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202" w:rsidRPr="007F7684" w:rsidRDefault="00F63202" w:rsidP="00F63202">
      <w:pPr>
        <w:widowControl w:val="0"/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</w:rPr>
      </w:pP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7F7684">
        <w:rPr>
          <w:rFonts w:ascii="Times New Roman" w:hAnsi="Times New Roman"/>
          <w:sz w:val="28"/>
          <w:szCs w:val="28"/>
          <w:lang w:val="kk-KZ"/>
        </w:rPr>
        <w:br/>
      </w: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7F7684">
        <w:rPr>
          <w:rFonts w:ascii="Times New Roman" w:hAnsi="Times New Roman"/>
          <w:sz w:val="28"/>
          <w:szCs w:val="28"/>
          <w:lang w:val="kk-KZ"/>
        </w:rPr>
        <w:br/>
      </w: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2018 жылғы </w:t>
      </w:r>
      <w:r w:rsidR="00C021C6">
        <w:rPr>
          <w:rFonts w:ascii="Times New Roman" w:hAnsi="Times New Roman"/>
          <w:color w:val="000000"/>
          <w:sz w:val="28"/>
          <w:szCs w:val="28"/>
          <w:lang w:val="kk-KZ"/>
        </w:rPr>
        <w:t>20</w:t>
      </w:r>
      <w:bookmarkStart w:id="0" w:name="_GoBack"/>
      <w:bookmarkEnd w:id="0"/>
      <w:r w:rsidR="00C446B6">
        <w:rPr>
          <w:rFonts w:ascii="Times New Roman" w:hAnsi="Times New Roman"/>
          <w:color w:val="000000"/>
          <w:sz w:val="28"/>
          <w:szCs w:val="28"/>
          <w:lang w:val="kk-KZ"/>
        </w:rPr>
        <w:t xml:space="preserve"> қыркүйектегі</w:t>
      </w:r>
    </w:p>
    <w:p w:rsidR="00F63202" w:rsidRPr="007F7684" w:rsidRDefault="00287833" w:rsidP="00F63202">
      <w:pPr>
        <w:widowControl w:val="0"/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№ </w:t>
      </w:r>
      <w:r w:rsidR="00C446B6">
        <w:rPr>
          <w:rFonts w:ascii="Times New Roman" w:hAnsi="Times New Roman"/>
          <w:color w:val="000000"/>
          <w:sz w:val="28"/>
          <w:szCs w:val="28"/>
          <w:lang w:val="kk-KZ"/>
        </w:rPr>
        <w:t>469</w:t>
      </w: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 бұйрығына 102</w:t>
      </w:r>
      <w:r w:rsidR="00F63202"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 - қосымша</w:t>
      </w:r>
    </w:p>
    <w:p w:rsidR="00F63202" w:rsidRPr="007F7684" w:rsidRDefault="00F63202" w:rsidP="00F63202">
      <w:pPr>
        <w:widowControl w:val="0"/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F63202" w:rsidRPr="007F7684" w:rsidRDefault="00F63202" w:rsidP="00F63202">
      <w:pPr>
        <w:widowControl w:val="0"/>
        <w:spacing w:after="0" w:line="240" w:lineRule="auto"/>
        <w:ind w:left="5245"/>
        <w:rPr>
          <w:rFonts w:ascii="Times New Roman" w:hAnsi="Times New Roman"/>
          <w:sz w:val="28"/>
          <w:szCs w:val="28"/>
          <w:lang w:val="kk-KZ"/>
        </w:rPr>
      </w:pP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Қазақстан Республикасы </w:t>
      </w:r>
      <w:r w:rsidRPr="007F7684">
        <w:rPr>
          <w:rFonts w:ascii="Times New Roman" w:hAnsi="Times New Roman"/>
          <w:sz w:val="28"/>
          <w:szCs w:val="28"/>
          <w:lang w:val="kk-KZ"/>
        </w:rPr>
        <w:br/>
      </w: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>Білім және ғылым министрінің</w:t>
      </w:r>
      <w:r w:rsidRPr="007F7684">
        <w:rPr>
          <w:rFonts w:ascii="Times New Roman" w:hAnsi="Times New Roman"/>
          <w:sz w:val="28"/>
          <w:szCs w:val="28"/>
          <w:lang w:val="kk-KZ"/>
        </w:rPr>
        <w:br/>
      </w: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>2013 жылғы 3 сәуірдегі</w:t>
      </w:r>
    </w:p>
    <w:p w:rsidR="00F63202" w:rsidRPr="007F7684" w:rsidRDefault="00F63202" w:rsidP="00F63202">
      <w:pPr>
        <w:widowControl w:val="0"/>
        <w:spacing w:after="0" w:line="240" w:lineRule="auto"/>
        <w:ind w:left="5245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№ 115 </w:t>
      </w:r>
      <w:r w:rsidR="00287833" w:rsidRPr="007F7684">
        <w:rPr>
          <w:rFonts w:ascii="Times New Roman" w:hAnsi="Times New Roman"/>
          <w:color w:val="000000"/>
          <w:sz w:val="28"/>
          <w:szCs w:val="28"/>
          <w:lang w:val="kk-KZ"/>
        </w:rPr>
        <w:t>бұйрығына 542</w:t>
      </w: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 - қосымша</w:t>
      </w:r>
    </w:p>
    <w:p w:rsidR="00104E07" w:rsidRPr="007F7684" w:rsidRDefault="00104E07" w:rsidP="007E199D">
      <w:pPr>
        <w:spacing w:after="0" w:line="240" w:lineRule="auto"/>
        <w:ind w:left="5245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104E07" w:rsidRPr="007F7684" w:rsidRDefault="00104E07" w:rsidP="007E199D">
      <w:pPr>
        <w:spacing w:after="0" w:line="240" w:lineRule="auto"/>
        <w:ind w:left="5245"/>
        <w:jc w:val="right"/>
        <w:rPr>
          <w:rFonts w:ascii="Times New Roman" w:hAnsi="Times New Roman"/>
          <w:sz w:val="28"/>
          <w:szCs w:val="28"/>
          <w:lang w:val="kk-KZ"/>
        </w:rPr>
      </w:pPr>
    </w:p>
    <w:p w:rsidR="00024AA4" w:rsidRPr="007F7684" w:rsidRDefault="0045415D" w:rsidP="00E1433B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val="kk-KZ"/>
        </w:rPr>
      </w:pPr>
      <w:r w:rsidRPr="007F7684">
        <w:rPr>
          <w:rFonts w:ascii="Times New Roman" w:hAnsi="Times New Roman"/>
          <w:kern w:val="2"/>
          <w:sz w:val="28"/>
          <w:szCs w:val="28"/>
          <w:lang w:val="kk-KZ"/>
        </w:rPr>
        <w:t xml:space="preserve">Орташа ақыл-ой кемістігі </w:t>
      </w:r>
      <w:r w:rsidR="00E1433B" w:rsidRPr="007F7684">
        <w:rPr>
          <w:rFonts w:ascii="Times New Roman" w:hAnsi="Times New Roman"/>
          <w:kern w:val="2"/>
          <w:sz w:val="28"/>
          <w:szCs w:val="28"/>
          <w:lang w:val="kk-KZ"/>
        </w:rPr>
        <w:t xml:space="preserve">бар білім алушыларға арналған </w:t>
      </w:r>
    </w:p>
    <w:p w:rsidR="00E1433B" w:rsidRPr="007F7684" w:rsidRDefault="00024AA4" w:rsidP="00E1433B">
      <w:pPr>
        <w:widowControl w:val="0"/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kern w:val="1"/>
          <w:sz w:val="28"/>
          <w:szCs w:val="28"/>
          <w:lang w:val="kk-KZ" w:eastAsia="ar-SA"/>
        </w:rPr>
        <w:t xml:space="preserve">5-9 </w:t>
      </w:r>
      <w:r w:rsidR="00E1433B" w:rsidRPr="007F7684">
        <w:rPr>
          <w:rFonts w:ascii="Times New Roman" w:hAnsi="Times New Roman"/>
          <w:kern w:val="1"/>
          <w:sz w:val="28"/>
          <w:szCs w:val="28"/>
          <w:lang w:val="kk-KZ" w:eastAsia="ar-SA"/>
        </w:rPr>
        <w:t>сыныптары үшін</w:t>
      </w:r>
      <w:r w:rsidRPr="007F7684">
        <w:rPr>
          <w:rFonts w:ascii="Times New Roman" w:hAnsi="Times New Roman"/>
          <w:kern w:val="1"/>
          <w:sz w:val="28"/>
          <w:szCs w:val="28"/>
          <w:lang w:val="kk-KZ" w:eastAsia="ar-SA"/>
        </w:rPr>
        <w:t xml:space="preserve"> </w:t>
      </w:r>
      <w:r w:rsidR="00E1433B" w:rsidRPr="007F7684">
        <w:rPr>
          <w:rFonts w:ascii="Times New Roman" w:hAnsi="Times New Roman"/>
          <w:kern w:val="2"/>
          <w:sz w:val="28"/>
          <w:szCs w:val="28"/>
          <w:lang w:val="kk-KZ"/>
        </w:rPr>
        <w:t>«</w:t>
      </w:r>
      <w:r w:rsidRPr="007F7684">
        <w:rPr>
          <w:rFonts w:ascii="Times New Roman" w:hAnsi="Times New Roman"/>
          <w:kern w:val="2"/>
          <w:sz w:val="28"/>
          <w:szCs w:val="28"/>
          <w:lang w:val="kk-KZ"/>
        </w:rPr>
        <w:t>Шаруашылы</w:t>
      </w:r>
      <w:r w:rsidR="00E1433B" w:rsidRPr="007F7684">
        <w:rPr>
          <w:rFonts w:ascii="Times New Roman" w:hAnsi="Times New Roman"/>
          <w:kern w:val="2"/>
          <w:sz w:val="28"/>
          <w:szCs w:val="28"/>
          <w:lang w:val="kk-KZ"/>
        </w:rPr>
        <w:t xml:space="preserve">қ еңбек» пәнінен </w:t>
      </w:r>
      <w:r w:rsidRPr="007F7684">
        <w:rPr>
          <w:rFonts w:ascii="Times New Roman" w:hAnsi="Times New Roman"/>
          <w:kern w:val="2"/>
          <w:sz w:val="28"/>
          <w:szCs w:val="28"/>
          <w:lang w:val="kk-KZ"/>
        </w:rPr>
        <w:t xml:space="preserve">жаңартылған мазмұндағы </w:t>
      </w:r>
      <w:r w:rsidR="00E1433B" w:rsidRPr="007F7684">
        <w:rPr>
          <w:rFonts w:ascii="Times New Roman" w:hAnsi="Times New Roman"/>
          <w:kern w:val="1"/>
          <w:sz w:val="28"/>
          <w:szCs w:val="28"/>
          <w:lang w:val="kk-KZ" w:eastAsia="ar-SA"/>
        </w:rPr>
        <w:t>үлгілік оқу бағдарламасы</w:t>
      </w:r>
    </w:p>
    <w:p w:rsidR="00E1433B" w:rsidRPr="007F7684" w:rsidRDefault="00E1433B" w:rsidP="00E1433B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D6733B" w:rsidRPr="007F7684" w:rsidRDefault="00D6733B" w:rsidP="00E1433B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45415D" w:rsidRPr="007F7684" w:rsidRDefault="00D6733B" w:rsidP="00D6733B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  <w:r w:rsidRPr="007F7684">
        <w:rPr>
          <w:rFonts w:ascii="Times New Roman" w:hAnsi="Times New Roman"/>
          <w:sz w:val="28"/>
          <w:szCs w:val="28"/>
          <w:lang w:val="kk-KZ"/>
        </w:rPr>
        <w:t xml:space="preserve">1 </w:t>
      </w:r>
      <w:r w:rsidR="0045415D" w:rsidRPr="007F7684">
        <w:rPr>
          <w:rFonts w:ascii="Times New Roman" w:hAnsi="Times New Roman"/>
          <w:sz w:val="28"/>
          <w:szCs w:val="28"/>
          <w:lang w:val="kk-KZ"/>
        </w:rPr>
        <w:t>-</w:t>
      </w:r>
      <w:r w:rsidR="00E1433B" w:rsidRPr="007F768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5415D" w:rsidRPr="007F7684">
        <w:rPr>
          <w:rFonts w:ascii="Times New Roman" w:hAnsi="Times New Roman"/>
          <w:sz w:val="28"/>
          <w:szCs w:val="28"/>
          <w:lang w:val="kk-KZ"/>
        </w:rPr>
        <w:t>тарау. Жалпы ережелер</w:t>
      </w:r>
    </w:p>
    <w:p w:rsidR="00104E07" w:rsidRPr="007F7684" w:rsidRDefault="00104E07" w:rsidP="00E1433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E1433B" w:rsidRPr="007F7684" w:rsidRDefault="00E1433B" w:rsidP="0040594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 xml:space="preserve">1. </w:t>
      </w:r>
      <w:r w:rsidR="00405948" w:rsidRPr="00405948">
        <w:rPr>
          <w:rFonts w:ascii="Times New Roman" w:hAnsi="Times New Roman"/>
          <w:sz w:val="28"/>
          <w:szCs w:val="28"/>
          <w:lang w:val="kk-KZ" w:eastAsia="ar-SA"/>
        </w:rPr>
        <w:t>Орташа ақыл-ой кемістігі</w:t>
      </w:r>
      <w:r w:rsidR="00405948">
        <w:rPr>
          <w:rFonts w:ascii="Times New Roman" w:hAnsi="Times New Roman"/>
          <w:sz w:val="28"/>
          <w:szCs w:val="28"/>
          <w:lang w:val="kk-KZ" w:eastAsia="ar-SA"/>
        </w:rPr>
        <w:t xml:space="preserve"> бар білім алушыларға арналған </w:t>
      </w:r>
      <w:r w:rsidR="00405948">
        <w:rPr>
          <w:rFonts w:ascii="Times New Roman" w:hAnsi="Times New Roman"/>
          <w:sz w:val="28"/>
          <w:szCs w:val="28"/>
          <w:lang w:val="kk-KZ" w:eastAsia="ar-SA"/>
        </w:rPr>
        <w:br/>
      </w:r>
      <w:r w:rsidR="00405948" w:rsidRPr="00405948">
        <w:rPr>
          <w:rFonts w:ascii="Times New Roman" w:hAnsi="Times New Roman"/>
          <w:sz w:val="28"/>
          <w:szCs w:val="28"/>
          <w:lang w:val="kk-KZ" w:eastAsia="ar-SA"/>
        </w:rPr>
        <w:t>5-9 сыныптары үшін «Шаруашылық еңбек» пәнінен жаңартылған мазмұндағы үлгілік оқу бағдарламасы</w:t>
      </w:r>
      <w:r w:rsidRPr="007F768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05948" w:rsidRPr="00405948">
        <w:rPr>
          <w:rFonts w:ascii="Times New Roman" w:hAnsi="Times New Roman"/>
          <w:sz w:val="28"/>
          <w:szCs w:val="28"/>
          <w:lang w:val="kk-KZ"/>
        </w:rPr>
        <w:t>(бұдан әрі – Бағдарлама) «Білім туралы» 2007 жылғы 27 шілдедегі Қазақстан Республикасы Заңының 5-бабы 6) тармақшасына сәйкес әзірленген.</w:t>
      </w:r>
    </w:p>
    <w:p w:rsidR="00E1433B" w:rsidRPr="007F7684" w:rsidRDefault="00912695" w:rsidP="00E143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2</w:t>
      </w:r>
      <w:r w:rsidR="00E1433B" w:rsidRPr="007F7684">
        <w:rPr>
          <w:rFonts w:ascii="Times New Roman" w:hAnsi="Times New Roman"/>
          <w:sz w:val="28"/>
          <w:szCs w:val="28"/>
          <w:lang w:val="kk-KZ" w:eastAsia="ar-SA"/>
        </w:rPr>
        <w:t xml:space="preserve">. </w:t>
      </w:r>
      <w:r w:rsidR="00965914" w:rsidRPr="007F7684">
        <w:rPr>
          <w:rFonts w:ascii="Times New Roman" w:hAnsi="Times New Roman"/>
          <w:sz w:val="28"/>
          <w:szCs w:val="28"/>
          <w:lang w:val="kk-KZ"/>
        </w:rPr>
        <w:t xml:space="preserve">Оқу пәнінің мақсаты – білім алушыларға </w:t>
      </w:r>
      <w:r w:rsidR="008E0AD2" w:rsidRPr="007F7684">
        <w:rPr>
          <w:rFonts w:ascii="Times New Roman" w:hAnsi="Times New Roman"/>
          <w:sz w:val="28"/>
          <w:szCs w:val="28"/>
          <w:lang w:val="kk-KZ"/>
        </w:rPr>
        <w:t>күнделіктегі тұрмыстық жағдайларда тәуелсіз болуға мүмкіндік жасайтын, күндегі өмірде қажет болатын іскерліктерді білім алушыларда қалыптастыру.</w:t>
      </w:r>
    </w:p>
    <w:p w:rsidR="00911E6B" w:rsidRPr="007F7684" w:rsidRDefault="00912695" w:rsidP="00911E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/>
        </w:rPr>
        <w:t>3</w:t>
      </w:r>
      <w:r w:rsidR="00E1433B" w:rsidRPr="007F7684">
        <w:rPr>
          <w:rFonts w:ascii="Times New Roman" w:hAnsi="Times New Roman"/>
          <w:sz w:val="28"/>
          <w:szCs w:val="28"/>
          <w:lang w:val="kk-KZ"/>
        </w:rPr>
        <w:t>. Н</w:t>
      </w:r>
      <w:r w:rsidR="00DF3AD0" w:rsidRPr="007F7684">
        <w:rPr>
          <w:rFonts w:ascii="Times New Roman" w:hAnsi="Times New Roman"/>
          <w:sz w:val="28"/>
          <w:szCs w:val="28"/>
          <w:lang w:val="kk-KZ" w:eastAsia="ar-SA"/>
        </w:rPr>
        <w:t xml:space="preserve">егізгі </w:t>
      </w:r>
      <w:r w:rsidR="00E1433B" w:rsidRPr="007F7684">
        <w:rPr>
          <w:rFonts w:ascii="Times New Roman" w:hAnsi="Times New Roman"/>
          <w:sz w:val="28"/>
          <w:szCs w:val="28"/>
          <w:lang w:val="kk-KZ" w:eastAsia="ar-SA"/>
        </w:rPr>
        <w:t>міндеттер</w:t>
      </w:r>
      <w:r w:rsidR="00965914" w:rsidRPr="007F7684">
        <w:rPr>
          <w:rFonts w:ascii="Times New Roman" w:hAnsi="Times New Roman"/>
          <w:sz w:val="28"/>
          <w:szCs w:val="28"/>
          <w:lang w:val="kk-KZ" w:eastAsia="ar-SA"/>
        </w:rPr>
        <w:t>:</w:t>
      </w:r>
    </w:p>
    <w:p w:rsidR="00911E6B" w:rsidRPr="007F7684" w:rsidRDefault="00911E6B" w:rsidP="00911E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 xml:space="preserve">1) </w:t>
      </w:r>
      <w:r w:rsidR="00DF3AD0" w:rsidRPr="007F7684">
        <w:rPr>
          <w:rFonts w:ascii="Times New Roman" w:hAnsi="Times New Roman"/>
          <w:sz w:val="28"/>
          <w:szCs w:val="28"/>
          <w:lang w:val="kk-KZ" w:eastAsia="ar-SA"/>
        </w:rPr>
        <w:t>тұрмыстық заттарды олардың қажеттілігіне сәйкес пайдалану үйрету</w:t>
      </w:r>
      <w:r w:rsidR="004B14C3" w:rsidRPr="007F7684">
        <w:rPr>
          <w:rFonts w:ascii="Times New Roman" w:hAnsi="Times New Roman"/>
          <w:sz w:val="28"/>
          <w:szCs w:val="28"/>
          <w:lang w:val="kk-KZ" w:eastAsia="ar-SA"/>
        </w:rPr>
        <w:t>;</w:t>
      </w:r>
    </w:p>
    <w:p w:rsidR="00911E6B" w:rsidRPr="007F7684" w:rsidRDefault="00911E6B" w:rsidP="00911E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 xml:space="preserve">2) </w:t>
      </w:r>
      <w:r w:rsidR="00DF3AD0" w:rsidRPr="007F7684">
        <w:rPr>
          <w:rFonts w:ascii="Times New Roman" w:hAnsi="Times New Roman"/>
          <w:sz w:val="28"/>
          <w:szCs w:val="28"/>
          <w:lang w:val="kk-KZ" w:eastAsia="ar-SA"/>
        </w:rPr>
        <w:t>тұрмыстағы қауіпсіз жұмыс ережелерін, санитарлық-гигиеналық нормаларын ұстануды үйрету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>;</w:t>
      </w:r>
    </w:p>
    <w:p w:rsidR="00911E6B" w:rsidRPr="007F7684" w:rsidRDefault="00911E6B" w:rsidP="00911E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 xml:space="preserve">3) </w:t>
      </w:r>
      <w:r w:rsidR="00DF3AD0" w:rsidRPr="007F7684">
        <w:rPr>
          <w:rFonts w:ascii="Times New Roman" w:hAnsi="Times New Roman"/>
          <w:sz w:val="28"/>
          <w:szCs w:val="28"/>
          <w:lang w:val="kk-KZ" w:eastAsia="ar-SA"/>
        </w:rPr>
        <w:t>жеке нәрселерін, жақын айналасындағы заттарды пайдалану іскерліктерін қалыптастыру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 xml:space="preserve">; </w:t>
      </w:r>
    </w:p>
    <w:p w:rsidR="00911E6B" w:rsidRPr="007F7684" w:rsidRDefault="00911E6B" w:rsidP="00911E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 xml:space="preserve">4) </w:t>
      </w:r>
      <w:r w:rsidR="00DF3AD0" w:rsidRPr="007F7684">
        <w:rPr>
          <w:rFonts w:ascii="Times New Roman" w:hAnsi="Times New Roman"/>
          <w:sz w:val="28"/>
          <w:szCs w:val="28"/>
          <w:lang w:val="kk-KZ" w:eastAsia="ar-SA"/>
        </w:rPr>
        <w:t>арнаулы жабдықтар мен материалдарды тұрмыстық заттар мен жеке нәрселер үшін пайдаланудың әдістеріне үйрету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 xml:space="preserve">; </w:t>
      </w:r>
    </w:p>
    <w:p w:rsidR="00911E6B" w:rsidRPr="007F7684" w:rsidRDefault="00911E6B" w:rsidP="00911E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 xml:space="preserve">5) </w:t>
      </w:r>
      <w:r w:rsidR="00DF3AD0" w:rsidRPr="007F7684">
        <w:rPr>
          <w:rFonts w:ascii="Times New Roman" w:hAnsi="Times New Roman"/>
          <w:sz w:val="28"/>
          <w:szCs w:val="28"/>
          <w:lang w:val="kk-KZ" w:eastAsia="ar-SA"/>
        </w:rPr>
        <w:t>сабақтарға қызығушылықты ұстап тұру, басқа бі</w:t>
      </w:r>
      <w:r w:rsidR="00912695" w:rsidRPr="007F7684">
        <w:rPr>
          <w:rFonts w:ascii="Times New Roman" w:hAnsi="Times New Roman"/>
          <w:sz w:val="28"/>
          <w:szCs w:val="28"/>
          <w:lang w:val="kk-KZ" w:eastAsia="ar-SA"/>
        </w:rPr>
        <w:t>лім алушылар мен ересектермен өза</w:t>
      </w:r>
      <w:r w:rsidR="00DF3AD0" w:rsidRPr="007F7684">
        <w:rPr>
          <w:rFonts w:ascii="Times New Roman" w:hAnsi="Times New Roman"/>
          <w:sz w:val="28"/>
          <w:szCs w:val="28"/>
          <w:lang w:val="kk-KZ" w:eastAsia="ar-SA"/>
        </w:rPr>
        <w:t>ра әрекет жасау іскерліктерін қалыптастыру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>.</w:t>
      </w:r>
    </w:p>
    <w:p w:rsidR="00912695" w:rsidRPr="007F7684" w:rsidRDefault="00912695" w:rsidP="00911E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</w:p>
    <w:p w:rsidR="00AB5252" w:rsidRPr="007F7684" w:rsidRDefault="00AB5252" w:rsidP="00911E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</w:p>
    <w:p w:rsidR="00AB5252" w:rsidRPr="007F7684" w:rsidRDefault="00AB5252" w:rsidP="00AB5252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2-тарау. Оқу процесін ұйымдастырудағы педагогикалық тәсілдер</w:t>
      </w:r>
    </w:p>
    <w:p w:rsidR="00912695" w:rsidRPr="007F7684" w:rsidRDefault="00912695" w:rsidP="00911E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</w:p>
    <w:p w:rsidR="00911E6B" w:rsidRPr="007F7684" w:rsidRDefault="00AB5252" w:rsidP="00911E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4</w:t>
      </w:r>
      <w:r w:rsidR="00911E6B" w:rsidRPr="007F7684">
        <w:rPr>
          <w:rFonts w:ascii="Times New Roman" w:hAnsi="Times New Roman"/>
          <w:sz w:val="28"/>
          <w:szCs w:val="28"/>
          <w:lang w:val="kk-KZ" w:eastAsia="ar-SA"/>
        </w:rPr>
        <w:t xml:space="preserve">. </w:t>
      </w:r>
      <w:r w:rsidR="007D6E2F" w:rsidRPr="007F7684">
        <w:rPr>
          <w:rFonts w:ascii="Times New Roman" w:hAnsi="Times New Roman"/>
          <w:sz w:val="28"/>
          <w:szCs w:val="28"/>
          <w:lang w:val="kk-KZ" w:eastAsia="ar-SA"/>
        </w:rPr>
        <w:t xml:space="preserve">Оқу бағдаламасында оқу-нормативтік құжаттың үрдісті функциялары, білім беру </w:t>
      </w:r>
      <w:r w:rsidR="00911E6B" w:rsidRPr="007F7684">
        <w:rPr>
          <w:rFonts w:ascii="Times New Roman" w:hAnsi="Times New Roman"/>
          <w:sz w:val="28"/>
          <w:szCs w:val="28"/>
          <w:lang w:val="kk-KZ" w:eastAsia="ar-SA"/>
        </w:rPr>
        <w:t>проце</w:t>
      </w:r>
      <w:r w:rsidR="007D6E2F" w:rsidRPr="007F7684">
        <w:rPr>
          <w:rFonts w:ascii="Times New Roman" w:hAnsi="Times New Roman"/>
          <w:sz w:val="28"/>
          <w:szCs w:val="28"/>
          <w:lang w:val="kk-KZ" w:eastAsia="ar-SA"/>
        </w:rPr>
        <w:t xml:space="preserve">сін ұйымдастыруға деген </w:t>
      </w:r>
      <w:r w:rsidR="007D3E97" w:rsidRPr="007F7684">
        <w:rPr>
          <w:rFonts w:ascii="Times New Roman" w:hAnsi="Times New Roman"/>
          <w:sz w:val="28"/>
          <w:szCs w:val="28"/>
          <w:lang w:val="kk-KZ" w:eastAsia="ar-SA"/>
        </w:rPr>
        <w:t>арнаулы педагогикалық ұстанымдардың сипаттамаларымен сәйкестендіріледі.</w:t>
      </w:r>
    </w:p>
    <w:p w:rsidR="00911E6B" w:rsidRPr="007F7684" w:rsidRDefault="00AB5252" w:rsidP="00911E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lastRenderedPageBreak/>
        <w:t>5</w:t>
      </w:r>
      <w:r w:rsidR="00911E6B" w:rsidRPr="007F7684">
        <w:rPr>
          <w:rFonts w:ascii="Times New Roman" w:hAnsi="Times New Roman"/>
          <w:sz w:val="28"/>
          <w:szCs w:val="28"/>
          <w:lang w:val="kk-KZ" w:eastAsia="ar-SA"/>
        </w:rPr>
        <w:t xml:space="preserve">. 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>Құнд</w:t>
      </w:r>
      <w:r w:rsidR="007D3E97" w:rsidRPr="007F7684">
        <w:rPr>
          <w:rFonts w:ascii="Times New Roman" w:hAnsi="Times New Roman"/>
          <w:sz w:val="28"/>
          <w:szCs w:val="28"/>
          <w:lang w:val="kk-KZ" w:eastAsia="ar-SA"/>
        </w:rPr>
        <w:t>ылыққа, іс-әрекетке, тұлғаға бағдарланған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>,</w:t>
      </w:r>
      <w:r w:rsidR="007D3E97" w:rsidRPr="007F7684">
        <w:rPr>
          <w:rFonts w:ascii="Times New Roman" w:hAnsi="Times New Roman"/>
          <w:sz w:val="28"/>
          <w:szCs w:val="28"/>
          <w:lang w:val="kk-KZ" w:eastAsia="ar-SA"/>
        </w:rPr>
        <w:t xml:space="preserve"> коммуникативтік 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>тәсілдер</w:t>
      </w:r>
      <w:r w:rsidR="007D3E97" w:rsidRPr="007F7684">
        <w:rPr>
          <w:rFonts w:ascii="Times New Roman" w:hAnsi="Times New Roman"/>
          <w:sz w:val="28"/>
          <w:szCs w:val="28"/>
          <w:lang w:val="kk-KZ" w:eastAsia="ar-SA"/>
        </w:rPr>
        <w:t xml:space="preserve">, оқу мақсаттарының жүйесі мен білім беру </w:t>
      </w:r>
      <w:r w:rsidR="00911E6B" w:rsidRPr="007F7684">
        <w:rPr>
          <w:rFonts w:ascii="Times New Roman" w:hAnsi="Times New Roman"/>
          <w:sz w:val="28"/>
          <w:szCs w:val="28"/>
          <w:lang w:val="kk-KZ" w:eastAsia="ar-SA"/>
        </w:rPr>
        <w:t>проце</w:t>
      </w:r>
      <w:r w:rsidR="007D3E97" w:rsidRPr="007F7684">
        <w:rPr>
          <w:rFonts w:ascii="Times New Roman" w:hAnsi="Times New Roman"/>
          <w:sz w:val="28"/>
          <w:szCs w:val="28"/>
          <w:lang w:val="kk-KZ" w:eastAsia="ar-SA"/>
        </w:rPr>
        <w:t xml:space="preserve">сі нәтижелерінің басымдылығын арттыру үшін қолданылып, </w:t>
      </w:r>
      <w:r w:rsidR="00405948">
        <w:rPr>
          <w:rFonts w:ascii="Times New Roman" w:hAnsi="Times New Roman"/>
          <w:sz w:val="28"/>
          <w:szCs w:val="28"/>
          <w:lang w:val="kk-KZ" w:eastAsia="ar-SA"/>
        </w:rPr>
        <w:t>Бағдарлама</w:t>
      </w:r>
      <w:r w:rsidR="007D3E97" w:rsidRPr="007F7684">
        <w:rPr>
          <w:rFonts w:ascii="Times New Roman" w:hAnsi="Times New Roman"/>
          <w:sz w:val="28"/>
          <w:szCs w:val="28"/>
          <w:lang w:val="kk-KZ" w:eastAsia="ar-SA"/>
        </w:rPr>
        <w:t>н</w:t>
      </w:r>
      <w:r w:rsidR="00911E6B" w:rsidRPr="007F7684">
        <w:rPr>
          <w:rFonts w:ascii="Times New Roman" w:hAnsi="Times New Roman"/>
          <w:sz w:val="28"/>
          <w:szCs w:val="28"/>
          <w:lang w:val="kk-KZ" w:eastAsia="ar-SA"/>
        </w:rPr>
        <w:t>ың жаңа құрамында көрініс тапты</w:t>
      </w:r>
      <w:r w:rsidR="007D3E97" w:rsidRPr="007F7684">
        <w:rPr>
          <w:rFonts w:ascii="Times New Roman" w:hAnsi="Times New Roman"/>
          <w:sz w:val="28"/>
          <w:szCs w:val="28"/>
          <w:lang w:val="kk-KZ" w:eastAsia="ar-SA"/>
        </w:rPr>
        <w:t>.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 xml:space="preserve"> </w:t>
      </w:r>
    </w:p>
    <w:p w:rsidR="00911E6B" w:rsidRPr="007F7684" w:rsidRDefault="00AB5252" w:rsidP="00911E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6</w:t>
      </w:r>
      <w:r w:rsidR="00911E6B" w:rsidRPr="007F7684">
        <w:rPr>
          <w:rFonts w:ascii="Times New Roman" w:hAnsi="Times New Roman"/>
          <w:sz w:val="28"/>
          <w:szCs w:val="28"/>
          <w:lang w:val="kk-KZ" w:eastAsia="ar-SA"/>
        </w:rPr>
        <w:t xml:space="preserve">. 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>Тұлға</w:t>
      </w:r>
      <w:r w:rsidR="007D3E97" w:rsidRPr="007F7684">
        <w:rPr>
          <w:rFonts w:ascii="Times New Roman" w:hAnsi="Times New Roman"/>
          <w:sz w:val="28"/>
          <w:szCs w:val="28"/>
          <w:lang w:val="kk-KZ" w:eastAsia="ar-SA"/>
        </w:rPr>
        <w:t xml:space="preserve">лық-бағдарлық білім </w:t>
      </w:r>
      <w:r w:rsidR="00047B9F" w:rsidRPr="007F7684">
        <w:rPr>
          <w:rFonts w:ascii="Times New Roman" w:hAnsi="Times New Roman"/>
          <w:sz w:val="28"/>
          <w:szCs w:val="28"/>
          <w:lang w:val="kk-KZ" w:eastAsia="ar-SA"/>
        </w:rPr>
        <w:t>беруді күш</w:t>
      </w:r>
      <w:r w:rsidR="00836334" w:rsidRPr="007F7684">
        <w:rPr>
          <w:rFonts w:ascii="Times New Roman" w:hAnsi="Times New Roman"/>
          <w:sz w:val="28"/>
          <w:szCs w:val="28"/>
          <w:lang w:val="kk-KZ" w:eastAsia="ar-SA"/>
        </w:rPr>
        <w:t xml:space="preserve">ейту, білім беру </w:t>
      </w:r>
      <w:r w:rsidR="003E681A" w:rsidRPr="007F7684">
        <w:rPr>
          <w:rFonts w:ascii="Times New Roman" w:hAnsi="Times New Roman"/>
          <w:sz w:val="28"/>
          <w:szCs w:val="28"/>
          <w:lang w:val="kk-KZ" w:eastAsia="ar-SA"/>
        </w:rPr>
        <w:t>процес</w:t>
      </w:r>
      <w:r w:rsidR="00047B9F" w:rsidRPr="007F7684">
        <w:rPr>
          <w:rFonts w:ascii="Times New Roman" w:hAnsi="Times New Roman"/>
          <w:sz w:val="28"/>
          <w:szCs w:val="28"/>
          <w:lang w:val="kk-KZ" w:eastAsia="ar-SA"/>
        </w:rPr>
        <w:t>інде барлық қатысушылардың ө</w:t>
      </w:r>
      <w:r w:rsidR="00836334" w:rsidRPr="007F7684">
        <w:rPr>
          <w:rFonts w:ascii="Times New Roman" w:hAnsi="Times New Roman"/>
          <w:sz w:val="28"/>
          <w:szCs w:val="28"/>
          <w:lang w:val="kk-KZ" w:eastAsia="ar-SA"/>
        </w:rPr>
        <w:t>зара қарым-қатынасында өкте</w:t>
      </w:r>
      <w:r w:rsidR="00047B9F" w:rsidRPr="007F7684">
        <w:rPr>
          <w:rFonts w:ascii="Times New Roman" w:hAnsi="Times New Roman"/>
          <w:sz w:val="28"/>
          <w:szCs w:val="28"/>
          <w:lang w:val="kk-KZ" w:eastAsia="ar-SA"/>
        </w:rPr>
        <w:t>м</w:t>
      </w:r>
      <w:r w:rsidR="00836334" w:rsidRPr="007F7684">
        <w:rPr>
          <w:rFonts w:ascii="Times New Roman" w:hAnsi="Times New Roman"/>
          <w:sz w:val="28"/>
          <w:szCs w:val="28"/>
          <w:lang w:val="kk-KZ" w:eastAsia="ar-SA"/>
        </w:rPr>
        <w:t>шілікке жол бермей, ынтымақтастығы үшін алғышарттарды құрайтын оқытудың алу</w:t>
      </w:r>
      <w:r w:rsidR="00047B9F" w:rsidRPr="007F7684">
        <w:rPr>
          <w:rFonts w:ascii="Times New Roman" w:hAnsi="Times New Roman"/>
          <w:sz w:val="28"/>
          <w:szCs w:val="28"/>
          <w:lang w:val="kk-KZ" w:eastAsia="ar-SA"/>
        </w:rPr>
        <w:t>ан түрлі интербелсенді әдістері қолданылады</w:t>
      </w:r>
      <w:r w:rsidR="00836334" w:rsidRPr="007F7684">
        <w:rPr>
          <w:rFonts w:ascii="Times New Roman" w:hAnsi="Times New Roman"/>
          <w:sz w:val="28"/>
          <w:szCs w:val="28"/>
          <w:lang w:val="kk-KZ" w:eastAsia="ar-SA"/>
        </w:rPr>
        <w:t>.</w:t>
      </w:r>
    </w:p>
    <w:p w:rsidR="00911E6B" w:rsidRPr="007F7684" w:rsidRDefault="00AB5252" w:rsidP="00911E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7</w:t>
      </w:r>
      <w:r w:rsidR="00911E6B" w:rsidRPr="007F7684">
        <w:rPr>
          <w:rFonts w:ascii="Times New Roman" w:hAnsi="Times New Roman"/>
          <w:sz w:val="28"/>
          <w:szCs w:val="28"/>
          <w:lang w:val="kk-KZ" w:eastAsia="ar-SA"/>
        </w:rPr>
        <w:t xml:space="preserve">. </w:t>
      </w:r>
      <w:r w:rsidR="00836334" w:rsidRPr="007F7684">
        <w:rPr>
          <w:rFonts w:ascii="Times New Roman" w:hAnsi="Times New Roman"/>
          <w:sz w:val="28"/>
          <w:szCs w:val="28"/>
          <w:lang w:val="kk-KZ" w:eastAsia="ar-SA"/>
        </w:rPr>
        <w:t>Білім беруді ұйымдастыруға деген б</w:t>
      </w:r>
      <w:r w:rsidR="00073765" w:rsidRPr="007F7684">
        <w:rPr>
          <w:rFonts w:ascii="Times New Roman" w:hAnsi="Times New Roman"/>
          <w:sz w:val="28"/>
          <w:szCs w:val="28"/>
          <w:lang w:val="kk-KZ" w:eastAsia="ar-SA"/>
        </w:rPr>
        <w:t>а</w:t>
      </w:r>
      <w:r w:rsidR="00836334" w:rsidRPr="007F7684">
        <w:rPr>
          <w:rFonts w:ascii="Times New Roman" w:hAnsi="Times New Roman"/>
          <w:sz w:val="28"/>
          <w:szCs w:val="28"/>
          <w:lang w:val="kk-KZ" w:eastAsia="ar-SA"/>
        </w:rPr>
        <w:t>рлық арнаулы ұстаным</w:t>
      </w:r>
      <w:r w:rsidR="00073765" w:rsidRPr="007F7684">
        <w:rPr>
          <w:rFonts w:ascii="Times New Roman" w:hAnsi="Times New Roman"/>
          <w:sz w:val="28"/>
          <w:szCs w:val="28"/>
          <w:lang w:val="kk-KZ" w:eastAsia="ar-SA"/>
        </w:rPr>
        <w:t>дар, ақыл-ой даму бұзылысы орта</w:t>
      </w:r>
      <w:r w:rsidR="00836334" w:rsidRPr="007F7684">
        <w:rPr>
          <w:rFonts w:ascii="Times New Roman" w:hAnsi="Times New Roman"/>
          <w:sz w:val="28"/>
          <w:szCs w:val="28"/>
          <w:lang w:val="kk-KZ" w:eastAsia="ar-SA"/>
        </w:rPr>
        <w:t xml:space="preserve"> деңгейдегі </w:t>
      </w:r>
      <w:r w:rsidR="007F7684">
        <w:rPr>
          <w:rFonts w:ascii="Times New Roman" w:hAnsi="Times New Roman"/>
          <w:sz w:val="28"/>
          <w:szCs w:val="28"/>
          <w:lang w:val="kk-KZ" w:eastAsia="ar-SA"/>
        </w:rPr>
        <w:t>білім алушы</w:t>
      </w:r>
      <w:r w:rsidR="00836334" w:rsidRPr="007F7684">
        <w:rPr>
          <w:rFonts w:ascii="Times New Roman" w:hAnsi="Times New Roman"/>
          <w:sz w:val="28"/>
          <w:szCs w:val="28"/>
          <w:lang w:val="kk-KZ" w:eastAsia="ar-SA"/>
        </w:rPr>
        <w:t>ларды оқытуды ұйымдасыруды нақты заттың-практикалық іс-әрекет, уақиғалар аясындағы білім мен іс-әрекеттермен белсенді нақты істер мен уақиғаларымен алмасу кезінде ұйымдастыруға бағытталады.</w:t>
      </w:r>
    </w:p>
    <w:p w:rsidR="00911E6B" w:rsidRPr="007F7684" w:rsidRDefault="00AB5252" w:rsidP="00911E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8</w:t>
      </w:r>
      <w:r w:rsidR="00911E6B" w:rsidRPr="007F7684">
        <w:rPr>
          <w:rFonts w:ascii="Times New Roman" w:hAnsi="Times New Roman"/>
          <w:sz w:val="28"/>
          <w:szCs w:val="28"/>
          <w:lang w:val="kk-KZ" w:eastAsia="ar-SA"/>
        </w:rPr>
        <w:t xml:space="preserve">. </w:t>
      </w:r>
      <w:r w:rsidR="004A283F" w:rsidRPr="007F7684">
        <w:rPr>
          <w:rFonts w:ascii="Times New Roman" w:hAnsi="Times New Roman"/>
          <w:sz w:val="28"/>
          <w:szCs w:val="28"/>
          <w:lang w:val="kk-KZ" w:eastAsia="ar-SA"/>
        </w:rPr>
        <w:t>Ақыл-ой бұзылысы</w:t>
      </w:r>
      <w:r w:rsidR="007A7BB1" w:rsidRPr="007F7684">
        <w:rPr>
          <w:rFonts w:ascii="Times New Roman" w:hAnsi="Times New Roman"/>
          <w:sz w:val="28"/>
          <w:szCs w:val="28"/>
          <w:lang w:val="kk-KZ" w:eastAsia="ar-SA"/>
        </w:rPr>
        <w:t xml:space="preserve"> орташа</w:t>
      </w:r>
      <w:r w:rsidR="004A283F" w:rsidRPr="007F7684">
        <w:rPr>
          <w:rFonts w:ascii="Times New Roman" w:hAnsi="Times New Roman"/>
          <w:sz w:val="28"/>
          <w:szCs w:val="28"/>
          <w:lang w:val="kk-KZ" w:eastAsia="ar-SA"/>
        </w:rPr>
        <w:t xml:space="preserve"> деңгейдегі </w:t>
      </w:r>
      <w:r w:rsidR="007F7684">
        <w:rPr>
          <w:rFonts w:ascii="Times New Roman" w:hAnsi="Times New Roman"/>
          <w:sz w:val="28"/>
          <w:szCs w:val="28"/>
          <w:lang w:val="kk-KZ" w:eastAsia="ar-SA"/>
        </w:rPr>
        <w:t>білім алушы</w:t>
      </w:r>
      <w:r w:rsidR="00405948">
        <w:rPr>
          <w:rFonts w:ascii="Times New Roman" w:hAnsi="Times New Roman"/>
          <w:sz w:val="28"/>
          <w:szCs w:val="28"/>
          <w:lang w:val="kk-KZ" w:eastAsia="ar-SA"/>
        </w:rPr>
        <w:t>ларға арналған Б</w:t>
      </w:r>
      <w:r w:rsidR="004A283F" w:rsidRPr="007F7684">
        <w:rPr>
          <w:rFonts w:ascii="Times New Roman" w:hAnsi="Times New Roman"/>
          <w:sz w:val="28"/>
          <w:szCs w:val="28"/>
          <w:lang w:val="kk-KZ" w:eastAsia="ar-SA"/>
        </w:rPr>
        <w:t xml:space="preserve">ағдарламаның мазмұны ұсыным </w:t>
      </w:r>
      <w:r w:rsidR="00F104ED">
        <w:rPr>
          <w:rFonts w:ascii="Times New Roman" w:hAnsi="Times New Roman"/>
          <w:sz w:val="28"/>
          <w:szCs w:val="28"/>
          <w:lang w:val="kk-KZ" w:eastAsia="ar-SA"/>
        </w:rPr>
        <w:t>сипатында</w:t>
      </w:r>
      <w:r w:rsidR="004A283F" w:rsidRPr="007F7684">
        <w:rPr>
          <w:rFonts w:ascii="Times New Roman" w:hAnsi="Times New Roman"/>
          <w:sz w:val="28"/>
          <w:szCs w:val="28"/>
          <w:lang w:val="kk-KZ" w:eastAsia="ar-SA"/>
        </w:rPr>
        <w:t xml:space="preserve"> болады. Педагогтың сыныптағы әрбір </w:t>
      </w:r>
      <w:r w:rsidR="007F7684">
        <w:rPr>
          <w:rFonts w:ascii="Times New Roman" w:hAnsi="Times New Roman"/>
          <w:sz w:val="28"/>
          <w:szCs w:val="28"/>
          <w:lang w:val="kk-KZ" w:eastAsia="ar-SA"/>
        </w:rPr>
        <w:t>білім алушы</w:t>
      </w:r>
      <w:r w:rsidR="004A283F" w:rsidRPr="007F7684">
        <w:rPr>
          <w:rFonts w:ascii="Times New Roman" w:hAnsi="Times New Roman"/>
          <w:sz w:val="28"/>
          <w:szCs w:val="28"/>
          <w:lang w:val="kk-KZ" w:eastAsia="ar-SA"/>
        </w:rPr>
        <w:t>ның мүмкіндігі мен оның білім алудағы</w:t>
      </w:r>
      <w:r w:rsidR="00405948">
        <w:rPr>
          <w:rFonts w:ascii="Times New Roman" w:hAnsi="Times New Roman"/>
          <w:sz w:val="28"/>
          <w:szCs w:val="28"/>
          <w:lang w:val="kk-KZ" w:eastAsia="ar-SA"/>
        </w:rPr>
        <w:t xml:space="preserve"> ерекше қажеттіліктерін сәйкес Б</w:t>
      </w:r>
      <w:r w:rsidR="004A283F" w:rsidRPr="007F7684">
        <w:rPr>
          <w:rFonts w:ascii="Times New Roman" w:hAnsi="Times New Roman"/>
          <w:sz w:val="28"/>
          <w:szCs w:val="28"/>
          <w:lang w:val="kk-KZ" w:eastAsia="ar-SA"/>
        </w:rPr>
        <w:t>ағдарламаның мазмұны мен оқыту қарқы</w:t>
      </w:r>
      <w:r w:rsidR="00405948">
        <w:rPr>
          <w:rFonts w:ascii="Times New Roman" w:hAnsi="Times New Roman"/>
          <w:sz w:val="28"/>
          <w:szCs w:val="28"/>
          <w:lang w:val="kk-KZ" w:eastAsia="ar-SA"/>
        </w:rPr>
        <w:t>нына</w:t>
      </w:r>
      <w:r w:rsidR="004A283F" w:rsidRPr="007F7684">
        <w:rPr>
          <w:rFonts w:ascii="Times New Roman" w:hAnsi="Times New Roman"/>
          <w:color w:val="FF0000"/>
          <w:sz w:val="28"/>
          <w:szCs w:val="28"/>
          <w:lang w:val="kk-KZ" w:eastAsia="ar-SA"/>
        </w:rPr>
        <w:t xml:space="preserve"> </w:t>
      </w:r>
      <w:r w:rsidR="004A283F" w:rsidRPr="007F7684">
        <w:rPr>
          <w:rFonts w:ascii="Times New Roman" w:hAnsi="Times New Roman"/>
          <w:sz w:val="28"/>
          <w:szCs w:val="28"/>
          <w:lang w:val="kk-KZ" w:eastAsia="ar-SA"/>
        </w:rPr>
        <w:t>кезкелген өзгерістерді енгізу құқығы бар.</w:t>
      </w:r>
    </w:p>
    <w:p w:rsidR="000A1B60" w:rsidRPr="007F7684" w:rsidRDefault="00AB5252" w:rsidP="00911E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9</w:t>
      </w:r>
      <w:r w:rsidR="00911E6B" w:rsidRPr="007F7684">
        <w:rPr>
          <w:rFonts w:ascii="Times New Roman" w:hAnsi="Times New Roman"/>
          <w:sz w:val="28"/>
          <w:szCs w:val="28"/>
          <w:lang w:val="kk-KZ" w:eastAsia="ar-SA"/>
        </w:rPr>
        <w:t xml:space="preserve">. </w:t>
      </w:r>
      <w:r w:rsidR="008006A9" w:rsidRPr="007F7684">
        <w:rPr>
          <w:rFonts w:ascii="Times New Roman" w:hAnsi="Times New Roman"/>
          <w:sz w:val="28"/>
          <w:szCs w:val="28"/>
          <w:lang w:val="kk-KZ" w:eastAsia="ar-SA"/>
        </w:rPr>
        <w:t xml:space="preserve">«Шаруашылықтық еңбек» пәні 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 xml:space="preserve">шеңберіндегі </w:t>
      </w:r>
      <w:r w:rsidR="008006A9" w:rsidRPr="007F7684">
        <w:rPr>
          <w:rFonts w:ascii="Times New Roman" w:hAnsi="Times New Roman"/>
          <w:sz w:val="28"/>
          <w:szCs w:val="28"/>
          <w:lang w:val="kk-KZ" w:eastAsia="ar-SA"/>
        </w:rPr>
        <w:t xml:space="preserve">жұмыс </w:t>
      </w:r>
      <w:r w:rsidR="003E681A" w:rsidRPr="007F7684">
        <w:rPr>
          <w:rFonts w:ascii="Times New Roman" w:hAnsi="Times New Roman"/>
          <w:sz w:val="28"/>
          <w:szCs w:val="28"/>
          <w:lang w:val="kk-KZ" w:eastAsia="ar-SA"/>
        </w:rPr>
        <w:t>процес</w:t>
      </w:r>
      <w:r w:rsidR="008006A9" w:rsidRPr="007F7684">
        <w:rPr>
          <w:rFonts w:ascii="Times New Roman" w:hAnsi="Times New Roman"/>
          <w:sz w:val="28"/>
          <w:szCs w:val="28"/>
          <w:lang w:val="kk-KZ" w:eastAsia="ar-SA"/>
        </w:rPr>
        <w:t>інде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>: «Адам және дүние», «Тәртіп мәдениеті», «Әлеуметтік-тұрмыстық бағдарлану» пәндерімен байланыс орнатылады.</w:t>
      </w:r>
    </w:p>
    <w:p w:rsidR="00AB5252" w:rsidRPr="007F7684" w:rsidRDefault="00AB5252" w:rsidP="00911E6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10</w:t>
      </w:r>
      <w:r w:rsidR="00911E6B" w:rsidRPr="007F7684">
        <w:rPr>
          <w:rFonts w:ascii="Times New Roman" w:hAnsi="Times New Roman"/>
          <w:sz w:val="28"/>
          <w:szCs w:val="28"/>
          <w:lang w:val="kk-KZ" w:eastAsia="ar-SA"/>
        </w:rPr>
        <w:t xml:space="preserve">. 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>О</w:t>
      </w:r>
      <w:r w:rsidR="007A7BB1" w:rsidRPr="007F7684">
        <w:rPr>
          <w:rFonts w:ascii="Times New Roman" w:hAnsi="Times New Roman"/>
          <w:sz w:val="28"/>
          <w:szCs w:val="28"/>
          <w:lang w:val="kk-KZ" w:eastAsia="ar-SA"/>
        </w:rPr>
        <w:t xml:space="preserve">қу </w:t>
      </w:r>
      <w:r w:rsidR="003E681A" w:rsidRPr="007F7684">
        <w:rPr>
          <w:rFonts w:ascii="Times New Roman" w:hAnsi="Times New Roman"/>
          <w:sz w:val="28"/>
          <w:szCs w:val="28"/>
          <w:lang w:val="kk-KZ" w:eastAsia="ar-SA"/>
        </w:rPr>
        <w:t>процес</w:t>
      </w:r>
      <w:r w:rsidR="007A7BB1" w:rsidRPr="007F7684">
        <w:rPr>
          <w:rFonts w:ascii="Times New Roman" w:hAnsi="Times New Roman"/>
          <w:sz w:val="28"/>
          <w:szCs w:val="28"/>
          <w:lang w:val="kk-KZ" w:eastAsia="ar-SA"/>
        </w:rPr>
        <w:t xml:space="preserve">ін ұйымдастыру тәсілінің нгізінде ақыл-ой дамымауы айқын байқалатын тұлғалардың өмірін ұйымдастырудың негізін қалаушы идея ретінде бүкіл әлемде қабылданған «қалаптандыру» педагогикалық тұжырымдамасы жатыр. Осы тұжырымдамаға сәйкес 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>білім алу</w:t>
      </w:r>
      <w:r w:rsidR="007A7BB1" w:rsidRPr="007F7684">
        <w:rPr>
          <w:rFonts w:ascii="Times New Roman" w:hAnsi="Times New Roman"/>
          <w:sz w:val="28"/>
          <w:szCs w:val="28"/>
          <w:lang w:val="kk-KZ" w:eastAsia="ar-SA"/>
        </w:rPr>
        <w:t>шы түзету педагогикалық шаралардың барлық жүйесін жобалаған кездегі негізгі және жалғыз есепте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>гі</w:t>
      </w:r>
      <w:r w:rsidR="007A7BB1" w:rsidRPr="007F7684">
        <w:rPr>
          <w:rFonts w:ascii="Times New Roman" w:hAnsi="Times New Roman"/>
          <w:sz w:val="28"/>
          <w:szCs w:val="28"/>
          <w:lang w:val="kk-KZ" w:eastAsia="ar-SA"/>
        </w:rPr>
        <w:t xml:space="preserve"> нүктесі болып табылады. </w:t>
      </w:r>
    </w:p>
    <w:p w:rsidR="00911E6B" w:rsidRPr="007F7684" w:rsidRDefault="00AB5252" w:rsidP="00911E6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 xml:space="preserve">11. </w:t>
      </w:r>
      <w:r w:rsidR="007A7BB1" w:rsidRPr="007F7684">
        <w:rPr>
          <w:rFonts w:ascii="Times New Roman" w:hAnsi="Times New Roman"/>
          <w:sz w:val="28"/>
          <w:szCs w:val="28"/>
          <w:lang w:val="kk-KZ" w:eastAsia="ar-SA"/>
        </w:rPr>
        <w:t>Жоспарланға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>н</w:t>
      </w:r>
      <w:r w:rsidR="007A7BB1" w:rsidRPr="007F7684">
        <w:rPr>
          <w:rFonts w:ascii="Times New Roman" w:hAnsi="Times New Roman"/>
          <w:sz w:val="28"/>
          <w:szCs w:val="28"/>
          <w:lang w:val="kk-KZ" w:eastAsia="ar-SA"/>
        </w:rPr>
        <w:t xml:space="preserve"> педагогикалық шаралар </w:t>
      </w:r>
      <w:r w:rsidR="007F7684">
        <w:rPr>
          <w:rFonts w:ascii="Times New Roman" w:hAnsi="Times New Roman"/>
          <w:sz w:val="28"/>
          <w:szCs w:val="28"/>
          <w:lang w:val="kk-KZ" w:eastAsia="ar-SA"/>
        </w:rPr>
        <w:t>білім алушы</w:t>
      </w:r>
      <w:r w:rsidR="007A7BB1" w:rsidRPr="007F7684">
        <w:rPr>
          <w:rFonts w:ascii="Times New Roman" w:hAnsi="Times New Roman"/>
          <w:sz w:val="28"/>
          <w:szCs w:val="28"/>
          <w:lang w:val="kk-KZ" w:eastAsia="ar-SA"/>
        </w:rPr>
        <w:t xml:space="preserve">лармен тікелей </w:t>
      </w:r>
      <w:r w:rsidR="00CF0CE2" w:rsidRPr="007F7684">
        <w:rPr>
          <w:rFonts w:ascii="Times New Roman" w:hAnsi="Times New Roman"/>
          <w:sz w:val="28"/>
          <w:szCs w:val="28"/>
          <w:lang w:val="kk-KZ" w:eastAsia="ar-SA"/>
        </w:rPr>
        <w:t xml:space="preserve">жүргізілетін жұмыстарды ғана емес, сондай ақ қоршаған отраның қайтадан құрылуын, әрбір </w:t>
      </w:r>
      <w:r w:rsidR="007F7684">
        <w:rPr>
          <w:rFonts w:ascii="Times New Roman" w:hAnsi="Times New Roman"/>
          <w:sz w:val="28"/>
          <w:szCs w:val="28"/>
          <w:lang w:val="kk-KZ" w:eastAsia="ar-SA"/>
        </w:rPr>
        <w:t>білім алушы</w:t>
      </w:r>
      <w:r w:rsidR="00CF0CE2" w:rsidRPr="007F7684">
        <w:rPr>
          <w:rFonts w:ascii="Times New Roman" w:hAnsi="Times New Roman"/>
          <w:sz w:val="28"/>
          <w:szCs w:val="28"/>
          <w:lang w:val="kk-KZ" w:eastAsia="ar-SA"/>
        </w:rPr>
        <w:t>ның өзіндік әрекетін ынталандыратын жағдайды тұдыруды да қамтиды.</w:t>
      </w:r>
    </w:p>
    <w:p w:rsidR="0087148E" w:rsidRPr="007F7684" w:rsidRDefault="00AB5252" w:rsidP="0087148E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12</w:t>
      </w:r>
      <w:r w:rsidR="00911E6B" w:rsidRPr="007F7684">
        <w:rPr>
          <w:rFonts w:ascii="Times New Roman" w:hAnsi="Times New Roman"/>
          <w:sz w:val="28"/>
          <w:szCs w:val="28"/>
          <w:lang w:val="kk-KZ" w:eastAsia="ar-SA"/>
        </w:rPr>
        <w:t xml:space="preserve">. </w:t>
      </w:r>
      <w:r w:rsidR="007063C2" w:rsidRPr="007F7684">
        <w:rPr>
          <w:rFonts w:ascii="Times New Roman" w:hAnsi="Times New Roman"/>
          <w:sz w:val="28"/>
          <w:szCs w:val="28"/>
          <w:lang w:val="kk-KZ" w:eastAsia="ar-SA"/>
        </w:rPr>
        <w:t xml:space="preserve">«Қалыптандыру» тұжырымдамасының негізінде оқыту мен тәрбиелеу </w:t>
      </w:r>
      <w:r w:rsidR="0087148E" w:rsidRPr="007F7684">
        <w:rPr>
          <w:rFonts w:ascii="Times New Roman" w:hAnsi="Times New Roman"/>
          <w:sz w:val="28"/>
          <w:szCs w:val="28"/>
          <w:lang w:val="kk-KZ" w:eastAsia="ar-SA"/>
        </w:rPr>
        <w:t>проце</w:t>
      </w:r>
      <w:r w:rsidR="007063C2" w:rsidRPr="007F7684">
        <w:rPr>
          <w:rFonts w:ascii="Times New Roman" w:hAnsi="Times New Roman"/>
          <w:sz w:val="28"/>
          <w:szCs w:val="28"/>
          <w:lang w:val="kk-KZ" w:eastAsia="ar-SA"/>
        </w:rPr>
        <w:t>сін ұйымдастыру қағидалары қалыптастырылған:</w:t>
      </w:r>
      <w:r w:rsidR="0087148E" w:rsidRPr="007F7684">
        <w:rPr>
          <w:rFonts w:ascii="Times New Roman" w:hAnsi="Times New Roman"/>
          <w:sz w:val="28"/>
          <w:szCs w:val="28"/>
          <w:lang w:val="kk-KZ" w:eastAsia="ar-SA"/>
        </w:rPr>
        <w:t xml:space="preserve"> </w:t>
      </w:r>
    </w:p>
    <w:p w:rsidR="0087148E" w:rsidRPr="007F7684" w:rsidRDefault="0087148E" w:rsidP="0087148E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 xml:space="preserve">1) </w:t>
      </w:r>
      <w:r w:rsidR="007F7684">
        <w:rPr>
          <w:rFonts w:ascii="Times New Roman" w:hAnsi="Times New Roman"/>
          <w:sz w:val="28"/>
          <w:szCs w:val="28"/>
          <w:lang w:val="kk-KZ" w:eastAsia="ar-SA"/>
        </w:rPr>
        <w:t>білім алушы</w:t>
      </w:r>
      <w:r w:rsidR="007063C2" w:rsidRPr="007F7684">
        <w:rPr>
          <w:rFonts w:ascii="Times New Roman" w:hAnsi="Times New Roman"/>
          <w:sz w:val="28"/>
          <w:szCs w:val="28"/>
          <w:lang w:val="kk-KZ" w:eastAsia="ar-SA"/>
        </w:rPr>
        <w:t>ның өзіндік бірегей ерекше</w:t>
      </w:r>
      <w:r w:rsidR="005464A8" w:rsidRPr="007F7684">
        <w:rPr>
          <w:rFonts w:ascii="Times New Roman" w:hAnsi="Times New Roman"/>
          <w:sz w:val="28"/>
          <w:szCs w:val="28"/>
          <w:lang w:val="kk-KZ" w:eastAsia="ar-SA"/>
        </w:rPr>
        <w:t xml:space="preserve">ліктерін сақтай отырып, дербес қарқында даму құқығын тану қағидасы. Бұл қағиданы сақтау </w:t>
      </w:r>
      <w:r w:rsidR="0027494D" w:rsidRPr="007F7684">
        <w:rPr>
          <w:rFonts w:ascii="Times New Roman" w:hAnsi="Times New Roman"/>
          <w:sz w:val="28"/>
          <w:szCs w:val="28"/>
          <w:lang w:val="kk-KZ" w:eastAsia="ar-SA"/>
        </w:rPr>
        <w:t>білім алушыны</w:t>
      </w:r>
      <w:r w:rsidR="005464A8" w:rsidRPr="007F7684">
        <w:rPr>
          <w:rFonts w:ascii="Times New Roman" w:hAnsi="Times New Roman"/>
          <w:sz w:val="28"/>
          <w:szCs w:val="28"/>
          <w:lang w:val="kk-KZ" w:eastAsia="ar-SA"/>
        </w:rPr>
        <w:t xml:space="preserve"> оқытудың жеке бағдарламасының мазмұнын анықтау мақсатында оның мүмкіндігі мен ілгерілемей дамуын үнемі зерделеуді білдіреді. Дамудағы және дағдыларды меңгерудегі кез-келген, тіпті ең аз деген ілгері басуды оқытудағы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 xml:space="preserve"> жағынды нәтиже деп қабылдау; </w:t>
      </w:r>
    </w:p>
    <w:p w:rsidR="0087148E" w:rsidRPr="007F7684" w:rsidRDefault="0087148E" w:rsidP="0087148E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2) п</w:t>
      </w:r>
      <w:r w:rsidR="005464A8" w:rsidRPr="007F7684">
        <w:rPr>
          <w:rFonts w:ascii="Times New Roman" w:hAnsi="Times New Roman"/>
          <w:sz w:val="28"/>
          <w:szCs w:val="28"/>
          <w:lang w:val="kk-KZ" w:eastAsia="ar-SA"/>
        </w:rPr>
        <w:t xml:space="preserve">едагогтың әрбір </w:t>
      </w:r>
      <w:r w:rsidR="007F7684">
        <w:rPr>
          <w:rFonts w:ascii="Times New Roman" w:hAnsi="Times New Roman"/>
          <w:sz w:val="28"/>
          <w:szCs w:val="28"/>
          <w:lang w:val="kk-KZ" w:eastAsia="ar-SA"/>
        </w:rPr>
        <w:t>білім алушы</w:t>
      </w:r>
      <w:r w:rsidR="005464A8" w:rsidRPr="007F7684">
        <w:rPr>
          <w:rFonts w:ascii="Times New Roman" w:hAnsi="Times New Roman"/>
          <w:sz w:val="28"/>
          <w:szCs w:val="28"/>
          <w:lang w:val="kk-KZ" w:eastAsia="ar-SA"/>
        </w:rPr>
        <w:t>ны оқытудың мазмұн, тәсілдерін түдін, дидактикалық құралдарды олардың жеке тұлғалық жетістіктерін мониторингілеу нәтижесінесепке ала оты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>рып, өзгдігінен таңдау қағидасы;</w:t>
      </w:r>
    </w:p>
    <w:p w:rsidR="0087148E" w:rsidRPr="007F7684" w:rsidRDefault="0087148E" w:rsidP="0087148E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 xml:space="preserve">3) </w:t>
      </w:r>
      <w:r w:rsidR="0027494D" w:rsidRPr="007F7684">
        <w:rPr>
          <w:rFonts w:ascii="Times New Roman" w:hAnsi="Times New Roman"/>
          <w:sz w:val="28"/>
          <w:szCs w:val="28"/>
          <w:lang w:val="kk-KZ" w:eastAsia="ar-SA"/>
        </w:rPr>
        <w:t>білім алушыларда</w:t>
      </w:r>
      <w:r w:rsidR="00A66B3A" w:rsidRPr="007F7684">
        <w:rPr>
          <w:rFonts w:ascii="Times New Roman" w:hAnsi="Times New Roman"/>
          <w:sz w:val="28"/>
          <w:szCs w:val="28"/>
          <w:lang w:val="kk-KZ" w:eastAsia="ar-SA"/>
        </w:rPr>
        <w:t xml:space="preserve"> тәжірибелік әрекетер мен әлеуметтік дағдыларды </w:t>
      </w:r>
      <w:r w:rsidR="00A66B3A" w:rsidRPr="007F7684">
        <w:rPr>
          <w:rFonts w:ascii="Times New Roman" w:hAnsi="Times New Roman"/>
          <w:sz w:val="28"/>
          <w:szCs w:val="28"/>
          <w:lang w:val="kk-KZ" w:eastAsia="ar-SA"/>
        </w:rPr>
        <w:lastRenderedPageBreak/>
        <w:t>қалы</w:t>
      </w:r>
      <w:r w:rsidR="0027494D" w:rsidRPr="007F7684">
        <w:rPr>
          <w:rFonts w:ascii="Times New Roman" w:hAnsi="Times New Roman"/>
          <w:sz w:val="28"/>
          <w:szCs w:val="28"/>
          <w:lang w:val="kk-KZ" w:eastAsia="ar-SA"/>
        </w:rPr>
        <w:t>птастыру үшін қажетті мектеп ортас</w:t>
      </w:r>
      <w:r w:rsidR="00A66B3A" w:rsidRPr="007F7684">
        <w:rPr>
          <w:rFonts w:ascii="Times New Roman" w:hAnsi="Times New Roman"/>
          <w:sz w:val="28"/>
          <w:szCs w:val="28"/>
          <w:lang w:val="kk-KZ" w:eastAsia="ar-SA"/>
        </w:rPr>
        <w:t>ы</w:t>
      </w:r>
      <w:r w:rsidR="0027494D" w:rsidRPr="007F7684">
        <w:rPr>
          <w:rFonts w:ascii="Times New Roman" w:hAnsi="Times New Roman"/>
          <w:sz w:val="28"/>
          <w:szCs w:val="28"/>
          <w:lang w:val="kk-KZ" w:eastAsia="ar-SA"/>
        </w:rPr>
        <w:t>н</w:t>
      </w:r>
      <w:r w:rsidR="00A66B3A" w:rsidRPr="007F7684">
        <w:rPr>
          <w:rFonts w:ascii="Times New Roman" w:hAnsi="Times New Roman"/>
          <w:sz w:val="28"/>
          <w:szCs w:val="28"/>
          <w:lang w:val="kk-KZ" w:eastAsia="ar-SA"/>
        </w:rPr>
        <w:t xml:space="preserve"> құру қағидасы. </w:t>
      </w:r>
      <w:r w:rsidR="0027494D" w:rsidRPr="007F7684">
        <w:rPr>
          <w:rFonts w:ascii="Times New Roman" w:hAnsi="Times New Roman"/>
          <w:sz w:val="28"/>
          <w:szCs w:val="28"/>
          <w:lang w:val="kk-KZ" w:eastAsia="ar-SA"/>
        </w:rPr>
        <w:t>Білім алушылармен</w:t>
      </w:r>
      <w:r w:rsidR="00A66B3A" w:rsidRPr="007F7684">
        <w:rPr>
          <w:rFonts w:ascii="Times New Roman" w:hAnsi="Times New Roman"/>
          <w:sz w:val="28"/>
          <w:szCs w:val="28"/>
          <w:lang w:val="kk-KZ" w:eastAsia="ar-SA"/>
        </w:rPr>
        <w:t xml:space="preserve"> сабақ өтетін жайлар әр түрлі өмірлік жағдаяттарды бейнелейтін кеңістікке айналдырылуғ тиісті. Заттық орта </w:t>
      </w:r>
      <w:r w:rsidR="0027494D" w:rsidRPr="007F7684">
        <w:rPr>
          <w:rFonts w:ascii="Times New Roman" w:hAnsi="Times New Roman"/>
          <w:sz w:val="28"/>
          <w:szCs w:val="28"/>
          <w:lang w:val="kk-KZ" w:eastAsia="ar-SA"/>
        </w:rPr>
        <w:t>білім алушылар</w:t>
      </w:r>
      <w:r w:rsidR="00A66B3A" w:rsidRPr="007F7684">
        <w:rPr>
          <w:rFonts w:ascii="Times New Roman" w:hAnsi="Times New Roman"/>
          <w:sz w:val="28"/>
          <w:szCs w:val="28"/>
          <w:lang w:val="kk-KZ" w:eastAsia="ar-SA"/>
        </w:rPr>
        <w:t>дың қажеттіліктерінің өзгеруіне сәйкес дүркі</w:t>
      </w:r>
      <w:r w:rsidR="0027494D" w:rsidRPr="007F7684">
        <w:rPr>
          <w:rFonts w:ascii="Times New Roman" w:hAnsi="Times New Roman"/>
          <w:sz w:val="28"/>
          <w:szCs w:val="28"/>
          <w:lang w:val="kk-KZ" w:eastAsia="ar-SA"/>
        </w:rPr>
        <w:t>н-дүркін өзгеріп отырады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>;</w:t>
      </w:r>
    </w:p>
    <w:p w:rsidR="0087148E" w:rsidRPr="007F7684" w:rsidRDefault="0087148E" w:rsidP="0087148E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 xml:space="preserve">4) </w:t>
      </w:r>
      <w:r w:rsidR="007F7684">
        <w:rPr>
          <w:rFonts w:ascii="Times New Roman" w:hAnsi="Times New Roman"/>
          <w:sz w:val="28"/>
          <w:szCs w:val="28"/>
          <w:lang w:val="kk-KZ" w:eastAsia="ar-SA"/>
        </w:rPr>
        <w:t>білім алушы</w:t>
      </w:r>
      <w:r w:rsidR="006343A9" w:rsidRPr="007F7684">
        <w:rPr>
          <w:rFonts w:ascii="Times New Roman" w:hAnsi="Times New Roman"/>
          <w:sz w:val="28"/>
          <w:szCs w:val="28"/>
          <w:lang w:val="kk-KZ" w:eastAsia="ar-SA"/>
        </w:rPr>
        <w:t>лардың мектептегі күнделікті әрекеттерінің кіріктірілген сипаттағы қағидасы. Барлық оқу пәндері бойынша сабақ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 xml:space="preserve"> кіріктірілген сипатта болады;</w:t>
      </w:r>
    </w:p>
    <w:p w:rsidR="0087148E" w:rsidRPr="007F7684" w:rsidRDefault="0087148E" w:rsidP="0087148E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5) о</w:t>
      </w:r>
      <w:r w:rsidR="006343A9" w:rsidRPr="007F7684">
        <w:rPr>
          <w:rFonts w:ascii="Times New Roman" w:hAnsi="Times New Roman"/>
          <w:sz w:val="28"/>
          <w:szCs w:val="28"/>
          <w:lang w:val="kk-KZ" w:eastAsia="ar-SA"/>
        </w:rPr>
        <w:t xml:space="preserve">йлауды дамыту, сайлау тілі мен коммуникацияны әлеуметтендіру құралы ретіндегі қағида. Сөйлеу тілін түсінуді кеңейту, қарым-қатынастың сөздік және сөздік емес құралдарын қалыптастыру, </w:t>
      </w:r>
      <w:r w:rsidR="0027494D" w:rsidRPr="007F7684">
        <w:rPr>
          <w:rFonts w:ascii="Times New Roman" w:hAnsi="Times New Roman"/>
          <w:sz w:val="28"/>
          <w:szCs w:val="28"/>
          <w:lang w:val="kk-KZ" w:eastAsia="ar-SA"/>
        </w:rPr>
        <w:t>білім алушы</w:t>
      </w:r>
      <w:r w:rsidR="006343A9" w:rsidRPr="007F7684">
        <w:rPr>
          <w:rFonts w:ascii="Times New Roman" w:hAnsi="Times New Roman"/>
          <w:sz w:val="28"/>
          <w:szCs w:val="28"/>
          <w:lang w:val="kk-KZ" w:eastAsia="ar-SA"/>
        </w:rPr>
        <w:t xml:space="preserve">лардың </w:t>
      </w:r>
      <w:r w:rsidR="0027494D" w:rsidRPr="007F7684">
        <w:rPr>
          <w:rFonts w:ascii="Times New Roman" w:hAnsi="Times New Roman"/>
          <w:sz w:val="28"/>
          <w:szCs w:val="28"/>
          <w:lang w:val="kk-KZ" w:eastAsia="ar-SA"/>
        </w:rPr>
        <w:br/>
      </w:r>
      <w:r w:rsidR="006343A9" w:rsidRPr="007F7684">
        <w:rPr>
          <w:rFonts w:ascii="Times New Roman" w:hAnsi="Times New Roman"/>
          <w:sz w:val="28"/>
          <w:szCs w:val="28"/>
          <w:lang w:val="kk-KZ" w:eastAsia="ar-SA"/>
        </w:rPr>
        <w:t xml:space="preserve">көрнектілік-әрекеттік ойлауын дамыту бойынша </w:t>
      </w:r>
      <w:r w:rsidR="0027494D" w:rsidRPr="007F7684">
        <w:rPr>
          <w:rFonts w:ascii="Times New Roman" w:hAnsi="Times New Roman"/>
          <w:sz w:val="28"/>
          <w:szCs w:val="28"/>
          <w:lang w:val="kk-KZ" w:eastAsia="ar-SA"/>
        </w:rPr>
        <w:t>жұмыстар бірізділікпен құрылады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>;</w:t>
      </w:r>
    </w:p>
    <w:p w:rsidR="0087148E" w:rsidRPr="007F7684" w:rsidRDefault="0087148E" w:rsidP="0087148E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6) о</w:t>
      </w:r>
      <w:r w:rsidR="00C13F09" w:rsidRPr="007F7684">
        <w:rPr>
          <w:rFonts w:ascii="Times New Roman" w:hAnsi="Times New Roman"/>
          <w:sz w:val="28"/>
          <w:szCs w:val="28"/>
          <w:lang w:val="kk-KZ" w:eastAsia="ar-SA"/>
        </w:rPr>
        <w:t xml:space="preserve">қу-тәрбиелеу 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>проце</w:t>
      </w:r>
      <w:r w:rsidR="00C13F09" w:rsidRPr="007F7684">
        <w:rPr>
          <w:rFonts w:ascii="Times New Roman" w:hAnsi="Times New Roman"/>
          <w:sz w:val="28"/>
          <w:szCs w:val="28"/>
          <w:lang w:val="kk-KZ" w:eastAsia="ar-SA"/>
        </w:rPr>
        <w:t xml:space="preserve">сін әлеуметтендіру бағыттылығы қағидасы. </w:t>
      </w:r>
      <w:r w:rsidR="0027494D" w:rsidRPr="007F7684">
        <w:rPr>
          <w:rFonts w:ascii="Times New Roman" w:hAnsi="Times New Roman"/>
          <w:sz w:val="28"/>
          <w:szCs w:val="28"/>
          <w:lang w:val="kk-KZ" w:eastAsia="ar-SA"/>
        </w:rPr>
        <w:t>Білім алушы</w:t>
      </w:r>
      <w:r w:rsidR="00C13F09" w:rsidRPr="007F7684">
        <w:rPr>
          <w:rFonts w:ascii="Times New Roman" w:hAnsi="Times New Roman"/>
          <w:sz w:val="28"/>
          <w:szCs w:val="28"/>
          <w:lang w:val="kk-KZ" w:eastAsia="ar-SA"/>
        </w:rPr>
        <w:t xml:space="preserve">ларды мектеп сыртындағы </w:t>
      </w:r>
      <w:r w:rsidR="0027494D" w:rsidRPr="007F7684">
        <w:rPr>
          <w:rFonts w:ascii="Times New Roman" w:hAnsi="Times New Roman"/>
          <w:sz w:val="28"/>
          <w:szCs w:val="28"/>
          <w:lang w:val="kk-KZ" w:eastAsia="ar-SA"/>
        </w:rPr>
        <w:t>күрделі әлеуметтік ортаға енгізу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>.</w:t>
      </w:r>
    </w:p>
    <w:p w:rsidR="0087148E" w:rsidRPr="007F7684" w:rsidRDefault="0027494D" w:rsidP="0087148E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13</w:t>
      </w:r>
      <w:r w:rsidR="0087148E" w:rsidRPr="007F7684">
        <w:rPr>
          <w:rFonts w:ascii="Times New Roman" w:hAnsi="Times New Roman"/>
          <w:sz w:val="28"/>
          <w:szCs w:val="28"/>
          <w:lang w:val="kk-KZ" w:eastAsia="ar-SA"/>
        </w:rPr>
        <w:t xml:space="preserve">. </w:t>
      </w:r>
      <w:r w:rsidR="001366CE" w:rsidRPr="007F7684">
        <w:rPr>
          <w:rFonts w:ascii="Times New Roman" w:hAnsi="Times New Roman"/>
          <w:sz w:val="28"/>
          <w:szCs w:val="28"/>
          <w:lang w:val="kk-KZ" w:eastAsia="ar-SA"/>
        </w:rPr>
        <w:t>Білім алушылар сабақтың ұйымдастырылуына мұқтаж болады: олар іс-әрекет түрлерін қашан қажет болғанда алмастыра алады, жеке жұмысты орындайды және педагогтық жеке көмегін алады. Жас өспірімдерге сабақ кезінде сынып бөлмесінде еркі</w:t>
      </w:r>
      <w:r w:rsidR="0087148E" w:rsidRPr="007F7684">
        <w:rPr>
          <w:rFonts w:ascii="Times New Roman" w:hAnsi="Times New Roman"/>
          <w:sz w:val="28"/>
          <w:szCs w:val="28"/>
          <w:lang w:val="kk-KZ" w:eastAsia="ar-SA"/>
        </w:rPr>
        <w:t>н қозғалуға мүмкіндік беріледі.</w:t>
      </w:r>
    </w:p>
    <w:p w:rsidR="0087148E" w:rsidRPr="007F7684" w:rsidRDefault="0027494D" w:rsidP="0087148E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14</w:t>
      </w:r>
      <w:r w:rsidR="0087148E" w:rsidRPr="007F7684">
        <w:rPr>
          <w:rFonts w:ascii="Times New Roman" w:hAnsi="Times New Roman"/>
          <w:sz w:val="28"/>
          <w:szCs w:val="28"/>
          <w:lang w:val="kk-KZ" w:eastAsia="ar-SA"/>
        </w:rPr>
        <w:t xml:space="preserve">. </w:t>
      </w:r>
      <w:r w:rsidR="00060D8C" w:rsidRPr="007F7684">
        <w:rPr>
          <w:rFonts w:ascii="Times New Roman" w:hAnsi="Times New Roman"/>
          <w:sz w:val="28"/>
          <w:szCs w:val="28"/>
          <w:lang w:val="kk-KZ" w:eastAsia="ar-SA"/>
        </w:rPr>
        <w:t>Білім алушылар</w:t>
      </w:r>
      <w:r w:rsidR="001366CE" w:rsidRPr="007F7684">
        <w:rPr>
          <w:rFonts w:ascii="Times New Roman" w:hAnsi="Times New Roman"/>
          <w:sz w:val="28"/>
          <w:szCs w:val="28"/>
          <w:lang w:val="kk-KZ" w:eastAsia="ar-SA"/>
        </w:rPr>
        <w:t xml:space="preserve">дың </w:t>
      </w:r>
      <w:r w:rsidR="00060D8C" w:rsidRPr="007F7684">
        <w:rPr>
          <w:rFonts w:ascii="Times New Roman" w:hAnsi="Times New Roman"/>
          <w:sz w:val="28"/>
          <w:szCs w:val="28"/>
          <w:lang w:val="kk-KZ" w:eastAsia="ar-SA"/>
        </w:rPr>
        <w:t>белсенділігі мен дербестігінің дамуы байқалатын негізгі әрекеті ретінде сабақта төмендегілер қолданылады</w:t>
      </w:r>
      <w:r w:rsidR="0087148E" w:rsidRPr="007F7684">
        <w:rPr>
          <w:rFonts w:ascii="Times New Roman" w:hAnsi="Times New Roman"/>
          <w:sz w:val="28"/>
          <w:szCs w:val="28"/>
          <w:lang w:val="kk-KZ" w:eastAsia="ar-SA"/>
        </w:rPr>
        <w:t>:</w:t>
      </w:r>
    </w:p>
    <w:p w:rsidR="0087148E" w:rsidRPr="007F7684" w:rsidRDefault="0087148E" w:rsidP="0087148E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1) а</w:t>
      </w:r>
      <w:r w:rsidR="001366CE" w:rsidRPr="007F7684">
        <w:rPr>
          <w:rFonts w:ascii="Times New Roman" w:hAnsi="Times New Roman"/>
          <w:sz w:val="28"/>
          <w:szCs w:val="28"/>
          <w:lang w:val="kk-KZ" w:eastAsia="ar-SA"/>
        </w:rPr>
        <w:t>дамдардың әлеуметтік өмірі мен әрекеттеріндегі құбылыстарды бақылау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>;</w:t>
      </w:r>
    </w:p>
    <w:p w:rsidR="0087148E" w:rsidRPr="007F7684" w:rsidRDefault="0087148E" w:rsidP="0087148E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2) заттық-практикалық іс-әрекет;</w:t>
      </w:r>
    </w:p>
    <w:p w:rsidR="0087148E" w:rsidRPr="007F7684" w:rsidRDefault="0087148E" w:rsidP="0087148E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3) іскерлік ойындар;</w:t>
      </w:r>
    </w:p>
    <w:p w:rsidR="0087148E" w:rsidRPr="007F7684" w:rsidRDefault="0087148E" w:rsidP="0087148E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4) б</w:t>
      </w:r>
      <w:r w:rsidR="001366CE" w:rsidRPr="007F7684">
        <w:rPr>
          <w:rFonts w:ascii="Times New Roman" w:hAnsi="Times New Roman"/>
          <w:sz w:val="28"/>
          <w:szCs w:val="28"/>
          <w:lang w:val="kk-KZ" w:eastAsia="ar-SA"/>
        </w:rPr>
        <w:t>ілім алушылардың шар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>уашылықтық-еңбектік іс-әрекеті;</w:t>
      </w:r>
    </w:p>
    <w:p w:rsidR="0087148E" w:rsidRPr="007F7684" w:rsidRDefault="0087148E" w:rsidP="0087148E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5) әлеуметтік-тұрмыстық іс-әрекет;</w:t>
      </w:r>
    </w:p>
    <w:p w:rsidR="0087148E" w:rsidRPr="007F7684" w:rsidRDefault="0087148E" w:rsidP="0087148E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6) ж</w:t>
      </w:r>
      <w:r w:rsidR="001366CE" w:rsidRPr="007F7684">
        <w:rPr>
          <w:rFonts w:ascii="Times New Roman" w:hAnsi="Times New Roman"/>
          <w:sz w:val="28"/>
          <w:szCs w:val="28"/>
          <w:lang w:val="kk-KZ" w:eastAsia="ar-SA"/>
        </w:rPr>
        <w:t>ақын ортасындағы микросоциумдағы білім алушыла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>р мен ересектер клммуникациясы;</w:t>
      </w:r>
    </w:p>
    <w:p w:rsidR="0087148E" w:rsidRPr="007F7684" w:rsidRDefault="0087148E" w:rsidP="0087148E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7) о</w:t>
      </w:r>
      <w:r w:rsidR="001366CE" w:rsidRPr="007F7684">
        <w:rPr>
          <w:rFonts w:ascii="Times New Roman" w:hAnsi="Times New Roman"/>
          <w:sz w:val="28"/>
          <w:szCs w:val="28"/>
          <w:lang w:val="kk-KZ" w:eastAsia="ar-SA"/>
        </w:rPr>
        <w:t>қу іс-әрекеті (</w:t>
      </w:r>
      <w:r w:rsidR="00C1300B" w:rsidRPr="007F7684">
        <w:rPr>
          <w:rFonts w:ascii="Times New Roman" w:hAnsi="Times New Roman"/>
          <w:sz w:val="28"/>
          <w:szCs w:val="28"/>
          <w:lang w:val="kk-KZ" w:eastAsia="ar-SA"/>
        </w:rPr>
        <w:t>білім алушылардың мүмкіндіктеріне сәйке</w:t>
      </w:r>
      <w:r w:rsidR="00060D8C" w:rsidRPr="007F7684">
        <w:rPr>
          <w:rFonts w:ascii="Times New Roman" w:hAnsi="Times New Roman"/>
          <w:sz w:val="28"/>
          <w:szCs w:val="28"/>
          <w:lang w:val="kk-KZ" w:eastAsia="ar-SA"/>
        </w:rPr>
        <w:t>с</w:t>
      </w:r>
      <w:r w:rsidR="001366CE" w:rsidRPr="007F7684">
        <w:rPr>
          <w:rFonts w:ascii="Times New Roman" w:hAnsi="Times New Roman"/>
          <w:sz w:val="28"/>
          <w:szCs w:val="28"/>
          <w:lang w:val="kk-KZ" w:eastAsia="ar-SA"/>
        </w:rPr>
        <w:t>)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>.</w:t>
      </w:r>
    </w:p>
    <w:p w:rsidR="0087148E" w:rsidRPr="007F7684" w:rsidRDefault="00D0791F" w:rsidP="0087148E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15</w:t>
      </w:r>
      <w:r w:rsidR="0087148E" w:rsidRPr="007F7684">
        <w:rPr>
          <w:rFonts w:ascii="Times New Roman" w:hAnsi="Times New Roman"/>
          <w:sz w:val="28"/>
          <w:szCs w:val="28"/>
          <w:lang w:val="kk-KZ" w:eastAsia="ar-SA"/>
        </w:rPr>
        <w:t xml:space="preserve">. </w:t>
      </w:r>
      <w:r w:rsidR="00C1300B" w:rsidRPr="007F7684">
        <w:rPr>
          <w:rFonts w:ascii="Times New Roman" w:hAnsi="Times New Roman"/>
          <w:sz w:val="28"/>
          <w:szCs w:val="28"/>
          <w:lang w:val="kk-KZ" w:eastAsia="ar-SA"/>
        </w:rPr>
        <w:t>Бағдарлама білім алушылардың «Өзіне-өзі қызмет ету» пәннің шеңберіндегі алынған дайындығы есеріліп құрастырылған. Оның концептірлік спиральдік құрылымы бар, ол үйренген дағдыларына қайтып келуге және оларды</w:t>
      </w:r>
      <w:r w:rsidR="0087148E" w:rsidRPr="007F7684">
        <w:rPr>
          <w:rFonts w:ascii="Times New Roman" w:hAnsi="Times New Roman"/>
          <w:sz w:val="28"/>
          <w:szCs w:val="28"/>
          <w:lang w:val="kk-KZ" w:eastAsia="ar-SA"/>
        </w:rPr>
        <w:t xml:space="preserve"> жетілдіруге мүмкіндік жасайды.</w:t>
      </w:r>
    </w:p>
    <w:p w:rsidR="0087148E" w:rsidRPr="007F7684" w:rsidRDefault="00D0791F" w:rsidP="0087148E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16</w:t>
      </w:r>
      <w:r w:rsidR="0087148E" w:rsidRPr="007F7684">
        <w:rPr>
          <w:rFonts w:ascii="Times New Roman" w:hAnsi="Times New Roman"/>
          <w:sz w:val="28"/>
          <w:szCs w:val="28"/>
          <w:lang w:val="kk-KZ" w:eastAsia="ar-SA"/>
        </w:rPr>
        <w:t xml:space="preserve">. </w:t>
      </w:r>
      <w:r w:rsidR="00C1300B" w:rsidRPr="007F7684">
        <w:rPr>
          <w:rFonts w:ascii="Times New Roman" w:hAnsi="Times New Roman"/>
          <w:sz w:val="28"/>
          <w:szCs w:val="28"/>
          <w:lang w:val="kk-KZ" w:eastAsia="ar-SA"/>
        </w:rPr>
        <w:t>Әрбір білім алушы үшін практикалық жұмыстардың мазмұны мен көлемі меди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>циналық ұсыныста</w:t>
      </w:r>
      <w:r w:rsidR="00C1300B" w:rsidRPr="007F7684">
        <w:rPr>
          <w:rFonts w:ascii="Times New Roman" w:hAnsi="Times New Roman"/>
          <w:sz w:val="28"/>
          <w:szCs w:val="28"/>
          <w:lang w:val="kk-KZ" w:eastAsia="ar-SA"/>
        </w:rPr>
        <w:t>р ескеріліп</w:t>
      </w:r>
      <w:r w:rsidR="00F104ED">
        <w:rPr>
          <w:rFonts w:ascii="Times New Roman" w:hAnsi="Times New Roman"/>
          <w:sz w:val="28"/>
          <w:szCs w:val="28"/>
          <w:lang w:val="kk-KZ" w:eastAsia="ar-SA"/>
        </w:rPr>
        <w:t>, әрқайсысы</w:t>
      </w:r>
      <w:r w:rsidR="00C1300B" w:rsidRPr="007F7684">
        <w:rPr>
          <w:rFonts w:ascii="Times New Roman" w:hAnsi="Times New Roman"/>
          <w:sz w:val="28"/>
          <w:szCs w:val="28"/>
          <w:lang w:val="kk-KZ" w:eastAsia="ar-SA"/>
        </w:rPr>
        <w:t xml:space="preserve"> дербес түрде анықталады. Мұғалімнің сабақтың мазмұнына білім алушылардың </w:t>
      </w:r>
      <w:r w:rsidR="00F104ED">
        <w:rPr>
          <w:rFonts w:ascii="Times New Roman" w:hAnsi="Times New Roman"/>
          <w:sz w:val="28"/>
          <w:szCs w:val="28"/>
          <w:lang w:val="kk-KZ" w:eastAsia="ar-SA"/>
        </w:rPr>
        <w:t>е</w:t>
      </w:r>
      <w:r w:rsidR="00C1300B" w:rsidRPr="007F7684">
        <w:rPr>
          <w:rFonts w:ascii="Times New Roman" w:hAnsi="Times New Roman"/>
          <w:sz w:val="28"/>
          <w:szCs w:val="28"/>
          <w:lang w:val="kk-KZ" w:eastAsia="ar-SA"/>
        </w:rPr>
        <w:t>рекше білім қажеттіліктерін е</w:t>
      </w:r>
      <w:r w:rsidR="00F104ED">
        <w:rPr>
          <w:rFonts w:ascii="Times New Roman" w:hAnsi="Times New Roman"/>
          <w:sz w:val="28"/>
          <w:szCs w:val="28"/>
          <w:lang w:val="kk-KZ" w:eastAsia="ar-SA"/>
        </w:rPr>
        <w:t>скере</w:t>
      </w:r>
      <w:r w:rsidR="00C1300B" w:rsidRPr="007F7684">
        <w:rPr>
          <w:rFonts w:ascii="Times New Roman" w:hAnsi="Times New Roman"/>
          <w:sz w:val="28"/>
          <w:szCs w:val="28"/>
          <w:lang w:val="kk-KZ" w:eastAsia="ar-SA"/>
        </w:rPr>
        <w:t xml:space="preserve"> </w:t>
      </w:r>
      <w:r w:rsidR="00F104ED">
        <w:rPr>
          <w:rFonts w:ascii="Times New Roman" w:hAnsi="Times New Roman"/>
          <w:sz w:val="28"/>
          <w:szCs w:val="28"/>
          <w:lang w:val="kk-KZ" w:eastAsia="ar-SA"/>
        </w:rPr>
        <w:t>отыр</w:t>
      </w:r>
      <w:r w:rsidR="00C1300B" w:rsidRPr="007F7684">
        <w:rPr>
          <w:rFonts w:ascii="Times New Roman" w:hAnsi="Times New Roman"/>
          <w:sz w:val="28"/>
          <w:szCs w:val="28"/>
          <w:lang w:val="kk-KZ" w:eastAsia="ar-SA"/>
        </w:rPr>
        <w:t>ып</w:t>
      </w:r>
      <w:r w:rsidR="00F104ED">
        <w:rPr>
          <w:rFonts w:ascii="Times New Roman" w:hAnsi="Times New Roman"/>
          <w:sz w:val="28"/>
          <w:szCs w:val="28"/>
          <w:lang w:val="kk-KZ" w:eastAsia="ar-SA"/>
        </w:rPr>
        <w:t>, өзгерістер енгізу</w:t>
      </w:r>
      <w:r w:rsidR="0087148E" w:rsidRPr="007F7684">
        <w:rPr>
          <w:rFonts w:ascii="Times New Roman" w:hAnsi="Times New Roman"/>
          <w:sz w:val="28"/>
          <w:szCs w:val="28"/>
          <w:lang w:val="kk-KZ" w:eastAsia="ar-SA"/>
        </w:rPr>
        <w:t xml:space="preserve"> құқы</w:t>
      </w:r>
      <w:r w:rsidR="00F104ED">
        <w:rPr>
          <w:rFonts w:ascii="Times New Roman" w:hAnsi="Times New Roman"/>
          <w:sz w:val="28"/>
          <w:szCs w:val="28"/>
          <w:lang w:val="kk-KZ" w:eastAsia="ar-SA"/>
        </w:rPr>
        <w:t>на ие</w:t>
      </w:r>
      <w:r w:rsidR="0087148E" w:rsidRPr="007F7684">
        <w:rPr>
          <w:rFonts w:ascii="Times New Roman" w:hAnsi="Times New Roman"/>
          <w:sz w:val="28"/>
          <w:szCs w:val="28"/>
          <w:lang w:val="kk-KZ" w:eastAsia="ar-SA"/>
        </w:rPr>
        <w:t>.</w:t>
      </w:r>
    </w:p>
    <w:p w:rsidR="008E7413" w:rsidRPr="007F7684" w:rsidRDefault="00D0791F" w:rsidP="008E7413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17</w:t>
      </w:r>
      <w:r w:rsidR="0087148E" w:rsidRPr="007F7684">
        <w:rPr>
          <w:rFonts w:ascii="Times New Roman" w:hAnsi="Times New Roman"/>
          <w:sz w:val="28"/>
          <w:szCs w:val="28"/>
          <w:lang w:val="kk-KZ" w:eastAsia="ar-SA"/>
        </w:rPr>
        <w:t xml:space="preserve">. </w:t>
      </w:r>
      <w:r w:rsidR="00C1300B" w:rsidRPr="007F7684">
        <w:rPr>
          <w:rFonts w:ascii="Times New Roman" w:hAnsi="Times New Roman"/>
          <w:sz w:val="28"/>
          <w:szCs w:val="28"/>
          <w:lang w:val="kk-KZ" w:eastAsia="ar-SA"/>
        </w:rPr>
        <w:t xml:space="preserve">Бір сабақтың шеңберінде сынып </w:t>
      </w:r>
      <w:r w:rsidR="007F7684">
        <w:rPr>
          <w:rFonts w:ascii="Times New Roman" w:hAnsi="Times New Roman"/>
          <w:sz w:val="28"/>
          <w:szCs w:val="28"/>
          <w:lang w:val="kk-KZ" w:eastAsia="ar-SA"/>
        </w:rPr>
        <w:t>білім алушы</w:t>
      </w:r>
      <w:r w:rsidR="00302149" w:rsidRPr="007F7684">
        <w:rPr>
          <w:rFonts w:ascii="Times New Roman" w:hAnsi="Times New Roman"/>
          <w:sz w:val="28"/>
          <w:szCs w:val="28"/>
          <w:lang w:val="kk-KZ" w:eastAsia="ar-SA"/>
        </w:rPr>
        <w:t xml:space="preserve">лары күрделігі әртүрлі тапсырмаларды орындайды. 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>Білім алушылар</w:t>
      </w:r>
      <w:r w:rsidR="00302149" w:rsidRPr="007F7684">
        <w:rPr>
          <w:rFonts w:ascii="Times New Roman" w:hAnsi="Times New Roman"/>
          <w:sz w:val="28"/>
          <w:szCs w:val="28"/>
          <w:lang w:val="kk-KZ" w:eastAsia="ar-SA"/>
        </w:rPr>
        <w:t xml:space="preserve"> ұжымдық жұмысқа қолдан келгенше қатысады, мұғалімнің көмегімен жасайды</w:t>
      </w:r>
      <w:r w:rsidR="001B367D" w:rsidRPr="007F7684">
        <w:rPr>
          <w:rFonts w:ascii="Times New Roman" w:hAnsi="Times New Roman"/>
          <w:sz w:val="28"/>
          <w:szCs w:val="28"/>
          <w:lang w:val="kk-KZ" w:eastAsia="ar-SA"/>
        </w:rPr>
        <w:t>, оған бір мезгілде орындалатын, көрсету бойынша іс-әрекет</w:t>
      </w:r>
      <w:r w:rsidR="00302149" w:rsidRPr="007F7684">
        <w:rPr>
          <w:rFonts w:ascii="Times New Roman" w:hAnsi="Times New Roman"/>
          <w:sz w:val="28"/>
          <w:szCs w:val="28"/>
          <w:lang w:val="kk-KZ" w:eastAsia="ar-SA"/>
        </w:rPr>
        <w:t>, үлгі</w:t>
      </w:r>
      <w:r w:rsidR="001B367D" w:rsidRPr="007F768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B367D" w:rsidRPr="007F7684">
        <w:rPr>
          <w:rFonts w:ascii="Times New Roman" w:hAnsi="Times New Roman"/>
          <w:sz w:val="28"/>
          <w:szCs w:val="28"/>
          <w:lang w:val="kk-KZ" w:eastAsia="ar-SA"/>
        </w:rPr>
        <w:t>бойынша іс-әрекет</w:t>
      </w:r>
      <w:r w:rsidR="00302149" w:rsidRPr="007F7684">
        <w:rPr>
          <w:rFonts w:ascii="Times New Roman" w:hAnsi="Times New Roman"/>
          <w:sz w:val="28"/>
          <w:szCs w:val="28"/>
          <w:lang w:val="kk-KZ" w:eastAsia="ar-SA"/>
        </w:rPr>
        <w:t>, ауызша инстр</w:t>
      </w:r>
      <w:r w:rsidR="001B367D" w:rsidRPr="007F7684">
        <w:rPr>
          <w:rFonts w:ascii="Times New Roman" w:hAnsi="Times New Roman"/>
          <w:sz w:val="28"/>
          <w:szCs w:val="28"/>
          <w:lang w:val="kk-KZ" w:eastAsia="ar-SA"/>
        </w:rPr>
        <w:t>укция бойынша берілген әрекет, бейімделген тех</w:t>
      </w:r>
      <w:r w:rsidR="00302149" w:rsidRPr="007F7684">
        <w:rPr>
          <w:rFonts w:ascii="Times New Roman" w:hAnsi="Times New Roman"/>
          <w:sz w:val="28"/>
          <w:szCs w:val="28"/>
          <w:lang w:val="kk-KZ" w:eastAsia="ar-SA"/>
        </w:rPr>
        <w:t>нологиялық карталарды, пиктогр</w:t>
      </w:r>
      <w:r w:rsidR="001B367D" w:rsidRPr="007F7684">
        <w:rPr>
          <w:rFonts w:ascii="Times New Roman" w:hAnsi="Times New Roman"/>
          <w:sz w:val="28"/>
          <w:szCs w:val="28"/>
          <w:lang w:val="kk-KZ" w:eastAsia="ar-SA"/>
        </w:rPr>
        <w:t xml:space="preserve">амма, суреттер, фотосуреттерді қолданып </w:t>
      </w:r>
      <w:r w:rsidR="00302149" w:rsidRPr="007F7684">
        <w:rPr>
          <w:rFonts w:ascii="Times New Roman" w:hAnsi="Times New Roman"/>
          <w:sz w:val="28"/>
          <w:szCs w:val="28"/>
          <w:lang w:val="kk-KZ" w:eastAsia="ar-SA"/>
        </w:rPr>
        <w:t>көзбен шолуға болатын</w:t>
      </w:r>
      <w:r w:rsidR="008E7413" w:rsidRPr="007F7684">
        <w:rPr>
          <w:rFonts w:ascii="Times New Roman" w:hAnsi="Times New Roman"/>
          <w:sz w:val="28"/>
          <w:szCs w:val="28"/>
          <w:lang w:val="kk-KZ" w:eastAsia="ar-SA"/>
        </w:rPr>
        <w:t xml:space="preserve"> </w:t>
      </w:r>
      <w:r w:rsidR="008E7413" w:rsidRPr="007F7684">
        <w:rPr>
          <w:rFonts w:ascii="Times New Roman" w:hAnsi="Times New Roman"/>
          <w:sz w:val="28"/>
          <w:szCs w:val="28"/>
          <w:lang w:val="kk-KZ" w:eastAsia="ar-SA"/>
        </w:rPr>
        <w:lastRenderedPageBreak/>
        <w:t>инструкцияларды қосуға болады.</w:t>
      </w:r>
    </w:p>
    <w:p w:rsidR="008E7413" w:rsidRPr="007F7684" w:rsidRDefault="00D0791F" w:rsidP="008E7413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18</w:t>
      </w:r>
      <w:r w:rsidR="008E7413" w:rsidRPr="007F7684">
        <w:rPr>
          <w:rFonts w:ascii="Times New Roman" w:hAnsi="Times New Roman"/>
          <w:sz w:val="28"/>
          <w:szCs w:val="28"/>
          <w:lang w:val="kk-KZ" w:eastAsia="ar-SA"/>
        </w:rPr>
        <w:t xml:space="preserve">. </w:t>
      </w:r>
      <w:r w:rsidR="00302149" w:rsidRPr="007F7684">
        <w:rPr>
          <w:rFonts w:ascii="Times New Roman" w:hAnsi="Times New Roman"/>
          <w:sz w:val="28"/>
          <w:szCs w:val="28"/>
          <w:lang w:val="kk-KZ" w:eastAsia="ar-SA"/>
        </w:rPr>
        <w:t>Бар тақырыпқа біріктірілген шаруашылықтық еңбек пен әлеуметтік-тұрмыстық тұрғыдан бағдарланған сабақтар</w:t>
      </w:r>
      <w:r w:rsidR="00047B9F" w:rsidRPr="007F7684">
        <w:rPr>
          <w:rFonts w:ascii="Times New Roman" w:hAnsi="Times New Roman"/>
          <w:sz w:val="28"/>
          <w:szCs w:val="28"/>
          <w:lang w:val="kk-KZ" w:eastAsia="ar-SA"/>
        </w:rPr>
        <w:t xml:space="preserve">ының бірінен соң бірі </w:t>
      </w:r>
      <w:r w:rsidR="00964F06" w:rsidRPr="007F7684">
        <w:rPr>
          <w:rFonts w:ascii="Times New Roman" w:hAnsi="Times New Roman"/>
          <w:sz w:val="28"/>
          <w:szCs w:val="28"/>
          <w:lang w:val="kk-KZ" w:eastAsia="ar-SA"/>
        </w:rPr>
        <w:t>өткі</w:t>
      </w:r>
      <w:r w:rsidR="00047B9F" w:rsidRPr="007F7684">
        <w:rPr>
          <w:rFonts w:ascii="Times New Roman" w:hAnsi="Times New Roman"/>
          <w:sz w:val="28"/>
          <w:szCs w:val="28"/>
          <w:lang w:val="kk-KZ" w:eastAsia="ar-SA"/>
        </w:rPr>
        <w:t>зіледі</w:t>
      </w:r>
      <w:r w:rsidR="00302149" w:rsidRPr="007F7684">
        <w:rPr>
          <w:rFonts w:ascii="Times New Roman" w:hAnsi="Times New Roman"/>
          <w:sz w:val="28"/>
          <w:szCs w:val="28"/>
          <w:lang w:val="kk-KZ" w:eastAsia="ar-SA"/>
        </w:rPr>
        <w:t xml:space="preserve">. Оқыту </w:t>
      </w:r>
      <w:r w:rsidR="003E681A" w:rsidRPr="007F7684">
        <w:rPr>
          <w:rFonts w:ascii="Times New Roman" w:hAnsi="Times New Roman"/>
          <w:sz w:val="28"/>
          <w:szCs w:val="28"/>
          <w:lang w:val="kk-KZ" w:eastAsia="ar-SA"/>
        </w:rPr>
        <w:t>процес</w:t>
      </w:r>
      <w:r w:rsidR="001B367D" w:rsidRPr="007F7684">
        <w:rPr>
          <w:rFonts w:ascii="Times New Roman" w:hAnsi="Times New Roman"/>
          <w:sz w:val="28"/>
          <w:szCs w:val="28"/>
          <w:lang w:val="kk-KZ" w:eastAsia="ar-SA"/>
        </w:rPr>
        <w:t>інде үлкен рөл</w:t>
      </w:r>
      <w:r w:rsidR="00302149" w:rsidRPr="007F7684">
        <w:rPr>
          <w:rFonts w:ascii="Times New Roman" w:hAnsi="Times New Roman"/>
          <w:sz w:val="28"/>
          <w:szCs w:val="28"/>
          <w:lang w:val="kk-KZ" w:eastAsia="ar-SA"/>
        </w:rPr>
        <w:t xml:space="preserve"> қайталау мен дағдыларды бекітудегі жаттығуларға беріледі. Үздіксіз түрдегі қайталау, білім алушының дербестік дәрежесін және қалыптасатын дағдылар күйінің диагно</w:t>
      </w:r>
      <w:r w:rsidR="008E7413" w:rsidRPr="007F7684">
        <w:rPr>
          <w:rFonts w:ascii="Times New Roman" w:hAnsi="Times New Roman"/>
          <w:sz w:val="28"/>
          <w:szCs w:val="28"/>
          <w:lang w:val="kk-KZ" w:eastAsia="ar-SA"/>
        </w:rPr>
        <w:t>стикасы үшін жағдайлар жасайды.</w:t>
      </w:r>
    </w:p>
    <w:p w:rsidR="008E7413" w:rsidRPr="007F7684" w:rsidRDefault="00D0791F" w:rsidP="008E7413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19</w:t>
      </w:r>
      <w:r w:rsidR="008E7413" w:rsidRPr="007F7684">
        <w:rPr>
          <w:rFonts w:ascii="Times New Roman" w:hAnsi="Times New Roman"/>
          <w:sz w:val="28"/>
          <w:szCs w:val="28"/>
          <w:lang w:val="kk-KZ" w:eastAsia="ar-SA"/>
        </w:rPr>
        <w:t xml:space="preserve">. 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>Білім алушылардың оқу</w:t>
      </w:r>
      <w:r w:rsidR="00302149" w:rsidRPr="007F7684">
        <w:rPr>
          <w:rFonts w:ascii="Times New Roman" w:hAnsi="Times New Roman"/>
          <w:sz w:val="28"/>
          <w:szCs w:val="28"/>
          <w:lang w:val="kk-KZ" w:eastAsia="ar-SA"/>
        </w:rPr>
        <w:t xml:space="preserve"> </w:t>
      </w:r>
      <w:r w:rsidR="00964F06" w:rsidRPr="007F7684">
        <w:rPr>
          <w:rFonts w:ascii="Times New Roman" w:hAnsi="Times New Roman"/>
          <w:sz w:val="28"/>
          <w:szCs w:val="28"/>
          <w:lang w:val="kk-KZ" w:eastAsia="ar-SA"/>
        </w:rPr>
        <w:t xml:space="preserve">жетістіктерін бағалау шараларына қойылатын талаптар гуманизм идеяларына, осы санаттағы </w:t>
      </w:r>
      <w:r w:rsidR="007F7684">
        <w:rPr>
          <w:rFonts w:ascii="Times New Roman" w:hAnsi="Times New Roman"/>
          <w:sz w:val="28"/>
          <w:szCs w:val="28"/>
          <w:lang w:val="kk-KZ" w:eastAsia="ar-SA"/>
        </w:rPr>
        <w:t>білім алушы</w:t>
      </w:r>
      <w:r w:rsidR="00964F06" w:rsidRPr="007F7684">
        <w:rPr>
          <w:rFonts w:ascii="Times New Roman" w:hAnsi="Times New Roman"/>
          <w:sz w:val="28"/>
          <w:szCs w:val="28"/>
          <w:lang w:val="kk-KZ" w:eastAsia="ar-SA"/>
        </w:rPr>
        <w:t>лардың мектептік оқуының табиғат</w:t>
      </w:r>
      <w:r w:rsidR="008E7413" w:rsidRPr="007F7684">
        <w:rPr>
          <w:rFonts w:ascii="Times New Roman" w:hAnsi="Times New Roman"/>
          <w:sz w:val="28"/>
          <w:szCs w:val="28"/>
          <w:lang w:val="kk-KZ" w:eastAsia="ar-SA"/>
        </w:rPr>
        <w:t>ына сәйкестігіне шартты болады.</w:t>
      </w:r>
    </w:p>
    <w:p w:rsidR="008E7413" w:rsidRPr="007F7684" w:rsidRDefault="00D0791F" w:rsidP="008E7413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20</w:t>
      </w:r>
      <w:r w:rsidR="008E7413" w:rsidRPr="007F7684">
        <w:rPr>
          <w:rFonts w:ascii="Times New Roman" w:hAnsi="Times New Roman"/>
          <w:sz w:val="28"/>
          <w:szCs w:val="28"/>
          <w:lang w:val="kk-KZ" w:eastAsia="ar-SA"/>
        </w:rPr>
        <w:t xml:space="preserve">. </w:t>
      </w:r>
      <w:r w:rsidR="00964F06" w:rsidRPr="007F7684">
        <w:rPr>
          <w:rFonts w:ascii="Times New Roman" w:hAnsi="Times New Roman"/>
          <w:sz w:val="28"/>
          <w:szCs w:val="28"/>
          <w:lang w:val="kk-KZ" w:eastAsia="ar-SA"/>
        </w:rPr>
        <w:t>Ақыл-ой даму бұзылысы орташа деңгейдегі білім алушылардың жеке оқу бағдарламасында тұжырымдалған міндеттер олардың оқудағы жетістікте</w:t>
      </w:r>
      <w:r w:rsidR="008E7413" w:rsidRPr="007F7684">
        <w:rPr>
          <w:rFonts w:ascii="Times New Roman" w:hAnsi="Times New Roman"/>
          <w:sz w:val="28"/>
          <w:szCs w:val="28"/>
          <w:lang w:val="kk-KZ" w:eastAsia="ar-SA"/>
        </w:rPr>
        <w:t>рін бағалау үшін пайдаланалады.</w:t>
      </w:r>
    </w:p>
    <w:p w:rsidR="008E7413" w:rsidRPr="007F7684" w:rsidRDefault="00D0791F" w:rsidP="008E7413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21</w:t>
      </w:r>
      <w:r w:rsidR="008E7413" w:rsidRPr="007F7684">
        <w:rPr>
          <w:rFonts w:ascii="Times New Roman" w:hAnsi="Times New Roman"/>
          <w:sz w:val="28"/>
          <w:szCs w:val="28"/>
          <w:lang w:val="kk-KZ" w:eastAsia="ar-SA"/>
        </w:rPr>
        <w:t xml:space="preserve">. 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>О</w:t>
      </w:r>
      <w:r w:rsidR="00964F06" w:rsidRPr="007F7684">
        <w:rPr>
          <w:rFonts w:ascii="Times New Roman" w:hAnsi="Times New Roman"/>
          <w:sz w:val="28"/>
          <w:szCs w:val="28"/>
          <w:lang w:val="kk-KZ" w:eastAsia="ar-SA"/>
        </w:rPr>
        <w:t>қытудың жеке бағдарламасы оның мүмкіндіктері тұралы мәліметтер негізінде, 1-4 сыныптардағы «Өзіне-өзі қызмет ету»</w:t>
      </w:r>
      <w:r w:rsidR="00893C7F" w:rsidRPr="007F7684">
        <w:rPr>
          <w:rFonts w:ascii="Times New Roman" w:hAnsi="Times New Roman"/>
          <w:sz w:val="28"/>
          <w:szCs w:val="28"/>
          <w:lang w:val="kk-KZ" w:eastAsia="ar-SA"/>
        </w:rPr>
        <w:t xml:space="preserve"> пәні бойынша өқалыптасқан дағдылар деңгейін е</w:t>
      </w:r>
      <w:r w:rsidR="008E7413" w:rsidRPr="007F7684">
        <w:rPr>
          <w:rFonts w:ascii="Times New Roman" w:hAnsi="Times New Roman"/>
          <w:sz w:val="28"/>
          <w:szCs w:val="28"/>
          <w:lang w:val="kk-KZ" w:eastAsia="ar-SA"/>
        </w:rPr>
        <w:t>сепке ала отырып құрастырылады.</w:t>
      </w:r>
    </w:p>
    <w:p w:rsidR="008E7413" w:rsidRPr="007F7684" w:rsidRDefault="00D0791F" w:rsidP="008E7413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22</w:t>
      </w:r>
      <w:r w:rsidR="008E7413" w:rsidRPr="007F7684">
        <w:rPr>
          <w:rFonts w:ascii="Times New Roman" w:hAnsi="Times New Roman"/>
          <w:sz w:val="28"/>
          <w:szCs w:val="28"/>
          <w:lang w:val="kk-KZ" w:eastAsia="ar-SA"/>
        </w:rPr>
        <w:t xml:space="preserve">. 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 xml:space="preserve">Білім алушылардың </w:t>
      </w:r>
      <w:r w:rsidR="00893C7F" w:rsidRPr="007F7684">
        <w:rPr>
          <w:rFonts w:ascii="Times New Roman" w:hAnsi="Times New Roman"/>
          <w:sz w:val="28"/>
          <w:szCs w:val="28"/>
          <w:lang w:val="kk-KZ" w:eastAsia="ar-SA"/>
        </w:rPr>
        <w:t>жетістіктерін бағалау тек ішкі бағалау құралда</w:t>
      </w:r>
      <w:r w:rsidR="00405948">
        <w:rPr>
          <w:rFonts w:ascii="Times New Roman" w:hAnsi="Times New Roman"/>
          <w:sz w:val="28"/>
          <w:szCs w:val="28"/>
          <w:lang w:val="kk-KZ" w:eastAsia="ar-SA"/>
        </w:rPr>
        <w:t>рымен ғана жүзеге асырылады. Оқы</w:t>
      </w:r>
      <w:r w:rsidR="00893C7F" w:rsidRPr="007F7684">
        <w:rPr>
          <w:rFonts w:ascii="Times New Roman" w:hAnsi="Times New Roman"/>
          <w:sz w:val="28"/>
          <w:szCs w:val="28"/>
          <w:lang w:val="kk-KZ" w:eastAsia="ar-SA"/>
        </w:rPr>
        <w:t xml:space="preserve">тудың жеке бағдарламасын жүзеге асыру нәтижелері білім беру </w:t>
      </w:r>
      <w:r w:rsidR="003E681A" w:rsidRPr="007F7684">
        <w:rPr>
          <w:rFonts w:ascii="Times New Roman" w:hAnsi="Times New Roman"/>
          <w:sz w:val="28"/>
          <w:szCs w:val="28"/>
          <w:lang w:val="kk-KZ" w:eastAsia="ar-SA"/>
        </w:rPr>
        <w:t>процес</w:t>
      </w:r>
      <w:r w:rsidR="00893C7F" w:rsidRPr="007F7684">
        <w:rPr>
          <w:rFonts w:ascii="Times New Roman" w:hAnsi="Times New Roman"/>
          <w:sz w:val="28"/>
          <w:szCs w:val="28"/>
          <w:lang w:val="kk-KZ" w:eastAsia="ar-SA"/>
        </w:rPr>
        <w:t>і барысында мұғаліммен</w:t>
      </w:r>
      <w:r w:rsidR="008E7413" w:rsidRPr="007F7684">
        <w:rPr>
          <w:rFonts w:ascii="Times New Roman" w:hAnsi="Times New Roman"/>
          <w:sz w:val="28"/>
          <w:szCs w:val="28"/>
          <w:lang w:val="kk-KZ" w:eastAsia="ar-SA"/>
        </w:rPr>
        <w:t xml:space="preserve"> сабақтарда тікелей бағаланады.</w:t>
      </w:r>
    </w:p>
    <w:p w:rsidR="008E7413" w:rsidRPr="007F7684" w:rsidRDefault="00D0791F" w:rsidP="008E7413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23</w:t>
      </w:r>
      <w:r w:rsidR="008E7413" w:rsidRPr="007F7684">
        <w:rPr>
          <w:rFonts w:ascii="Times New Roman" w:hAnsi="Times New Roman"/>
          <w:sz w:val="28"/>
          <w:szCs w:val="28"/>
          <w:lang w:val="kk-KZ" w:eastAsia="ar-SA"/>
        </w:rPr>
        <w:t>. Педа</w:t>
      </w:r>
      <w:r w:rsidR="00893C7F" w:rsidRPr="007F7684">
        <w:rPr>
          <w:rFonts w:ascii="Times New Roman" w:hAnsi="Times New Roman"/>
          <w:sz w:val="28"/>
          <w:szCs w:val="28"/>
          <w:lang w:val="kk-KZ" w:eastAsia="ar-SA"/>
        </w:rPr>
        <w:t xml:space="preserve">гогтар бақылау-бағалау әрекетін ақыл-ой жеткілікті түрде дамымаған </w:t>
      </w:r>
      <w:r w:rsidR="007F7684">
        <w:rPr>
          <w:rFonts w:ascii="Times New Roman" w:hAnsi="Times New Roman"/>
          <w:sz w:val="28"/>
          <w:szCs w:val="28"/>
          <w:lang w:val="kk-KZ" w:eastAsia="ar-SA"/>
        </w:rPr>
        <w:t>білім алушы</w:t>
      </w:r>
      <w:r w:rsidR="00893C7F" w:rsidRPr="007F7684">
        <w:rPr>
          <w:rFonts w:ascii="Times New Roman" w:hAnsi="Times New Roman"/>
          <w:sz w:val="28"/>
          <w:szCs w:val="28"/>
          <w:lang w:val="kk-KZ" w:eastAsia="ar-SA"/>
        </w:rPr>
        <w:t xml:space="preserve">лармен жүргізілетін барлық педагогикалық </w:t>
      </w:r>
      <w:r w:rsidR="008E7413" w:rsidRPr="007F7684">
        <w:rPr>
          <w:rFonts w:ascii="Times New Roman" w:hAnsi="Times New Roman"/>
          <w:sz w:val="28"/>
          <w:szCs w:val="28"/>
          <w:lang w:val="kk-KZ" w:eastAsia="ar-SA"/>
        </w:rPr>
        <w:t>проце</w:t>
      </w:r>
      <w:r w:rsidR="00893C7F" w:rsidRPr="007F7684">
        <w:rPr>
          <w:rFonts w:ascii="Times New Roman" w:hAnsi="Times New Roman"/>
          <w:sz w:val="28"/>
          <w:szCs w:val="28"/>
          <w:lang w:val="kk-KZ" w:eastAsia="ar-SA"/>
        </w:rPr>
        <w:t xml:space="preserve">сінің қурыуна негіз болатын арнайы педагогиканың </w:t>
      </w:r>
      <w:r w:rsidR="00C1300B" w:rsidRPr="007F7684">
        <w:rPr>
          <w:rFonts w:ascii="Times New Roman" w:hAnsi="Times New Roman"/>
          <w:sz w:val="28"/>
          <w:szCs w:val="28"/>
          <w:lang w:val="kk-KZ" w:eastAsia="ar-SA"/>
        </w:rPr>
        <w:t xml:space="preserve"> </w:t>
      </w:r>
      <w:r w:rsidR="00893C7F" w:rsidRPr="007F7684">
        <w:rPr>
          <w:rFonts w:ascii="Times New Roman" w:hAnsi="Times New Roman"/>
          <w:sz w:val="28"/>
          <w:szCs w:val="28"/>
          <w:lang w:val="kk-KZ" w:eastAsia="ar-SA"/>
        </w:rPr>
        <w:t>«диагностика мен түзете дамыту жұмысының бірлігі» қағидасына сәйк</w:t>
      </w:r>
      <w:r w:rsidR="008E7413" w:rsidRPr="007F7684">
        <w:rPr>
          <w:rFonts w:ascii="Times New Roman" w:hAnsi="Times New Roman"/>
          <w:sz w:val="28"/>
          <w:szCs w:val="28"/>
          <w:lang w:val="kk-KZ" w:eastAsia="ar-SA"/>
        </w:rPr>
        <w:t>ес жүйелі түрде жүзеге асарады.</w:t>
      </w:r>
    </w:p>
    <w:p w:rsidR="008E7413" w:rsidRPr="007F7684" w:rsidRDefault="00D0791F" w:rsidP="008E7413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24</w:t>
      </w:r>
      <w:r w:rsidR="008E7413" w:rsidRPr="007F7684">
        <w:rPr>
          <w:rFonts w:ascii="Times New Roman" w:hAnsi="Times New Roman"/>
          <w:sz w:val="28"/>
          <w:szCs w:val="28"/>
          <w:lang w:val="kk-KZ" w:eastAsia="ar-SA"/>
        </w:rPr>
        <w:t xml:space="preserve">. </w:t>
      </w:r>
      <w:r w:rsidR="00893C7F" w:rsidRPr="007F7684">
        <w:rPr>
          <w:rFonts w:ascii="Times New Roman" w:hAnsi="Times New Roman"/>
          <w:sz w:val="28"/>
          <w:szCs w:val="28"/>
          <w:lang w:val="kk-KZ" w:eastAsia="ar-SA"/>
        </w:rPr>
        <w:t xml:space="preserve">Бақылау, </w:t>
      </w:r>
      <w:r w:rsidR="007F7684">
        <w:rPr>
          <w:rFonts w:ascii="Times New Roman" w:hAnsi="Times New Roman"/>
          <w:sz w:val="28"/>
          <w:szCs w:val="28"/>
          <w:lang w:val="kk-KZ" w:eastAsia="ar-SA"/>
        </w:rPr>
        <w:t>білім алушы</w:t>
      </w:r>
      <w:r w:rsidR="00893C7F" w:rsidRPr="007F7684">
        <w:rPr>
          <w:rFonts w:ascii="Times New Roman" w:hAnsi="Times New Roman"/>
          <w:sz w:val="28"/>
          <w:szCs w:val="28"/>
          <w:lang w:val="kk-KZ" w:eastAsia="ar-SA"/>
        </w:rPr>
        <w:t xml:space="preserve"> әрекетінің өнімдерін, </w:t>
      </w:r>
      <w:r w:rsidR="00477936" w:rsidRPr="007F7684">
        <w:rPr>
          <w:rFonts w:ascii="Times New Roman" w:hAnsi="Times New Roman"/>
          <w:sz w:val="28"/>
          <w:szCs w:val="28"/>
          <w:lang w:val="kk-KZ" w:eastAsia="ar-SA"/>
        </w:rPr>
        <w:t xml:space="preserve">ауызша берген жауаптарын оқыту мен тәрбиелеудің жекеленген міндеттерімен салыстыра тырып бағалау әрекет болып табылады. </w:t>
      </w:r>
    </w:p>
    <w:p w:rsidR="008E7413" w:rsidRPr="007F7684" w:rsidRDefault="00D0791F" w:rsidP="008E7413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25</w:t>
      </w:r>
      <w:r w:rsidR="008E7413" w:rsidRPr="007F7684">
        <w:rPr>
          <w:rFonts w:ascii="Times New Roman" w:hAnsi="Times New Roman"/>
          <w:sz w:val="28"/>
          <w:szCs w:val="28"/>
          <w:lang w:val="kk-KZ" w:eastAsia="ar-SA"/>
        </w:rPr>
        <w:t xml:space="preserve">. </w:t>
      </w:r>
      <w:r w:rsidR="00477936" w:rsidRPr="007F7684">
        <w:rPr>
          <w:rFonts w:ascii="Times New Roman" w:hAnsi="Times New Roman"/>
          <w:sz w:val="28"/>
          <w:szCs w:val="28"/>
          <w:lang w:val="kk-KZ" w:eastAsia="ar-SA"/>
        </w:rPr>
        <w:t xml:space="preserve">Ақыл-ой даму бұзылысы орташа деңгейдегі </w:t>
      </w:r>
      <w:r w:rsidR="007F7684">
        <w:rPr>
          <w:rFonts w:ascii="Times New Roman" w:hAnsi="Times New Roman"/>
          <w:sz w:val="28"/>
          <w:szCs w:val="28"/>
          <w:lang w:val="kk-KZ" w:eastAsia="ar-SA"/>
        </w:rPr>
        <w:t>білім алушы</w:t>
      </w:r>
      <w:r w:rsidR="00477936" w:rsidRPr="007F7684">
        <w:rPr>
          <w:rFonts w:ascii="Times New Roman" w:hAnsi="Times New Roman"/>
          <w:sz w:val="28"/>
          <w:szCs w:val="28"/>
          <w:lang w:val="kk-KZ" w:eastAsia="ar-SA"/>
        </w:rPr>
        <w:t>лардың жетістіктерін бағалау рәсімдері мынадай реттілікте болады:</w:t>
      </w:r>
    </w:p>
    <w:p w:rsidR="008E7413" w:rsidRPr="007F7684" w:rsidRDefault="008E7413" w:rsidP="008E7413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 xml:space="preserve">1) </w:t>
      </w:r>
      <w:r w:rsidR="007F7684">
        <w:rPr>
          <w:rFonts w:ascii="Times New Roman" w:hAnsi="Times New Roman"/>
          <w:sz w:val="28"/>
          <w:szCs w:val="28"/>
          <w:lang w:val="kk-KZ" w:eastAsia="ar-SA"/>
        </w:rPr>
        <w:t>білім алушы</w:t>
      </w:r>
      <w:r w:rsidR="00477936" w:rsidRPr="007F7684">
        <w:rPr>
          <w:rFonts w:ascii="Times New Roman" w:hAnsi="Times New Roman"/>
          <w:sz w:val="28"/>
          <w:szCs w:val="28"/>
          <w:lang w:val="kk-KZ" w:eastAsia="ar-SA"/>
        </w:rPr>
        <w:t xml:space="preserve">лардың білім мен дағдыларын, даму деңгейлерін алдын-ала бағалау. Оқытудың жеке бағдарламасын құруға арналған негіз ретіндегі </w:t>
      </w:r>
      <w:r w:rsidR="007F7684">
        <w:rPr>
          <w:rFonts w:ascii="Times New Roman" w:hAnsi="Times New Roman"/>
          <w:sz w:val="28"/>
          <w:szCs w:val="28"/>
          <w:lang w:val="kk-KZ" w:eastAsia="ar-SA"/>
        </w:rPr>
        <w:t>білім алушы</w:t>
      </w:r>
      <w:r w:rsidR="00477936" w:rsidRPr="007F7684">
        <w:rPr>
          <w:rFonts w:ascii="Times New Roman" w:hAnsi="Times New Roman"/>
          <w:sz w:val="28"/>
          <w:szCs w:val="28"/>
          <w:lang w:val="kk-KZ" w:eastAsia="ar-SA"/>
        </w:rPr>
        <w:t>ның даму бейімін құру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>;</w:t>
      </w:r>
    </w:p>
    <w:p w:rsidR="008E7413" w:rsidRPr="007F7684" w:rsidRDefault="008E7413" w:rsidP="008E7413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 xml:space="preserve">2) </w:t>
      </w:r>
      <w:r w:rsidR="007F7684">
        <w:rPr>
          <w:rFonts w:ascii="Times New Roman" w:hAnsi="Times New Roman"/>
          <w:sz w:val="28"/>
          <w:szCs w:val="28"/>
          <w:lang w:val="kk-KZ" w:eastAsia="ar-SA"/>
        </w:rPr>
        <w:t>білім алушы</w:t>
      </w:r>
      <w:r w:rsidR="00477936" w:rsidRPr="007F7684">
        <w:rPr>
          <w:rFonts w:ascii="Times New Roman" w:hAnsi="Times New Roman"/>
          <w:sz w:val="28"/>
          <w:szCs w:val="28"/>
          <w:lang w:val="kk-KZ" w:eastAsia="ar-SA"/>
        </w:rPr>
        <w:t xml:space="preserve">лардың жетістіктері мен дамуын ағымды бағалау. Ол </w:t>
      </w:r>
      <w:r w:rsidR="007F7684">
        <w:rPr>
          <w:rFonts w:ascii="Times New Roman" w:hAnsi="Times New Roman"/>
          <w:sz w:val="28"/>
          <w:szCs w:val="28"/>
          <w:lang w:val="kk-KZ" w:eastAsia="ar-SA"/>
        </w:rPr>
        <w:t>білім алушы</w:t>
      </w:r>
      <w:r w:rsidR="00477936" w:rsidRPr="007F7684">
        <w:rPr>
          <w:rFonts w:ascii="Times New Roman" w:hAnsi="Times New Roman"/>
          <w:sz w:val="28"/>
          <w:szCs w:val="28"/>
          <w:lang w:val="kk-KZ" w:eastAsia="ar-SA"/>
        </w:rPr>
        <w:t>лардың сабақ барысындағы жұмысын күнделікті бақылау арқылы жүзеге асыралады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>;</w:t>
      </w:r>
    </w:p>
    <w:p w:rsidR="008E7413" w:rsidRPr="007F7684" w:rsidRDefault="008E7413" w:rsidP="008E7413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 xml:space="preserve">3) </w:t>
      </w:r>
      <w:r w:rsidR="00477936" w:rsidRPr="007F7684">
        <w:rPr>
          <w:rFonts w:ascii="Times New Roman" w:hAnsi="Times New Roman"/>
          <w:sz w:val="28"/>
          <w:szCs w:val="28"/>
          <w:lang w:val="kk-KZ" w:eastAsia="ar-SA"/>
        </w:rPr>
        <w:t>аралық бақылау бірінші жарты жылдық аяқталғанда орындалады. Жетістіктердің қорытынды бағасы оқу жылы аяқталғанда қойылады. Оқытудың жеке бағдарламасына сәйкес іскерлік мен дағды</w:t>
      </w:r>
      <w:r w:rsidR="00EF706A" w:rsidRPr="007F7684">
        <w:rPr>
          <w:rFonts w:ascii="Times New Roman" w:hAnsi="Times New Roman"/>
          <w:sz w:val="28"/>
          <w:szCs w:val="28"/>
          <w:lang w:val="kk-KZ" w:eastAsia="ar-SA"/>
        </w:rPr>
        <w:t>лардық қалыптасуының табысты болуын бағалау туралы пікірл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>ек жеке бағдарламада тіркеледі.</w:t>
      </w:r>
    </w:p>
    <w:p w:rsidR="00477936" w:rsidRPr="007F7684" w:rsidRDefault="00D0791F" w:rsidP="008E7413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26</w:t>
      </w:r>
      <w:r w:rsidR="008E7413" w:rsidRPr="007F7684">
        <w:rPr>
          <w:rFonts w:ascii="Times New Roman" w:hAnsi="Times New Roman"/>
          <w:sz w:val="28"/>
          <w:szCs w:val="28"/>
          <w:lang w:val="kk-KZ" w:eastAsia="ar-SA"/>
        </w:rPr>
        <w:t xml:space="preserve">. 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>Білім алушылар</w:t>
      </w:r>
      <w:r w:rsidR="00EF706A" w:rsidRPr="007F7684">
        <w:rPr>
          <w:rFonts w:ascii="Times New Roman" w:hAnsi="Times New Roman"/>
          <w:sz w:val="28"/>
          <w:szCs w:val="28"/>
          <w:lang w:val="kk-KZ" w:eastAsia="ar-SA"/>
        </w:rPr>
        <w:t>дың қол жеткен табыстарын жеке бағдарламада сипаттау кезінде олардың іскерліктер мен дағдыларды өздігінен игеру дәрежесі көрсетіледі: өздігінше, үлгі бойынша, еліктеу бойынша, педагогпен бірігіп жасалған әрекеттерінің көмегімен.</w:t>
      </w:r>
    </w:p>
    <w:p w:rsidR="001366CE" w:rsidRPr="007F7684" w:rsidRDefault="001366CE" w:rsidP="00E1433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</w:p>
    <w:p w:rsidR="008E7413" w:rsidRPr="007F7684" w:rsidRDefault="008E7413" w:rsidP="00E1433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</w:p>
    <w:p w:rsidR="001641F1" w:rsidRPr="007F7684" w:rsidRDefault="00B57FF4" w:rsidP="002C267B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7F7684">
        <w:rPr>
          <w:rFonts w:ascii="Times New Roman" w:hAnsi="Times New Roman"/>
          <w:sz w:val="28"/>
          <w:szCs w:val="28"/>
          <w:lang w:val="kk-KZ"/>
        </w:rPr>
        <w:t>3</w:t>
      </w:r>
      <w:r w:rsidR="002C267B" w:rsidRPr="007F768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641F1" w:rsidRPr="007F7684">
        <w:rPr>
          <w:rFonts w:ascii="Times New Roman" w:hAnsi="Times New Roman"/>
          <w:sz w:val="28"/>
          <w:szCs w:val="28"/>
          <w:lang w:val="kk-KZ"/>
        </w:rPr>
        <w:t>-</w:t>
      </w:r>
      <w:r w:rsidR="008E7413" w:rsidRPr="007F768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641F1" w:rsidRPr="007F7684">
        <w:rPr>
          <w:rFonts w:ascii="Times New Roman" w:hAnsi="Times New Roman"/>
          <w:sz w:val="28"/>
          <w:szCs w:val="28"/>
          <w:lang w:val="kk-KZ"/>
        </w:rPr>
        <w:t xml:space="preserve">тарау. </w:t>
      </w:r>
      <w:bookmarkStart w:id="1" w:name="_Toc253482238"/>
      <w:bookmarkEnd w:id="1"/>
      <w:r w:rsidR="001641F1" w:rsidRPr="007F7684">
        <w:rPr>
          <w:rFonts w:ascii="Times New Roman" w:hAnsi="Times New Roman"/>
          <w:sz w:val="28"/>
          <w:szCs w:val="28"/>
          <w:lang w:val="kk-KZ"/>
        </w:rPr>
        <w:t>«</w:t>
      </w:r>
      <w:r w:rsidR="00EF706A" w:rsidRPr="007F7684">
        <w:rPr>
          <w:rFonts w:ascii="Times New Roman" w:hAnsi="Times New Roman"/>
          <w:sz w:val="28"/>
          <w:szCs w:val="28"/>
          <w:lang w:val="kk-KZ"/>
        </w:rPr>
        <w:t>Шаруашылықтық еңбек</w:t>
      </w:r>
      <w:r w:rsidR="001641F1" w:rsidRPr="007F7684">
        <w:rPr>
          <w:rFonts w:ascii="Times New Roman" w:hAnsi="Times New Roman"/>
          <w:sz w:val="28"/>
          <w:szCs w:val="28"/>
          <w:lang w:val="kk-KZ"/>
        </w:rPr>
        <w:t xml:space="preserve">» </w:t>
      </w:r>
      <w:r w:rsidR="00F92FA2" w:rsidRPr="007F7684">
        <w:rPr>
          <w:rFonts w:ascii="Times New Roman" w:hAnsi="Times New Roman"/>
          <w:sz w:val="28"/>
          <w:szCs w:val="28"/>
          <w:lang w:val="kk-KZ"/>
        </w:rPr>
        <w:t xml:space="preserve">оқу </w:t>
      </w:r>
      <w:r w:rsidR="001641F1" w:rsidRPr="007F7684">
        <w:rPr>
          <w:rFonts w:ascii="Times New Roman" w:hAnsi="Times New Roman"/>
          <w:sz w:val="28"/>
          <w:szCs w:val="28"/>
          <w:lang w:val="kk-KZ"/>
        </w:rPr>
        <w:t>пәнінің мазмұнын ұйымдастыру</w:t>
      </w:r>
    </w:p>
    <w:p w:rsidR="001641F1" w:rsidRPr="007F7684" w:rsidRDefault="001641F1" w:rsidP="00E1433B">
      <w:pPr>
        <w:pStyle w:val="a3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C267B" w:rsidRPr="007F7684" w:rsidRDefault="001B367D" w:rsidP="002C267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  <w:lang w:val="kk-KZ" w:eastAsia="ar-SA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>27</w:t>
      </w:r>
      <w:r w:rsidR="008E7413" w:rsidRPr="007F7684">
        <w:rPr>
          <w:rFonts w:ascii="Times New Roman" w:hAnsi="Times New Roman"/>
          <w:sz w:val="28"/>
          <w:szCs w:val="28"/>
          <w:lang w:val="kk-KZ" w:eastAsia="ar-SA"/>
        </w:rPr>
        <w:t xml:space="preserve">. 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>«Шаруашылықтық еңбек» пәні бойынша о</w:t>
      </w:r>
      <w:r w:rsidR="00EF706A" w:rsidRPr="007F7684">
        <w:rPr>
          <w:rFonts w:ascii="Times New Roman" w:hAnsi="Times New Roman"/>
          <w:sz w:val="28"/>
          <w:szCs w:val="28"/>
          <w:lang w:val="kk-KZ" w:eastAsia="ar-SA"/>
        </w:rPr>
        <w:t>қу жүктемесінің көлемі:</w:t>
      </w:r>
    </w:p>
    <w:p w:rsidR="002C267B" w:rsidRPr="007F7684" w:rsidRDefault="002C267B" w:rsidP="002C267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F7684">
        <w:rPr>
          <w:rFonts w:ascii="Times New Roman" w:hAnsi="Times New Roman"/>
          <w:sz w:val="28"/>
          <w:szCs w:val="28"/>
          <w:lang w:val="kk-KZ" w:eastAsia="ar-SA"/>
        </w:rPr>
        <w:t xml:space="preserve">1) </w:t>
      </w:r>
      <w:r w:rsidR="00EF706A" w:rsidRPr="007F7684">
        <w:rPr>
          <w:rFonts w:ascii="Times New Roman" w:hAnsi="Times New Roman"/>
          <w:sz w:val="28"/>
          <w:szCs w:val="28"/>
          <w:lang w:val="kk-KZ" w:eastAsia="ar-SA"/>
        </w:rPr>
        <w:t>5-сынып – аптасына 2 сағат, оқу жылына 68 сағат;</w:t>
      </w:r>
    </w:p>
    <w:p w:rsidR="002C267B" w:rsidRPr="007F7684" w:rsidRDefault="002C267B" w:rsidP="002C267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EF706A" w:rsidRPr="007F7684">
        <w:rPr>
          <w:rFonts w:ascii="Times New Roman" w:hAnsi="Times New Roman"/>
          <w:sz w:val="28"/>
          <w:szCs w:val="28"/>
          <w:lang w:val="kk-KZ" w:eastAsia="ar-SA"/>
        </w:rPr>
        <w:t xml:space="preserve">6-сынып – </w:t>
      </w:r>
      <w:r w:rsidR="001063C0" w:rsidRPr="007F7684">
        <w:rPr>
          <w:rFonts w:ascii="Times New Roman" w:hAnsi="Times New Roman"/>
          <w:sz w:val="28"/>
          <w:szCs w:val="28"/>
          <w:lang w:val="kk-KZ" w:eastAsia="ar-SA"/>
        </w:rPr>
        <w:t>аптасына 2 сағат, оқу жылына 68 сағат;</w:t>
      </w:r>
    </w:p>
    <w:p w:rsidR="002C267B" w:rsidRPr="007F7684" w:rsidRDefault="002C267B" w:rsidP="002C267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1063C0" w:rsidRPr="007F7684">
        <w:rPr>
          <w:rFonts w:ascii="Times New Roman" w:hAnsi="Times New Roman"/>
          <w:sz w:val="28"/>
          <w:szCs w:val="28"/>
          <w:lang w:val="kk-KZ" w:eastAsia="ar-SA"/>
        </w:rPr>
        <w:t>7-сынып - аптасына 2 сағат, оқу жылына 68 сағат;</w:t>
      </w:r>
    </w:p>
    <w:p w:rsidR="002C267B" w:rsidRPr="007F7684" w:rsidRDefault="002C267B" w:rsidP="002C267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4) </w:t>
      </w:r>
      <w:r w:rsidR="001063C0" w:rsidRPr="007F7684">
        <w:rPr>
          <w:rFonts w:ascii="Times New Roman" w:hAnsi="Times New Roman"/>
          <w:sz w:val="28"/>
          <w:szCs w:val="28"/>
          <w:lang w:val="kk-KZ" w:eastAsia="ar-SA"/>
        </w:rPr>
        <w:t>8-сынып - аптасына 3 сағат, оқу жылына 102 сағат;</w:t>
      </w:r>
    </w:p>
    <w:p w:rsidR="002C267B" w:rsidRPr="007F7684" w:rsidRDefault="002C267B" w:rsidP="002C267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5) </w:t>
      </w:r>
      <w:r w:rsidR="001063C0" w:rsidRPr="007F7684">
        <w:rPr>
          <w:rFonts w:ascii="Times New Roman" w:hAnsi="Times New Roman"/>
          <w:sz w:val="28"/>
          <w:szCs w:val="28"/>
          <w:lang w:val="kk-KZ" w:eastAsia="ar-SA"/>
        </w:rPr>
        <w:t>9-сынып - аптасына 3 сағат, оқу жылына 102 сағат</w:t>
      </w:r>
      <w:r w:rsidR="008E7413" w:rsidRPr="007F7684">
        <w:rPr>
          <w:rFonts w:ascii="Times New Roman" w:hAnsi="Times New Roman"/>
          <w:sz w:val="28"/>
          <w:szCs w:val="28"/>
          <w:lang w:val="kk-KZ" w:eastAsia="ar-SA"/>
        </w:rPr>
        <w:t>.</w:t>
      </w:r>
    </w:p>
    <w:p w:rsidR="002C267B" w:rsidRPr="007F7684" w:rsidRDefault="001B367D" w:rsidP="002C267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>28</w:t>
      </w:r>
      <w:r w:rsidR="002C267B"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1063C0" w:rsidRPr="007F7684">
        <w:rPr>
          <w:rFonts w:ascii="Times New Roman" w:hAnsi="Times New Roman"/>
          <w:sz w:val="28"/>
          <w:szCs w:val="28"/>
          <w:lang w:val="kk-KZ" w:eastAsia="ar-SA"/>
        </w:rPr>
        <w:t xml:space="preserve">Шаруашылықтық еңбек </w:t>
      </w:r>
      <w:r w:rsidR="00806A22" w:rsidRPr="007F7684">
        <w:rPr>
          <w:rFonts w:ascii="Times New Roman" w:hAnsi="Times New Roman"/>
          <w:sz w:val="28"/>
          <w:szCs w:val="28"/>
          <w:lang w:val="kk-KZ" w:eastAsia="ar-SA"/>
        </w:rPr>
        <w:t>бойынша сабақтарды өткізу үшін әлеуметтік-тұрмы</w:t>
      </w:r>
      <w:r w:rsidR="00405948">
        <w:rPr>
          <w:rFonts w:ascii="Times New Roman" w:hAnsi="Times New Roman"/>
          <w:sz w:val="28"/>
          <w:szCs w:val="28"/>
          <w:lang w:val="kk-KZ" w:eastAsia="ar-SA"/>
        </w:rPr>
        <w:t>стық бағдардағы кабинет немесе Б</w:t>
      </w:r>
      <w:r w:rsidR="00806A22" w:rsidRPr="007F7684">
        <w:rPr>
          <w:rFonts w:ascii="Times New Roman" w:hAnsi="Times New Roman"/>
          <w:sz w:val="28"/>
          <w:szCs w:val="28"/>
          <w:lang w:val="kk-KZ" w:eastAsia="ar-SA"/>
        </w:rPr>
        <w:t>ағдарлама мазмұнына сәйкес құрал-саймандармен жабдықталған арнаулы кабинет пайдаланылады.</w:t>
      </w:r>
    </w:p>
    <w:p w:rsidR="002C267B" w:rsidRPr="007F7684" w:rsidRDefault="001B367D" w:rsidP="002C267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>29</w:t>
      </w:r>
      <w:r w:rsidR="002C267B" w:rsidRPr="007F7684"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 xml:space="preserve"> </w:t>
      </w:r>
      <w:r w:rsidR="00405948">
        <w:rPr>
          <w:rFonts w:ascii="Times New Roman" w:hAnsi="Times New Roman"/>
          <w:sz w:val="28"/>
          <w:szCs w:val="28"/>
          <w:lang w:val="kk-KZ" w:eastAsia="ar-SA"/>
        </w:rPr>
        <w:t>Бағдарлама</w:t>
      </w:r>
      <w:r w:rsidRPr="007F7684">
        <w:rPr>
          <w:rFonts w:ascii="Times New Roman" w:hAnsi="Times New Roman"/>
          <w:sz w:val="28"/>
          <w:szCs w:val="28"/>
          <w:lang w:val="kk-KZ" w:eastAsia="ar-SA"/>
        </w:rPr>
        <w:t>ның мазмұны келесідей бөлімдерді қамтиды</w:t>
      </w:r>
      <w:r w:rsidR="00806A22" w:rsidRPr="007F7684">
        <w:rPr>
          <w:rFonts w:ascii="Times New Roman" w:hAnsi="Times New Roman"/>
          <w:sz w:val="28"/>
          <w:szCs w:val="28"/>
          <w:lang w:val="kk-KZ" w:eastAsia="ar-SA"/>
        </w:rPr>
        <w:t>:</w:t>
      </w:r>
    </w:p>
    <w:p w:rsidR="002C267B" w:rsidRPr="007F7684" w:rsidRDefault="002C267B" w:rsidP="002C267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1B367D"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1-бөлім </w:t>
      </w:r>
      <w:r w:rsidR="00806A22" w:rsidRPr="007F7684">
        <w:rPr>
          <w:rFonts w:ascii="Times New Roman" w:hAnsi="Times New Roman"/>
          <w:sz w:val="28"/>
          <w:szCs w:val="28"/>
          <w:lang w:val="kk-KZ" w:eastAsia="ar-SA"/>
        </w:rPr>
        <w:t>«Т</w:t>
      </w:r>
      <w:r w:rsidR="003D5ADF" w:rsidRPr="007F7684">
        <w:rPr>
          <w:rFonts w:ascii="Times New Roman" w:hAnsi="Times New Roman"/>
          <w:sz w:val="28"/>
          <w:szCs w:val="28"/>
          <w:lang w:val="kk-KZ" w:eastAsia="ar-SA"/>
        </w:rPr>
        <w:t>ұрғын жай мен тұрмыстық заттардың күтімі</w:t>
      </w:r>
      <w:r w:rsidR="00806A22" w:rsidRPr="007F7684">
        <w:rPr>
          <w:rFonts w:ascii="Times New Roman" w:hAnsi="Times New Roman"/>
          <w:sz w:val="28"/>
          <w:szCs w:val="28"/>
          <w:lang w:val="kk-KZ" w:eastAsia="ar-SA"/>
        </w:rPr>
        <w:t>»;</w:t>
      </w:r>
    </w:p>
    <w:p w:rsidR="002C267B" w:rsidRPr="007F7684" w:rsidRDefault="002C267B" w:rsidP="002C267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1B367D"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2-бөлім </w:t>
      </w:r>
      <w:r w:rsidR="00806A22" w:rsidRPr="007F7684">
        <w:rPr>
          <w:rFonts w:ascii="Times New Roman" w:hAnsi="Times New Roman"/>
          <w:sz w:val="28"/>
          <w:szCs w:val="28"/>
          <w:lang w:val="kk-KZ" w:eastAsia="ar-SA"/>
        </w:rPr>
        <w:t>«</w:t>
      </w:r>
      <w:r w:rsidR="003D5ADF" w:rsidRPr="007F7684">
        <w:rPr>
          <w:rFonts w:ascii="Times New Roman" w:hAnsi="Times New Roman"/>
          <w:sz w:val="28"/>
          <w:szCs w:val="28"/>
          <w:lang w:val="kk-KZ" w:eastAsia="ar-SA"/>
        </w:rPr>
        <w:t>Киім мен аяқ киім күтімі</w:t>
      </w:r>
      <w:r w:rsidR="00806A22" w:rsidRPr="007F7684">
        <w:rPr>
          <w:rFonts w:ascii="Times New Roman" w:hAnsi="Times New Roman"/>
          <w:sz w:val="28"/>
          <w:szCs w:val="28"/>
          <w:lang w:val="kk-KZ" w:eastAsia="ar-SA"/>
        </w:rPr>
        <w:t>»;</w:t>
      </w:r>
    </w:p>
    <w:p w:rsidR="002C267B" w:rsidRPr="007F7684" w:rsidRDefault="002C267B" w:rsidP="002C267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1B367D"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3-бөлім </w:t>
      </w:r>
      <w:r w:rsidR="00806A22" w:rsidRPr="007F7684">
        <w:rPr>
          <w:rFonts w:ascii="Times New Roman" w:hAnsi="Times New Roman"/>
          <w:sz w:val="28"/>
          <w:szCs w:val="28"/>
          <w:lang w:val="kk-KZ" w:eastAsia="ar-SA"/>
        </w:rPr>
        <w:t>«</w:t>
      </w:r>
      <w:r w:rsidR="003D5ADF" w:rsidRPr="007F7684">
        <w:rPr>
          <w:rFonts w:ascii="Times New Roman" w:hAnsi="Times New Roman"/>
          <w:sz w:val="28"/>
          <w:szCs w:val="28"/>
          <w:lang w:val="kk-KZ" w:eastAsia="ar-SA"/>
        </w:rPr>
        <w:t>Өсімдіктердің күтімі</w:t>
      </w:r>
      <w:r w:rsidR="00806A22" w:rsidRPr="007F7684">
        <w:rPr>
          <w:rFonts w:ascii="Times New Roman" w:hAnsi="Times New Roman"/>
          <w:sz w:val="28"/>
          <w:szCs w:val="28"/>
          <w:lang w:val="kk-KZ" w:eastAsia="ar-SA"/>
        </w:rPr>
        <w:t>»;</w:t>
      </w:r>
    </w:p>
    <w:p w:rsidR="002C267B" w:rsidRPr="007F7684" w:rsidRDefault="002C267B" w:rsidP="002C267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4) </w:t>
      </w:r>
      <w:r w:rsidR="001B367D"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4-бөлім </w:t>
      </w:r>
      <w:r w:rsidR="00806A22" w:rsidRPr="007F7684">
        <w:rPr>
          <w:rFonts w:ascii="Times New Roman" w:hAnsi="Times New Roman"/>
          <w:sz w:val="28"/>
          <w:szCs w:val="28"/>
          <w:lang w:val="kk-KZ" w:eastAsia="ar-SA"/>
        </w:rPr>
        <w:t>«</w:t>
      </w:r>
      <w:r w:rsidR="003D5ADF" w:rsidRPr="007F7684">
        <w:rPr>
          <w:rFonts w:ascii="Times New Roman" w:hAnsi="Times New Roman"/>
          <w:sz w:val="28"/>
          <w:szCs w:val="28"/>
          <w:lang w:val="kk-KZ" w:eastAsia="ar-SA"/>
        </w:rPr>
        <w:t>Үй түлектерінің күтімі</w:t>
      </w:r>
      <w:r w:rsidR="00806A22" w:rsidRPr="007F7684">
        <w:rPr>
          <w:rFonts w:ascii="Times New Roman" w:hAnsi="Times New Roman"/>
          <w:sz w:val="28"/>
          <w:szCs w:val="28"/>
          <w:lang w:val="kk-KZ" w:eastAsia="ar-SA"/>
        </w:rPr>
        <w:t>»</w:t>
      </w:r>
      <w:r w:rsidR="003D5ADF" w:rsidRPr="007F7684">
        <w:rPr>
          <w:rFonts w:ascii="Times New Roman" w:hAnsi="Times New Roman"/>
          <w:sz w:val="28"/>
          <w:szCs w:val="28"/>
          <w:lang w:val="kk-KZ" w:eastAsia="ar-SA"/>
        </w:rPr>
        <w:t>.</w:t>
      </w:r>
    </w:p>
    <w:p w:rsidR="002C267B" w:rsidRPr="007F7684" w:rsidRDefault="001B367D" w:rsidP="002C267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>30</w:t>
      </w:r>
      <w:r w:rsidR="002C267B" w:rsidRPr="007F7684"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="003D5ADF"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 «Тұрғын жай мен тұрмыстық заттардың күтімі» </w:t>
      </w:r>
      <w:r w:rsidR="002C267B"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бөлімі </w:t>
      </w: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>келесідей бөлімшелерді қамтиды</w:t>
      </w:r>
      <w:r w:rsidR="003D5ADF" w:rsidRPr="007F7684">
        <w:rPr>
          <w:rFonts w:ascii="Times New Roman" w:hAnsi="Times New Roman"/>
          <w:color w:val="000000"/>
          <w:sz w:val="28"/>
          <w:szCs w:val="28"/>
          <w:lang w:val="kk-KZ"/>
        </w:rPr>
        <w:t>:</w:t>
      </w:r>
    </w:p>
    <w:p w:rsidR="002C267B" w:rsidRPr="007F7684" w:rsidRDefault="002C267B" w:rsidP="002C267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3D5ADF" w:rsidRPr="007F7684">
        <w:rPr>
          <w:rFonts w:ascii="Times New Roman" w:hAnsi="Times New Roman"/>
          <w:color w:val="000000"/>
          <w:sz w:val="28"/>
          <w:szCs w:val="28"/>
          <w:lang w:val="kk-KZ"/>
        </w:rPr>
        <w:t>тұрғын жай күтімі;</w:t>
      </w:r>
    </w:p>
    <w:p w:rsidR="002C267B" w:rsidRPr="007F7684" w:rsidRDefault="002C267B" w:rsidP="002C267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3D5ADF" w:rsidRPr="007F7684">
        <w:rPr>
          <w:rFonts w:ascii="Times New Roman" w:hAnsi="Times New Roman"/>
          <w:color w:val="000000"/>
          <w:sz w:val="28"/>
          <w:szCs w:val="28"/>
          <w:lang w:val="kk-KZ"/>
        </w:rPr>
        <w:t>тұрмыстық заттар күтімі.</w:t>
      </w:r>
    </w:p>
    <w:p w:rsidR="002C267B" w:rsidRPr="007F7684" w:rsidRDefault="002C267B" w:rsidP="002C267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>3</w:t>
      </w:r>
      <w:r w:rsidR="001B367D" w:rsidRPr="007F7684">
        <w:rPr>
          <w:rFonts w:ascii="Times New Roman" w:hAnsi="Times New Roman"/>
          <w:color w:val="000000"/>
          <w:sz w:val="28"/>
          <w:szCs w:val="28"/>
          <w:lang w:val="kk-KZ"/>
        </w:rPr>
        <w:t>1</w:t>
      </w: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3D5ADF"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«Киім мен аяқ киім күтіміне» </w:t>
      </w:r>
      <w:r w:rsidR="001B367D" w:rsidRPr="007F7684">
        <w:rPr>
          <w:rFonts w:ascii="Times New Roman" w:hAnsi="Times New Roman"/>
          <w:color w:val="000000"/>
          <w:sz w:val="28"/>
          <w:szCs w:val="28"/>
          <w:lang w:val="kk-KZ"/>
        </w:rPr>
        <w:t>бөлімі келесідей бөлімшелерді қамтиды:</w:t>
      </w:r>
    </w:p>
    <w:p w:rsidR="002C267B" w:rsidRPr="007F7684" w:rsidRDefault="002C267B" w:rsidP="002C267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3D5ADF" w:rsidRPr="007F7684">
        <w:rPr>
          <w:rFonts w:ascii="Times New Roman" w:hAnsi="Times New Roman"/>
          <w:color w:val="000000"/>
          <w:sz w:val="28"/>
          <w:szCs w:val="28"/>
          <w:lang w:val="kk-KZ"/>
        </w:rPr>
        <w:t>киім заттарының күтімі;</w:t>
      </w:r>
    </w:p>
    <w:p w:rsidR="002C267B" w:rsidRPr="007F7684" w:rsidRDefault="002C267B" w:rsidP="002C267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>2) аяқ киім күтімі.</w:t>
      </w:r>
    </w:p>
    <w:p w:rsidR="002C267B" w:rsidRPr="007F7684" w:rsidRDefault="001B367D" w:rsidP="002C267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>32</w:t>
      </w:r>
      <w:r w:rsidR="002C267B"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3D5ADF"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«Өсімдіктер күтіміне» </w:t>
      </w:r>
      <w:r w:rsidR="00657103" w:rsidRPr="007F7684">
        <w:rPr>
          <w:rFonts w:ascii="Times New Roman" w:hAnsi="Times New Roman"/>
          <w:color w:val="000000"/>
          <w:sz w:val="28"/>
          <w:szCs w:val="28"/>
          <w:lang w:val="kk-KZ"/>
        </w:rPr>
        <w:t>бөлімі келесідей бөлімшелерді қамтиды:</w:t>
      </w:r>
    </w:p>
    <w:p w:rsidR="002C267B" w:rsidRPr="007F7684" w:rsidRDefault="002C267B" w:rsidP="002C267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A31645" w:rsidRPr="007F7684">
        <w:rPr>
          <w:rFonts w:ascii="Times New Roman" w:hAnsi="Times New Roman"/>
          <w:color w:val="000000"/>
          <w:sz w:val="28"/>
          <w:szCs w:val="28"/>
          <w:lang w:val="kk-KZ"/>
        </w:rPr>
        <w:t>ү</w:t>
      </w:r>
      <w:r w:rsidR="003D5ADF" w:rsidRPr="007F7684">
        <w:rPr>
          <w:rFonts w:ascii="Times New Roman" w:hAnsi="Times New Roman"/>
          <w:color w:val="000000"/>
          <w:sz w:val="28"/>
          <w:szCs w:val="28"/>
          <w:lang w:val="kk-KZ"/>
        </w:rPr>
        <w:t>й өсімдіктерінің күтімі</w:t>
      </w: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2C267B" w:rsidRPr="007F7684" w:rsidRDefault="002C267B" w:rsidP="002C267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A31645" w:rsidRPr="007F7684">
        <w:rPr>
          <w:rFonts w:ascii="Times New Roman" w:hAnsi="Times New Roman"/>
          <w:color w:val="000000"/>
          <w:sz w:val="28"/>
          <w:szCs w:val="28"/>
          <w:lang w:val="kk-KZ"/>
        </w:rPr>
        <w:t>гүлбақ пен бау бақ өсмдіктерінің күтімі.</w:t>
      </w:r>
    </w:p>
    <w:p w:rsidR="002C267B" w:rsidRPr="007F7684" w:rsidRDefault="001B367D" w:rsidP="002C267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>33</w:t>
      </w:r>
      <w:r w:rsidR="0021551B"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. «Үй түлектерінің күтіміне» </w:t>
      </w: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>бөлімі келесідей бөлімшелерді қамтиды:</w:t>
      </w:r>
    </w:p>
    <w:p w:rsidR="002C267B" w:rsidRPr="007F7684" w:rsidRDefault="002C267B" w:rsidP="002C267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952DA8">
        <w:rPr>
          <w:rFonts w:ascii="Times New Roman" w:hAnsi="Times New Roman"/>
          <w:color w:val="000000"/>
          <w:sz w:val="28"/>
          <w:szCs w:val="28"/>
          <w:lang w:val="kk-KZ"/>
        </w:rPr>
        <w:t>жануарлар</w:t>
      </w: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 күтімі;</w:t>
      </w:r>
    </w:p>
    <w:p w:rsidR="002C267B" w:rsidRPr="007F7684" w:rsidRDefault="002C267B" w:rsidP="002C267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21551B" w:rsidRPr="007F7684">
        <w:rPr>
          <w:rFonts w:ascii="Times New Roman" w:hAnsi="Times New Roman"/>
          <w:color w:val="000000"/>
          <w:sz w:val="28"/>
          <w:szCs w:val="28"/>
          <w:lang w:val="kk-KZ"/>
        </w:rPr>
        <w:t>құстар</w:t>
      </w: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 күтімі.</w:t>
      </w:r>
    </w:p>
    <w:p w:rsidR="00657103" w:rsidRPr="007F7684" w:rsidRDefault="00657103" w:rsidP="002C267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657103" w:rsidRPr="007F7684" w:rsidRDefault="00657103" w:rsidP="002C267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657103" w:rsidRPr="007F7684" w:rsidRDefault="00657103" w:rsidP="00657103">
      <w:pPr>
        <w:spacing w:after="0" w:line="240" w:lineRule="auto"/>
        <w:jc w:val="center"/>
        <w:rPr>
          <w:rFonts w:ascii="Times New Roman" w:eastAsia="Segoe UI" w:hAnsi="Times New Roman"/>
          <w:kern w:val="2"/>
          <w:sz w:val="28"/>
          <w:szCs w:val="28"/>
          <w:lang w:val="be-BY"/>
        </w:rPr>
      </w:pPr>
      <w:r w:rsidRPr="007F7684">
        <w:rPr>
          <w:rFonts w:ascii="Times New Roman" w:eastAsia="Segoe UI" w:hAnsi="Times New Roman"/>
          <w:kern w:val="2"/>
          <w:sz w:val="28"/>
          <w:szCs w:val="28"/>
          <w:lang w:val="be-BY"/>
        </w:rPr>
        <w:t>4 - тарау. Оқыту мақсаттарының жүйесі</w:t>
      </w:r>
    </w:p>
    <w:p w:rsidR="00657103" w:rsidRPr="007F7684" w:rsidRDefault="00657103" w:rsidP="002C267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21551B" w:rsidRPr="007F7684" w:rsidRDefault="00657103" w:rsidP="002C267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t>34</w:t>
      </w:r>
      <w:r w:rsidR="002C267B"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734C18" w:rsidRPr="007F7684">
        <w:rPr>
          <w:rFonts w:ascii="Times New Roman" w:hAnsi="Times New Roman"/>
          <w:color w:val="000000"/>
          <w:sz w:val="28"/>
          <w:szCs w:val="28"/>
          <w:lang w:val="kk-KZ"/>
        </w:rPr>
        <w:t>Бағдарламада оқу мақсаттарын қолдануға, мониторинг өткізуге тиімді болу үшін кодтық белгі енгізілген. Кодтық белгідегі бі</w:t>
      </w:r>
      <w:r w:rsidR="002C267B"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рінші сан сыныпты, екінші және үшінші сандар бөлім мен бөлімшені, төртінші сан </w:t>
      </w:r>
      <w:r w:rsidR="00734C18" w:rsidRPr="007F7684">
        <w:rPr>
          <w:rFonts w:ascii="Times New Roman" w:hAnsi="Times New Roman"/>
          <w:color w:val="000000"/>
          <w:sz w:val="28"/>
          <w:szCs w:val="28"/>
          <w:lang w:val="kk-KZ"/>
        </w:rPr>
        <w:t>оқу мақсатының реттік нө</w:t>
      </w:r>
      <w:r w:rsidR="002C267B" w:rsidRPr="007F7684">
        <w:rPr>
          <w:rFonts w:ascii="Times New Roman" w:hAnsi="Times New Roman"/>
          <w:color w:val="000000"/>
          <w:sz w:val="28"/>
          <w:szCs w:val="28"/>
          <w:lang w:val="kk-KZ"/>
        </w:rPr>
        <w:t>мі</w:t>
      </w:r>
      <w:r w:rsidR="00E61E3B" w:rsidRPr="007F7684">
        <w:rPr>
          <w:rFonts w:ascii="Times New Roman" w:hAnsi="Times New Roman"/>
          <w:color w:val="000000"/>
          <w:sz w:val="28"/>
          <w:szCs w:val="28"/>
          <w:lang w:val="kk-KZ"/>
        </w:rPr>
        <w:t>рін көрсетеді. Мысалы, 5</w:t>
      </w:r>
      <w:r w:rsidR="00734C18" w:rsidRPr="007F7684"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="0021551B" w:rsidRPr="007F7684">
        <w:rPr>
          <w:rFonts w:ascii="Times New Roman" w:hAnsi="Times New Roman"/>
          <w:color w:val="000000"/>
          <w:sz w:val="28"/>
          <w:szCs w:val="28"/>
          <w:lang w:val="kk-KZ"/>
        </w:rPr>
        <w:t>1</w:t>
      </w:r>
      <w:r w:rsidR="00E61E3B" w:rsidRPr="007F7684"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="0021551B" w:rsidRPr="007F7684">
        <w:rPr>
          <w:rFonts w:ascii="Times New Roman" w:hAnsi="Times New Roman"/>
          <w:color w:val="000000"/>
          <w:sz w:val="28"/>
          <w:szCs w:val="28"/>
          <w:lang w:val="kk-KZ"/>
        </w:rPr>
        <w:t>1.2</w:t>
      </w:r>
      <w:r w:rsidR="00734C18"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 кодында</w:t>
      </w:r>
      <w:r w:rsidR="00E61E3B" w:rsidRPr="007F7684">
        <w:rPr>
          <w:rFonts w:ascii="Times New Roman" w:hAnsi="Times New Roman"/>
          <w:color w:val="000000"/>
          <w:sz w:val="28"/>
          <w:szCs w:val="28"/>
          <w:lang w:val="kk-KZ"/>
        </w:rPr>
        <w:t>ғы «5» – сыны</w:t>
      </w:r>
      <w:r w:rsidR="002C267B"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п, </w:t>
      </w:r>
      <w:r w:rsidRPr="007F7684">
        <w:rPr>
          <w:rFonts w:ascii="Times New Roman" w:hAnsi="Times New Roman"/>
          <w:color w:val="000000"/>
          <w:sz w:val="28"/>
          <w:szCs w:val="28"/>
          <w:lang w:val="kk-KZ"/>
        </w:rPr>
        <w:br/>
      </w:r>
      <w:r w:rsidR="00E61E3B" w:rsidRPr="007F7684">
        <w:rPr>
          <w:rFonts w:ascii="Times New Roman" w:hAnsi="Times New Roman"/>
          <w:color w:val="000000"/>
          <w:sz w:val="28"/>
          <w:szCs w:val="28"/>
          <w:lang w:val="kk-KZ"/>
        </w:rPr>
        <w:t>«1</w:t>
      </w:r>
      <w:r w:rsidR="002C267B" w:rsidRPr="007F7684">
        <w:rPr>
          <w:rFonts w:ascii="Times New Roman" w:hAnsi="Times New Roman"/>
          <w:color w:val="000000"/>
          <w:sz w:val="28"/>
          <w:szCs w:val="28"/>
          <w:lang w:val="kk-KZ"/>
        </w:rPr>
        <w:t>.1» – бөлімше,</w:t>
      </w:r>
      <w:r w:rsidR="0021551B"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 «2</w:t>
      </w:r>
      <w:r w:rsidR="00E61E3B" w:rsidRPr="007F7684">
        <w:rPr>
          <w:rFonts w:ascii="Times New Roman" w:hAnsi="Times New Roman"/>
          <w:color w:val="000000"/>
          <w:sz w:val="28"/>
          <w:szCs w:val="28"/>
          <w:lang w:val="kk-KZ"/>
        </w:rPr>
        <w:t xml:space="preserve">» – </w:t>
      </w:r>
      <w:r w:rsidR="00734C18" w:rsidRPr="007F7684">
        <w:rPr>
          <w:rFonts w:ascii="Times New Roman" w:hAnsi="Times New Roman"/>
          <w:color w:val="000000"/>
          <w:sz w:val="28"/>
          <w:szCs w:val="28"/>
          <w:lang w:val="kk-KZ"/>
        </w:rPr>
        <w:t>оқу мақсатының реттік саны.</w:t>
      </w:r>
    </w:p>
    <w:p w:rsidR="002C267B" w:rsidRPr="007F7684" w:rsidRDefault="00657103" w:rsidP="002C267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left="709"/>
        <w:jc w:val="both"/>
        <w:rPr>
          <w:rFonts w:ascii="Times New Roman" w:hAnsi="Times New Roman"/>
          <w:kern w:val="2"/>
          <w:sz w:val="28"/>
          <w:szCs w:val="28"/>
          <w:lang w:val="kk-KZ"/>
        </w:rPr>
      </w:pPr>
      <w:r w:rsidRPr="007F7684">
        <w:rPr>
          <w:rFonts w:ascii="Times New Roman" w:hAnsi="Times New Roman"/>
          <w:kern w:val="2"/>
          <w:sz w:val="28"/>
          <w:szCs w:val="28"/>
          <w:lang w:val="kk-KZ"/>
        </w:rPr>
        <w:t>35</w:t>
      </w:r>
      <w:r w:rsidR="002C267B" w:rsidRPr="007F7684">
        <w:rPr>
          <w:rFonts w:ascii="Times New Roman" w:hAnsi="Times New Roman"/>
          <w:kern w:val="2"/>
          <w:sz w:val="28"/>
          <w:szCs w:val="28"/>
          <w:lang w:val="kk-KZ"/>
        </w:rPr>
        <w:t>. Оқыту мақсаттарының жүйесі:</w:t>
      </w:r>
    </w:p>
    <w:p w:rsidR="00171D28" w:rsidRPr="007F7684" w:rsidRDefault="002C267B" w:rsidP="002C267B">
      <w:pPr>
        <w:pStyle w:val="a3"/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left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F7684">
        <w:rPr>
          <w:rFonts w:ascii="Times New Roman" w:hAnsi="Times New Roman"/>
          <w:bCs/>
          <w:kern w:val="2"/>
          <w:sz w:val="28"/>
          <w:szCs w:val="28"/>
          <w:lang w:val="kk-KZ"/>
        </w:rPr>
        <w:t xml:space="preserve">1) </w:t>
      </w:r>
      <w:r w:rsidR="00171D28" w:rsidRPr="007F7684">
        <w:rPr>
          <w:rFonts w:ascii="Times New Roman" w:hAnsi="Times New Roman"/>
          <w:bCs/>
          <w:kern w:val="2"/>
          <w:sz w:val="28"/>
          <w:szCs w:val="28"/>
          <w:lang w:val="kk-KZ"/>
        </w:rPr>
        <w:t>«</w:t>
      </w:r>
      <w:r w:rsidR="0021551B" w:rsidRPr="007F7684">
        <w:rPr>
          <w:rFonts w:ascii="Times New Roman" w:hAnsi="Times New Roman"/>
          <w:bCs/>
          <w:kern w:val="2"/>
          <w:sz w:val="28"/>
          <w:szCs w:val="28"/>
          <w:lang w:val="kk-KZ"/>
        </w:rPr>
        <w:t xml:space="preserve">Тұрғын жай мен тұрмыстық </w:t>
      </w:r>
      <w:r w:rsidR="00F7376C" w:rsidRPr="007F7684">
        <w:rPr>
          <w:rFonts w:ascii="Times New Roman" w:hAnsi="Times New Roman"/>
          <w:bCs/>
          <w:kern w:val="2"/>
          <w:sz w:val="28"/>
          <w:szCs w:val="28"/>
          <w:lang w:val="kk-KZ"/>
        </w:rPr>
        <w:t>заттар</w:t>
      </w:r>
      <w:r w:rsidR="00171D28" w:rsidRPr="007F7684">
        <w:rPr>
          <w:rFonts w:ascii="Times New Roman" w:hAnsi="Times New Roman"/>
          <w:kern w:val="2"/>
          <w:sz w:val="28"/>
          <w:szCs w:val="28"/>
          <w:lang w:val="kk-KZ"/>
        </w:rPr>
        <w:t>»</w:t>
      </w:r>
      <w:r w:rsidR="00F7376C" w:rsidRPr="007F7684">
        <w:rPr>
          <w:rFonts w:ascii="Times New Roman" w:hAnsi="Times New Roman"/>
          <w:kern w:val="2"/>
          <w:sz w:val="28"/>
          <w:szCs w:val="28"/>
          <w:lang w:val="kk-KZ"/>
        </w:rPr>
        <w:t>:</w:t>
      </w:r>
    </w:p>
    <w:p w:rsidR="00171D28" w:rsidRPr="007F7684" w:rsidRDefault="00AC652F" w:rsidP="00E1433B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val="kk-KZ"/>
        </w:rPr>
      </w:pPr>
      <w:r w:rsidRPr="007F7684">
        <w:rPr>
          <w:rFonts w:ascii="Times New Roman" w:hAnsi="Times New Roman"/>
          <w:kern w:val="2"/>
          <w:sz w:val="28"/>
          <w:szCs w:val="28"/>
          <w:lang w:val="kk-KZ"/>
        </w:rPr>
        <w:t>1</w:t>
      </w:r>
      <w:r w:rsidR="005E70F2" w:rsidRPr="007F7684">
        <w:rPr>
          <w:rFonts w:ascii="Times New Roman" w:hAnsi="Times New Roman"/>
          <w:kern w:val="2"/>
          <w:sz w:val="28"/>
          <w:szCs w:val="28"/>
          <w:lang w:val="kk-KZ"/>
        </w:rPr>
        <w:t>-кесте</w:t>
      </w:r>
    </w:p>
    <w:p w:rsidR="00657103" w:rsidRPr="007F7684" w:rsidRDefault="00657103" w:rsidP="00E1433B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1701"/>
        <w:gridCol w:w="1701"/>
        <w:gridCol w:w="1559"/>
        <w:gridCol w:w="1701"/>
      </w:tblGrid>
      <w:tr w:rsidR="00676489" w:rsidRPr="007F7684" w:rsidTr="00657103">
        <w:trPr>
          <w:trHeight w:val="23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6489" w:rsidRPr="007F7684" w:rsidRDefault="00676489" w:rsidP="00A226B4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hAnsi="Times New Roman"/>
                <w:bCs/>
                <w:kern w:val="2"/>
                <w:sz w:val="28"/>
                <w:szCs w:val="28"/>
                <w:lang w:val="kk-KZ" w:eastAsia="en-US"/>
              </w:rPr>
              <w:lastRenderedPageBreak/>
              <w:t>Бөлім</w:t>
            </w:r>
            <w:r w:rsidR="00F92FA2" w:rsidRPr="007F7684">
              <w:rPr>
                <w:rFonts w:ascii="Times New Roman" w:hAnsi="Times New Roman"/>
                <w:bCs/>
                <w:kern w:val="2"/>
                <w:sz w:val="28"/>
                <w:szCs w:val="28"/>
                <w:lang w:val="kk-KZ" w:eastAsia="en-US"/>
              </w:rPr>
              <w:t>ше</w:t>
            </w:r>
          </w:p>
        </w:tc>
        <w:tc>
          <w:tcPr>
            <w:tcW w:w="8363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6489" w:rsidRPr="007F7684" w:rsidRDefault="00F92FA2" w:rsidP="00171D28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Оқыту мақсаттары</w:t>
            </w:r>
          </w:p>
        </w:tc>
      </w:tr>
      <w:tr w:rsidR="00832DF5" w:rsidRPr="007F7684" w:rsidTr="00657103"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6489" w:rsidRPr="007F7684" w:rsidRDefault="00676489" w:rsidP="00171D28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6489" w:rsidRPr="007F7684" w:rsidRDefault="00676489" w:rsidP="00A226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5-сынып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6489" w:rsidRPr="007F7684" w:rsidRDefault="00676489" w:rsidP="00A226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6-сынып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489" w:rsidRPr="007F7684" w:rsidRDefault="00676489" w:rsidP="00A226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7-сынып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489" w:rsidRPr="007F7684" w:rsidRDefault="00676489" w:rsidP="00A226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8-сынып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489" w:rsidRPr="007F7684" w:rsidRDefault="00676489" w:rsidP="00A226B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9-сынып</w:t>
            </w:r>
          </w:p>
        </w:tc>
      </w:tr>
      <w:tr w:rsidR="00DD3C70" w:rsidRPr="00C446B6" w:rsidTr="00657103"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DD3C70" w:rsidRPr="007F7684" w:rsidRDefault="00C038C3" w:rsidP="00C038C3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 xml:space="preserve">1.1 </w:t>
            </w:r>
            <w:r w:rsidR="00DD3C70" w:rsidRPr="007F7684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Тұрғын үй күтімі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70" w:rsidRPr="007F7684" w:rsidRDefault="00DD3C70" w:rsidP="00832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be-BY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 xml:space="preserve">5.1.1.1 тұрғын үй түрлерінің өзгешілігін айыру(көп пәтерлі үй, жеке үй)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70" w:rsidRPr="007F7684" w:rsidRDefault="00DD3C70" w:rsidP="00832DF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be-BY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 xml:space="preserve">6.1.1.1 тұрғын үй түрлерінің өзгешілігін айыру(көп пәтерлі үй, жеке үй)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D3C70" w:rsidRPr="007F7684" w:rsidRDefault="00DD3C70" w:rsidP="00832DF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/>
              </w:rPr>
              <w:t>7</w:t>
            </w: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.1.1.1 тұрғын үй түрлерінің өзгешілігін айыру(көп пәтерлі үй, жеке үй)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C70" w:rsidRPr="007F7684" w:rsidRDefault="00DD3C70" w:rsidP="0067648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 xml:space="preserve">8.1.1.1 тұрғын үй түрлерінің өзгешілігін айыру(көп пәтерлі үй, жеке үй)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C70" w:rsidRPr="007F7684" w:rsidRDefault="00DD3C70" w:rsidP="00832DF5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9.1.1.1 тұрғын үй түрлерінің өзгешілігін айыру(көп пәтерлі үй, жеке үй)</w:t>
            </w:r>
          </w:p>
        </w:tc>
      </w:tr>
      <w:tr w:rsidR="00DD3C70" w:rsidRPr="007F7684" w:rsidTr="00657103">
        <w:tc>
          <w:tcPr>
            <w:tcW w:w="127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D3C70" w:rsidRPr="007F7684" w:rsidRDefault="00DD3C70" w:rsidP="00676489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ind w:left="360"/>
              <w:contextualSpacing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70" w:rsidRPr="007F7684" w:rsidRDefault="00DD3C70" w:rsidP="003E681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5</w:t>
            </w: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be-BY"/>
              </w:rPr>
              <w:t>.1.1.2 тұрғын бөлмелерді атау, олардың (асхана, жатын бөлме, жуынатын бөлме, асүй) қолданысын түсіну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70" w:rsidRPr="007F7684" w:rsidRDefault="00DD3C70" w:rsidP="003E681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6</w:t>
            </w: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be-BY"/>
              </w:rPr>
              <w:t>.1.1.2 тұрғын бөлмелерді атау, олардың (асхана, жатын бөлме, жуынатын бөлме, асүй) қолданысын түсіну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D3C70" w:rsidRPr="007F7684" w:rsidRDefault="00DD3C70" w:rsidP="0067648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7</w:t>
            </w: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be-BY"/>
              </w:rPr>
              <w:t xml:space="preserve">.1.1.2 </w:t>
            </w: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жатын</w:t>
            </w: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be-BY"/>
              </w:rPr>
              <w:t xml:space="preserve"> бөлмедегі жиһазды атау, олардың қолданысын түсіну. Тазалық сақтау ережелерді орындау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C70" w:rsidRPr="007F7684" w:rsidRDefault="00DD3C70" w:rsidP="0067648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8</w:t>
            </w: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be-BY"/>
              </w:rPr>
              <w:t xml:space="preserve">.1.1.2 </w:t>
            </w: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асүй</w:t>
            </w: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be-BY"/>
              </w:rPr>
              <w:t>дегі жиһазды атау, олардың қолданысын түсіну. Тазалық сақтау ережелерді орындау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3C70" w:rsidRPr="007F7684" w:rsidRDefault="00DD3C70" w:rsidP="0067648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9</w:t>
            </w: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be-BY"/>
              </w:rPr>
              <w:t>.1.1.2 қонақ жай бөлмедегі жиһазды атау, олардың қолданысын түсіну. Тазалық сақтау ережелерді орындау</w:t>
            </w:r>
          </w:p>
        </w:tc>
      </w:tr>
      <w:tr w:rsidR="00E77635" w:rsidRPr="00C446B6" w:rsidTr="00657103">
        <w:tc>
          <w:tcPr>
            <w:tcW w:w="127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77635" w:rsidRPr="007F7684" w:rsidRDefault="00E77635" w:rsidP="00E77635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ind w:left="360"/>
              <w:contextualSpacing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5" w:rsidRPr="007F7684" w:rsidRDefault="00E77635" w:rsidP="00E77635">
            <w:pPr>
              <w:widowControl w:val="0"/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5.1.1.3 дымқыл және құрғақ тазалау жасау (сыпыртқы, щетка, шүперек, шаңсорғыш көмегімен)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5" w:rsidRPr="007F7684" w:rsidRDefault="00E77635" w:rsidP="00E77635">
            <w:pPr>
              <w:widowControl w:val="0"/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6.1.1.3 дымқыл және құрғақ тазалау жасау (сыпыртқы, щетка, шүперек, шаңсорғыш көмегімен)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7635" w:rsidRPr="007F7684" w:rsidRDefault="00E77635" w:rsidP="00E77635">
            <w:pPr>
              <w:widowControl w:val="0"/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7.1.1.3 дымқыл және құрғақ тазалау жасау (сыпыртқы, щетка, шүперек, шаңсорғыш көмегімен)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35" w:rsidRPr="007F7684" w:rsidRDefault="00E77635" w:rsidP="00E77635">
            <w:pPr>
              <w:widowControl w:val="0"/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8.1.1.3 дымқыл және құрғақ тазалау жасау (сыпыртқы, щетка, шүперек, шаңсорғыш көмегімен)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35" w:rsidRPr="007F7684" w:rsidRDefault="00E77635" w:rsidP="00E77635">
            <w:pPr>
              <w:widowControl w:val="0"/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9.1.1.3 дымқыл және құрғақ тазалау жасау (сыпыртқы, щетка, шүперек, шаңсорғыш көмегімен)</w:t>
            </w:r>
          </w:p>
        </w:tc>
      </w:tr>
      <w:tr w:rsidR="00E77635" w:rsidRPr="00C446B6" w:rsidTr="00657103">
        <w:tc>
          <w:tcPr>
            <w:tcW w:w="127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77635" w:rsidRPr="007F7684" w:rsidRDefault="00E77635" w:rsidP="00E77635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ind w:left="360"/>
              <w:contextualSpacing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5" w:rsidRPr="007F7684" w:rsidRDefault="00E77635" w:rsidP="00E77635">
            <w:pPr>
              <w:widowControl w:val="0"/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5" w:rsidRPr="007F7684" w:rsidRDefault="00E77635" w:rsidP="00E77635">
            <w:pPr>
              <w:widowControl w:val="0"/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6.1.1.4 кілем, жұмсақ жиһазды тазалау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7635" w:rsidRPr="007F7684" w:rsidRDefault="00E77635" w:rsidP="00E77635">
            <w:pPr>
              <w:widowControl w:val="0"/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7.1.1.4 кілем, жұмсақ жиһазды тазалау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35" w:rsidRPr="007F7684" w:rsidRDefault="00E77635" w:rsidP="00E77635">
            <w:pPr>
              <w:widowControl w:val="0"/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8.1.1.4 кілем, жұмсақ жиһазды тазалау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35" w:rsidRPr="007F7684" w:rsidRDefault="00E77635" w:rsidP="00E77635">
            <w:pPr>
              <w:widowControl w:val="0"/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9.1.1.4 кілем, жұмсақ жиһазды тазалау, радиаторларды шаңсорғышпен тазалау</w:t>
            </w:r>
          </w:p>
        </w:tc>
      </w:tr>
      <w:tr w:rsidR="00E77635" w:rsidRPr="00C446B6" w:rsidTr="00657103">
        <w:tc>
          <w:tcPr>
            <w:tcW w:w="127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77635" w:rsidRPr="007F7684" w:rsidRDefault="00E77635" w:rsidP="00E77635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ind w:left="360"/>
              <w:contextualSpacing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5" w:rsidRPr="007F7684" w:rsidRDefault="00E77635" w:rsidP="00E77635">
            <w:pPr>
              <w:widowControl w:val="0"/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5" w:rsidRPr="007F7684" w:rsidRDefault="00E77635" w:rsidP="00E77635">
            <w:pPr>
              <w:widowControl w:val="0"/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7635" w:rsidRPr="007F7684" w:rsidRDefault="00E77635" w:rsidP="00E77635">
            <w:pPr>
              <w:widowControl w:val="0"/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7.1.1.5 еденді сумен жуып, айналарды сүрту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35" w:rsidRPr="007F7684" w:rsidRDefault="00E77635" w:rsidP="00E77635">
            <w:pPr>
              <w:widowControl w:val="0"/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8.1.1.5 еденді сумен жуып, айналарды сүрту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35" w:rsidRPr="007F7684" w:rsidRDefault="00E77635" w:rsidP="00E77635">
            <w:pPr>
              <w:widowControl w:val="0"/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9.1.1.5 еденді сумен жуып, айналарды және шкафтың терезелерің сүрту </w:t>
            </w:r>
          </w:p>
        </w:tc>
      </w:tr>
      <w:tr w:rsidR="00E77635" w:rsidRPr="00C446B6" w:rsidTr="00657103"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77635" w:rsidRPr="007F7684" w:rsidRDefault="00E77635" w:rsidP="00E77635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ind w:left="360"/>
              <w:contextualSpacing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5" w:rsidRPr="007F7684" w:rsidRDefault="00E77635" w:rsidP="00E77635">
            <w:pPr>
              <w:widowControl w:val="0"/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635" w:rsidRPr="007F7684" w:rsidRDefault="00E77635" w:rsidP="00E77635">
            <w:pPr>
              <w:widowControl w:val="0"/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77635" w:rsidRPr="007F7684" w:rsidRDefault="00E77635" w:rsidP="00E77635">
            <w:pPr>
              <w:widowControl w:val="0"/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35" w:rsidRPr="007F7684" w:rsidRDefault="00E77635" w:rsidP="00E77635">
            <w:pPr>
              <w:widowControl w:val="0"/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7635" w:rsidRPr="007F7684" w:rsidRDefault="00E77635" w:rsidP="00E77635">
            <w:pPr>
              <w:widowControl w:val="0"/>
              <w:suppressAutoHyphens/>
              <w:spacing w:after="0" w:line="240" w:lineRule="auto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9.1.1.6 пәтерді  қысқа дайындау, терезелерді жылыту</w:t>
            </w:r>
          </w:p>
        </w:tc>
      </w:tr>
      <w:tr w:rsidR="00387225" w:rsidRPr="00C446B6" w:rsidTr="00657103"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87225" w:rsidRPr="007F7684" w:rsidRDefault="00E37D16" w:rsidP="004D17D2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 xml:space="preserve">1.2 </w:t>
            </w:r>
            <w:r w:rsidR="00387225" w:rsidRPr="007F7684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Тұрмыстық заттарды</w:t>
            </w:r>
            <w:r w:rsidR="004D17D2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ң</w:t>
            </w:r>
            <w:r w:rsidR="00387225" w:rsidRPr="007F7684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 xml:space="preserve"> күт</w:t>
            </w:r>
            <w:r w:rsidR="004D17D2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імі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7225" w:rsidRPr="007F7684" w:rsidRDefault="00387225" w:rsidP="00657103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5.1.2.1 </w:t>
            </w:r>
            <w:r w:rsidR="00657103"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кірлерді жу</w:t>
            </w: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уға дайындау </w:t>
            </w: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</w:rPr>
              <w:t>(</w:t>
            </w: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кір заттарды себетке салу, жастықтысты, ақжаманы, сейсепті шешу</w:t>
            </w: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7225" w:rsidRPr="007F7684" w:rsidRDefault="00387225" w:rsidP="00B2415A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  <w:t xml:space="preserve">6.1.2.1 </w:t>
            </w:r>
            <w:r w:rsidR="00657103" w:rsidRPr="007F7684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т</w:t>
            </w: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өсек-орын тысын жаңа төсек салу, киімдерді шкафтың сөрелеріне жинау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657103" w:rsidP="00B2415A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7.1.2.1 т</w:t>
            </w:r>
            <w:r w:rsidR="00387225" w:rsidRPr="007F7684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өсек-орын күтуі (құрғату, қағу, желдету)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657103" w:rsidP="00B2415A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8.1.2.1 т</w:t>
            </w:r>
            <w:r w:rsidR="00387225" w:rsidRPr="007F7684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өсек-орын күтуі (құрғату, қағу, желдету)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657103" w:rsidP="00B2415A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9.1.2.1 т</w:t>
            </w:r>
            <w:r w:rsidR="00387225" w:rsidRPr="007F7684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өсек-орын күтуі (құрғату, қағу, желдету)</w:t>
            </w:r>
          </w:p>
        </w:tc>
      </w:tr>
      <w:tr w:rsidR="00387225" w:rsidRPr="00C446B6" w:rsidTr="00657103"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87225" w:rsidRPr="007F7684" w:rsidRDefault="00387225" w:rsidP="00347FDA">
            <w:pPr>
              <w:widowControl w:val="0"/>
              <w:numPr>
                <w:ilvl w:val="1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7225" w:rsidRPr="007F7684" w:rsidRDefault="00387225" w:rsidP="00347FDA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5.1.2.2 қоқыс шығару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7225" w:rsidRPr="007F7684" w:rsidRDefault="00387225" w:rsidP="00347FDA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6.1.2.2 қоқыс шығару</w:t>
            </w:r>
            <w:r w:rsidR="00657103"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; қоқыс құбырын қолдану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387225" w:rsidP="00347FDA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7.1.2.2 қоқыс шығару</w:t>
            </w:r>
            <w:r w:rsidR="00657103"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; қоқыс құбырын қолдану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387225" w:rsidP="00347FDA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8.1.2.2 қоқыс шығару</w:t>
            </w:r>
            <w:r w:rsidR="00657103"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; қоқыс құбырын қолдану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387225" w:rsidP="00347FDA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9.1.2.2 қоқыс шығару</w:t>
            </w:r>
            <w:r w:rsidR="00657103"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; қоқыс құбырын қолдану</w:t>
            </w:r>
          </w:p>
        </w:tc>
      </w:tr>
      <w:tr w:rsidR="00387225" w:rsidRPr="00C446B6" w:rsidTr="00657103"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87225" w:rsidRPr="007F7684" w:rsidRDefault="00387225" w:rsidP="00347FDA">
            <w:pPr>
              <w:widowControl w:val="0"/>
              <w:numPr>
                <w:ilvl w:val="1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7225" w:rsidRPr="007F7684" w:rsidRDefault="00387225" w:rsidP="00E37D16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5.1.2.3</w:t>
            </w:r>
            <w:r w:rsidR="00E37D16"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 </w:t>
            </w:r>
            <w:r w:rsidRPr="007F7684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азық-түлікті тоңазытқышта сақтау үшін контейнерді пайдалану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7225" w:rsidRPr="007F7684" w:rsidRDefault="00387225" w:rsidP="00E37D16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6.1.2.3 </w:t>
            </w:r>
            <w:r w:rsidRPr="007F7684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азық-түлікті тоңазытқышта сақтау үшін контейнерді пайдалану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387225" w:rsidP="00E37D16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7.1.2.3 </w:t>
            </w:r>
            <w:r w:rsidRPr="007F7684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азық-түлікті тоңазытқышта сақтау үшін контейнерді пайдалану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387225" w:rsidP="00E37D16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8.1.2.3 </w:t>
            </w:r>
            <w:r w:rsidRPr="007F7684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азық-түлікті тоңазытқышта сақтау үшін контейнерді пайдалану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387225" w:rsidP="00E37D16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9.1.2.3 </w:t>
            </w:r>
            <w:r w:rsidRPr="007F7684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азық-түлікті тоңазытқышта сақтау үшін контейнерді пайдалану</w:t>
            </w:r>
          </w:p>
        </w:tc>
      </w:tr>
      <w:tr w:rsidR="00387225" w:rsidRPr="00C446B6" w:rsidTr="00657103"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87225" w:rsidRPr="007F7684" w:rsidRDefault="00387225" w:rsidP="00347FDA">
            <w:pPr>
              <w:widowControl w:val="0"/>
              <w:numPr>
                <w:ilvl w:val="1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7225" w:rsidRPr="007F7684" w:rsidRDefault="00387225" w:rsidP="00E37D16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5.1.2.4 </w:t>
            </w:r>
            <w:r w:rsidRPr="007F7684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жеміс-жидекті жақсылап жуу, пісірілген көкөністерді тазалау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7225" w:rsidRPr="007F7684" w:rsidRDefault="00387225" w:rsidP="00E37D16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6.1.2.4 </w:t>
            </w:r>
            <w:r w:rsidRPr="007F7684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жеміс-жидекті жақсылап жуу, пісірілген көкөністерді тазалау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387225" w:rsidP="00E37D16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7.1.2.4 </w:t>
            </w:r>
            <w:r w:rsidRPr="007F7684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жеміс-жидекті жақсылап жуу, шикі көкөністерді тазалау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387225" w:rsidP="00E37D16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8.1.2.4 </w:t>
            </w:r>
            <w:r w:rsidRPr="007F7684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жеміс-жидекті жақсылап жуу, шикі көкөністерді тазалау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387225" w:rsidP="00E37D16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9.1.2.4 </w:t>
            </w:r>
            <w:r w:rsidRPr="007F7684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жеміс-жидекті жақсылап жуу, шикі көкөністерді тазалау</w:t>
            </w:r>
          </w:p>
        </w:tc>
      </w:tr>
      <w:tr w:rsidR="00387225" w:rsidRPr="00C446B6" w:rsidTr="00657103"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87225" w:rsidRPr="007F7684" w:rsidRDefault="00387225" w:rsidP="00701CF1">
            <w:pPr>
              <w:widowControl w:val="0"/>
              <w:numPr>
                <w:ilvl w:val="1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7225" w:rsidRPr="007F7684" w:rsidRDefault="00387225" w:rsidP="00E37D16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5.1.2.5 </w:t>
            </w:r>
            <w:r w:rsidRPr="007F7684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устөлде қалған қоқымдарды сүрту, ыдыстарды қалдықтардаң тазалау, ыдысты жууға дайындау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7225" w:rsidRPr="007F7684" w:rsidRDefault="00387225" w:rsidP="00E37D16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6.1.2.5 </w:t>
            </w:r>
            <w:r w:rsidRPr="007F7684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устөлде қалған қоқымдарды сүрту, ыдыстарды қалдықтардаң тазалау, ыдысты жууға дайындау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387225" w:rsidP="00E37D16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7.1.2.5 </w:t>
            </w:r>
            <w:r w:rsidRPr="007F7684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устөлде қалған қоқымдарды сүрту, ыдыстарды қалдықтардаң тазалау, ыдысты жууға дайындау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387225" w:rsidP="00E37D16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8.1.2.5 </w:t>
            </w:r>
            <w:r w:rsidRPr="007F7684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устөлде қалған қоқымдарды сүрту, ыдыстарды қалдықтардаң тазалау, ыдысты жууға дайындау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387225" w:rsidP="00E37D16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9.1.2.5 </w:t>
            </w:r>
            <w:r w:rsidRPr="007F7684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устөлде қалған қоқымдарды сүрту, ыдыстарды қалдықтардаң тазалау, ыдысты жууға дайындау</w:t>
            </w:r>
          </w:p>
        </w:tc>
      </w:tr>
      <w:tr w:rsidR="00387225" w:rsidRPr="00C446B6" w:rsidTr="00657103"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87225" w:rsidRPr="007F7684" w:rsidRDefault="00387225" w:rsidP="00701CF1">
            <w:pPr>
              <w:widowControl w:val="0"/>
              <w:numPr>
                <w:ilvl w:val="1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7225" w:rsidRPr="007F7684" w:rsidRDefault="00387225" w:rsidP="00701CF1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5.1.2.6 шай ішетін ыдысты жуып сүрту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7225" w:rsidRPr="007F7684" w:rsidRDefault="00387225" w:rsidP="00701CF1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5.1.2.6 шай ішетін ыдысты жуып сүрту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387225" w:rsidP="00701CF1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5.1.2.6 шай ішетін ыдысты жуып сүрту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387225" w:rsidP="00701CF1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5.1.2.6 шай ішетін ыдысты жуып сүрту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387225" w:rsidP="00701CF1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5.1.2.6 шай ішетін ыдысты жуып сүрту</w:t>
            </w:r>
          </w:p>
        </w:tc>
      </w:tr>
      <w:tr w:rsidR="00387225" w:rsidRPr="007F7684" w:rsidTr="00657103"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87225" w:rsidRPr="007F7684" w:rsidRDefault="00387225" w:rsidP="00701CF1">
            <w:pPr>
              <w:widowControl w:val="0"/>
              <w:numPr>
                <w:ilvl w:val="1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7225" w:rsidRPr="007F7684" w:rsidRDefault="00387225" w:rsidP="00701CF1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5.1.2.7 қасық, шанышқы, пышақтарды жуу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7225" w:rsidRPr="007F7684" w:rsidRDefault="00387225" w:rsidP="00701CF1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6.1.2.7 қасық, шанышқы, пышақтарды жуу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387225" w:rsidP="00701CF1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7.1.2.7 қасық, шанышқы, пышақтарды жуу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387225" w:rsidP="00701CF1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8.1.2.7 қасық, шанышқы, пышақтарды жуу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387225" w:rsidP="00701CF1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9.1.2.7 қасық, шанышқы, пышақтарды жуу</w:t>
            </w:r>
          </w:p>
        </w:tc>
      </w:tr>
      <w:tr w:rsidR="00387225" w:rsidRPr="007F7684" w:rsidTr="00657103"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87225" w:rsidRPr="007F7684" w:rsidRDefault="00387225" w:rsidP="00701CF1">
            <w:pPr>
              <w:widowControl w:val="0"/>
              <w:numPr>
                <w:ilvl w:val="1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7225" w:rsidRPr="007F7684" w:rsidRDefault="00387225" w:rsidP="00701CF1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7225" w:rsidRPr="007F7684" w:rsidRDefault="00387225" w:rsidP="00701CF1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387225" w:rsidP="00701CF1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387225" w:rsidP="00701CF1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8.1.2.8 терезе алдын, газ плитасын, тоғазытқышты жуғыш затпен жуып сүрту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387225" w:rsidP="00701CF1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9.1.2.8 сковородканы жуу</w:t>
            </w:r>
          </w:p>
        </w:tc>
      </w:tr>
      <w:tr w:rsidR="00387225" w:rsidRPr="00C446B6" w:rsidTr="00657103"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387225" w:rsidP="001A324A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387225" w:rsidP="00701CF1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387225" w:rsidP="00701CF1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387225" w:rsidP="00701CF1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387225" w:rsidP="00701CF1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387225" w:rsidP="00701CF1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9.1.2.9 жуғыш </w:t>
            </w: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>затпен раковинаны тазалау, жуғыш заттарды пайдаланған кезде қауыпсыздық ережелерді сақтау</w:t>
            </w:r>
          </w:p>
        </w:tc>
      </w:tr>
    </w:tbl>
    <w:p w:rsidR="00171D28" w:rsidRPr="007F7684" w:rsidRDefault="00171D28" w:rsidP="00171D28">
      <w:pPr>
        <w:widowControl w:val="0"/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:lang w:val="kk-KZ"/>
        </w:rPr>
      </w:pPr>
    </w:p>
    <w:p w:rsidR="00171D28" w:rsidRPr="007F7684" w:rsidRDefault="00171D28" w:rsidP="00171D28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val="kk-KZ"/>
        </w:rPr>
      </w:pPr>
      <w:r w:rsidRPr="007F7684">
        <w:rPr>
          <w:rFonts w:ascii="Times New Roman" w:hAnsi="Times New Roman"/>
          <w:kern w:val="2"/>
          <w:sz w:val="28"/>
          <w:szCs w:val="28"/>
          <w:lang w:val="kk-KZ"/>
        </w:rPr>
        <w:t>2) «</w:t>
      </w:r>
      <w:r w:rsidR="00387225" w:rsidRPr="007F7684">
        <w:rPr>
          <w:rFonts w:ascii="Times New Roman" w:hAnsi="Times New Roman"/>
          <w:kern w:val="2"/>
          <w:sz w:val="28"/>
          <w:szCs w:val="28"/>
          <w:lang w:val="kk-KZ"/>
        </w:rPr>
        <w:t>Киім</w:t>
      </w:r>
      <w:r w:rsidR="00D5542C">
        <w:rPr>
          <w:rFonts w:ascii="Times New Roman" w:hAnsi="Times New Roman"/>
          <w:kern w:val="2"/>
          <w:sz w:val="28"/>
          <w:szCs w:val="28"/>
          <w:lang w:val="kk-KZ"/>
        </w:rPr>
        <w:t xml:space="preserve"> </w:t>
      </w:r>
      <w:r w:rsidR="00387225" w:rsidRPr="007F7684">
        <w:rPr>
          <w:rFonts w:ascii="Times New Roman" w:hAnsi="Times New Roman"/>
          <w:kern w:val="2"/>
          <w:sz w:val="28"/>
          <w:szCs w:val="28"/>
          <w:lang w:val="kk-KZ"/>
        </w:rPr>
        <w:t>мен аяқ кимд</w:t>
      </w:r>
      <w:r w:rsidR="00D5542C">
        <w:rPr>
          <w:rFonts w:ascii="Times New Roman" w:hAnsi="Times New Roman"/>
          <w:kern w:val="2"/>
          <w:sz w:val="28"/>
          <w:szCs w:val="28"/>
          <w:lang w:val="kk-KZ"/>
        </w:rPr>
        <w:t>ер</w:t>
      </w:r>
      <w:r w:rsidR="00387225" w:rsidRPr="007F7684">
        <w:rPr>
          <w:rFonts w:ascii="Times New Roman" w:hAnsi="Times New Roman"/>
          <w:kern w:val="2"/>
          <w:sz w:val="28"/>
          <w:szCs w:val="28"/>
          <w:lang w:val="kk-KZ"/>
        </w:rPr>
        <w:t xml:space="preserve"> күт</w:t>
      </w:r>
      <w:r w:rsidR="00D5542C">
        <w:rPr>
          <w:rFonts w:ascii="Times New Roman" w:hAnsi="Times New Roman"/>
          <w:kern w:val="2"/>
          <w:sz w:val="28"/>
          <w:szCs w:val="28"/>
          <w:lang w:val="kk-KZ"/>
        </w:rPr>
        <w:t>імі</w:t>
      </w:r>
      <w:r w:rsidRPr="007F7684">
        <w:rPr>
          <w:rFonts w:ascii="Times New Roman" w:hAnsi="Times New Roman"/>
          <w:kern w:val="2"/>
          <w:sz w:val="28"/>
          <w:szCs w:val="28"/>
          <w:lang w:val="kk-KZ"/>
        </w:rPr>
        <w:t>»:</w:t>
      </w:r>
    </w:p>
    <w:p w:rsidR="00171D28" w:rsidRPr="007F7684" w:rsidRDefault="00AC652F" w:rsidP="00171D28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val="kk-KZ"/>
        </w:rPr>
      </w:pPr>
      <w:r w:rsidRPr="007F7684">
        <w:rPr>
          <w:rFonts w:ascii="Times New Roman" w:hAnsi="Times New Roman"/>
          <w:kern w:val="2"/>
          <w:sz w:val="28"/>
          <w:szCs w:val="28"/>
          <w:lang w:val="kk-KZ"/>
        </w:rPr>
        <w:t>2</w:t>
      </w:r>
      <w:r w:rsidR="00865708" w:rsidRPr="007F7684">
        <w:rPr>
          <w:rFonts w:ascii="Times New Roman" w:hAnsi="Times New Roman"/>
          <w:kern w:val="2"/>
          <w:sz w:val="28"/>
          <w:szCs w:val="28"/>
          <w:lang w:val="kk-KZ"/>
        </w:rPr>
        <w:t>-кесте</w:t>
      </w:r>
    </w:p>
    <w:p w:rsidR="00657103" w:rsidRPr="007F7684" w:rsidRDefault="00657103" w:rsidP="00171D28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77"/>
        <w:gridCol w:w="1600"/>
        <w:gridCol w:w="1701"/>
        <w:gridCol w:w="1701"/>
        <w:gridCol w:w="1559"/>
        <w:gridCol w:w="1701"/>
      </w:tblGrid>
      <w:tr w:rsidR="00387225" w:rsidRPr="007F7684" w:rsidTr="00657103">
        <w:trPr>
          <w:trHeight w:val="286"/>
        </w:trPr>
        <w:tc>
          <w:tcPr>
            <w:tcW w:w="1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7225" w:rsidRPr="007F7684" w:rsidRDefault="00387225" w:rsidP="00865708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hAnsi="Times New Roman"/>
                <w:bCs/>
                <w:kern w:val="2"/>
                <w:sz w:val="28"/>
                <w:szCs w:val="28"/>
                <w:lang w:val="kk-KZ" w:eastAsia="en-US"/>
              </w:rPr>
              <w:t>Бөлім</w:t>
            </w:r>
            <w:r w:rsidR="00F92FA2" w:rsidRPr="007F7684">
              <w:rPr>
                <w:rFonts w:ascii="Times New Roman" w:hAnsi="Times New Roman"/>
                <w:bCs/>
                <w:kern w:val="2"/>
                <w:sz w:val="28"/>
                <w:szCs w:val="28"/>
                <w:lang w:val="kk-KZ" w:eastAsia="en-US"/>
              </w:rPr>
              <w:t>ше</w:t>
            </w:r>
          </w:p>
        </w:tc>
        <w:tc>
          <w:tcPr>
            <w:tcW w:w="8262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87225" w:rsidRPr="007F7684" w:rsidRDefault="00F92FA2" w:rsidP="00865708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Оқыту мақсаттары</w:t>
            </w:r>
          </w:p>
        </w:tc>
      </w:tr>
      <w:tr w:rsidR="000F5904" w:rsidRPr="007F7684" w:rsidTr="00657103">
        <w:tc>
          <w:tcPr>
            <w:tcW w:w="13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87225" w:rsidRPr="007F7684" w:rsidRDefault="00387225" w:rsidP="00387225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387225" w:rsidP="0038722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</w:rPr>
              <w:t>5</w:t>
            </w: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-сынып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387225" w:rsidP="0038722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</w:rPr>
              <w:t>6</w:t>
            </w: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-сынып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387225" w:rsidP="0038722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</w:rPr>
              <w:t>7</w:t>
            </w: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-сынып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387225" w:rsidP="0038722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</w:rPr>
              <w:t>8</w:t>
            </w: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-сынып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225" w:rsidRPr="007F7684" w:rsidRDefault="00387225" w:rsidP="00387225">
            <w:pPr>
              <w:widowControl w:val="0"/>
              <w:suppressAutoHyphens/>
              <w:spacing w:after="0" w:line="240" w:lineRule="auto"/>
              <w:ind w:hanging="100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</w:rPr>
              <w:t>9</w:t>
            </w: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-сынып</w:t>
            </w:r>
          </w:p>
        </w:tc>
      </w:tr>
      <w:tr w:rsidR="009003C1" w:rsidRPr="007F7684" w:rsidTr="00657103">
        <w:trPr>
          <w:trHeight w:val="416"/>
        </w:trPr>
        <w:tc>
          <w:tcPr>
            <w:tcW w:w="13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003C1" w:rsidRPr="007F7684" w:rsidRDefault="009003C1" w:rsidP="00D5542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</w:rPr>
              <w:t xml:space="preserve">2.1 </w:t>
            </w:r>
            <w:r w:rsidR="008239BA" w:rsidRPr="007F7684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Киім</w:t>
            </w:r>
            <w:r w:rsidR="00D5542C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 xml:space="preserve"> заттарының </w:t>
            </w:r>
            <w:r w:rsidR="008239BA" w:rsidRPr="007F7684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күт</w:t>
            </w:r>
            <w:r w:rsidR="00D5542C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імі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3C1" w:rsidRPr="007F7684" w:rsidRDefault="009003C1" w:rsidP="00BC4BB5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5.2.1.1 сыртқы киімді щеткамен тазалау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3C1" w:rsidRPr="007F7684" w:rsidRDefault="009003C1" w:rsidP="00BC4BB5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6.2.1.1 сыртқы киімді щеткамен тазалау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3C1" w:rsidRPr="007F7684" w:rsidRDefault="009003C1" w:rsidP="00BC4BB5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7.2.1.1 сыртқы киімді щеткамен тазалау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3C1" w:rsidRPr="007F7684" w:rsidRDefault="009003C1" w:rsidP="00BC4BB5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8.2.1.1 сыртқы киімді щеткамен тазалау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3C1" w:rsidRPr="007F7684" w:rsidRDefault="009003C1" w:rsidP="00BC4BB5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9.2.1.1 сыртқы киімді щеткамен тазалау</w:t>
            </w:r>
          </w:p>
        </w:tc>
      </w:tr>
      <w:tr w:rsidR="009003C1" w:rsidRPr="00C446B6" w:rsidTr="00657103">
        <w:trPr>
          <w:trHeight w:val="983"/>
        </w:trPr>
        <w:tc>
          <w:tcPr>
            <w:tcW w:w="13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03C1" w:rsidRPr="007F7684" w:rsidRDefault="009003C1" w:rsidP="000F590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3C1" w:rsidRPr="007F7684" w:rsidRDefault="009003C1" w:rsidP="000F5904">
            <w:pPr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5.2.1.2 түсіп қалған түймені орнына тігу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3C1" w:rsidRPr="007F7684" w:rsidRDefault="009003C1" w:rsidP="000F5904">
            <w:pPr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6.2.1.2 сыртқы киімді жыл мезгілдеріне дайындау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3C1" w:rsidRPr="007F7684" w:rsidRDefault="009003C1" w:rsidP="000F5904">
            <w:pPr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7.2.1.2 сыртқы киімді жыл мезгілдеріне дайындау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3C1" w:rsidRPr="007F7684" w:rsidRDefault="009003C1" w:rsidP="000F5904">
            <w:pPr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8.2.1.2 сыртқы киімді жыл мезгілдеріне дайындау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3C1" w:rsidRPr="007F7684" w:rsidRDefault="009003C1" w:rsidP="000F5904">
            <w:pPr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9.2.1.2 сыртқы киімді жыл мезгілдеріне дайындау</w:t>
            </w:r>
          </w:p>
        </w:tc>
      </w:tr>
      <w:tr w:rsidR="009003C1" w:rsidRPr="00C446B6" w:rsidTr="00657103">
        <w:trPr>
          <w:trHeight w:val="983"/>
        </w:trPr>
        <w:tc>
          <w:tcPr>
            <w:tcW w:w="13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03C1" w:rsidRPr="007F7684" w:rsidRDefault="009003C1" w:rsidP="000F590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3C1" w:rsidRPr="007F7684" w:rsidRDefault="009003C1" w:rsidP="000F5904">
            <w:pPr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3C1" w:rsidRPr="007F7684" w:rsidRDefault="009003C1" w:rsidP="000F5904">
            <w:pPr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6.2.1.3 жуғыш заттардың аттарын біліп айту – сабын, кір жуатын ұнтақ, гель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3C1" w:rsidRPr="007F7684" w:rsidRDefault="009003C1" w:rsidP="000F5904">
            <w:pPr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7.2.1.3 жуғыш заттардың аттарын біліп айту – сабын, кір жуатын ұнтақ, гель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3C1" w:rsidRPr="007F7684" w:rsidRDefault="009003C1" w:rsidP="000F5904">
            <w:pPr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8.2.1.3 жуғыш заттардың аттарын біліп айту – сабын, кір жуатын ұнтақ, гель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3C1" w:rsidRPr="007F7684" w:rsidRDefault="009003C1" w:rsidP="000F5904">
            <w:pPr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9.2.1.3 жуғыш заттардың аттарын біліп айту – сабын, кір жуатын ұнтақ, гель</w:t>
            </w:r>
          </w:p>
        </w:tc>
      </w:tr>
      <w:tr w:rsidR="009003C1" w:rsidRPr="00C446B6" w:rsidTr="007F7684">
        <w:trPr>
          <w:trHeight w:val="77"/>
        </w:trPr>
        <w:tc>
          <w:tcPr>
            <w:tcW w:w="13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03C1" w:rsidRPr="007F7684" w:rsidRDefault="009003C1" w:rsidP="000F590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3C1" w:rsidRPr="007F7684" w:rsidRDefault="009003C1" w:rsidP="000F5904">
            <w:pPr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3C1" w:rsidRPr="007F7684" w:rsidRDefault="009003C1" w:rsidP="000F5904">
            <w:pPr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6.2.1.4 жуғыш заттарды қолданатың ережелерді сақтау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3C1" w:rsidRPr="007F7684" w:rsidRDefault="009003C1" w:rsidP="000F5904">
            <w:pPr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7.2.1.4 жуғыш заттарды қолданатың ережелерді сақтау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3C1" w:rsidRPr="007F7684" w:rsidRDefault="009003C1" w:rsidP="000F5904">
            <w:pPr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 xml:space="preserve">8.2.1.4 жуғыш заттарды қолданатың ережелерді </w:t>
            </w: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lastRenderedPageBreak/>
              <w:t>сақтау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3C1" w:rsidRPr="007F7684" w:rsidRDefault="009003C1" w:rsidP="000F5904">
            <w:pPr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lastRenderedPageBreak/>
              <w:t>9.2.1.4 жуғыш заттарды қолданатың ережелерді сақтау</w:t>
            </w:r>
          </w:p>
        </w:tc>
      </w:tr>
      <w:tr w:rsidR="009003C1" w:rsidRPr="007F7684" w:rsidTr="00657103">
        <w:trPr>
          <w:trHeight w:val="983"/>
        </w:trPr>
        <w:tc>
          <w:tcPr>
            <w:tcW w:w="13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03C1" w:rsidRPr="007F7684" w:rsidRDefault="009003C1" w:rsidP="009003C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3C1" w:rsidRPr="007F7684" w:rsidRDefault="009003C1" w:rsidP="009003C1">
            <w:pPr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3C1" w:rsidRPr="007F7684" w:rsidRDefault="009003C1" w:rsidP="009003C1">
            <w:pPr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6.2.1.5 шағын киімдерді (нәски, қол орамалды) қолмен жуу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3C1" w:rsidRPr="007F7684" w:rsidRDefault="009003C1" w:rsidP="009003C1">
            <w:pPr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7.2.1.5 іші киіді қолмен жуу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3C1" w:rsidRPr="007F7684" w:rsidRDefault="009003C1" w:rsidP="009003C1">
            <w:pPr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8.2.1.5 киімдердің шағын жөндеу жасау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3C1" w:rsidRPr="007F7684" w:rsidRDefault="009003C1" w:rsidP="009003C1">
            <w:pPr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9.2.1.5 киімдердің шағын жөндеу жасау</w:t>
            </w:r>
          </w:p>
        </w:tc>
      </w:tr>
      <w:tr w:rsidR="009003C1" w:rsidRPr="00C446B6" w:rsidTr="00657103">
        <w:trPr>
          <w:trHeight w:val="983"/>
        </w:trPr>
        <w:tc>
          <w:tcPr>
            <w:tcW w:w="13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003C1" w:rsidRPr="007F7684" w:rsidRDefault="009003C1" w:rsidP="009003C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3C1" w:rsidRPr="007F7684" w:rsidRDefault="009003C1" w:rsidP="009003C1">
            <w:pPr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3C1" w:rsidRPr="007F7684" w:rsidRDefault="009003C1" w:rsidP="009003C1">
            <w:pPr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3C1" w:rsidRPr="007F7684" w:rsidRDefault="009003C1" w:rsidP="009003C1">
            <w:pPr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7.2.1.6 трикотаж заттарды жуу ережесін сақтау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3C1" w:rsidRPr="007F7684" w:rsidRDefault="009003C1" w:rsidP="009003C1">
            <w:pPr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8.2.1.6 жүннен жасалған заттарды жуу ережесін сақтау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3C1" w:rsidRPr="007F7684" w:rsidRDefault="009003C1" w:rsidP="009003C1">
            <w:pPr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9.2.1.6 кір жуғыш машинамен мақтадан тігілген киімдерді жуу</w:t>
            </w:r>
          </w:p>
        </w:tc>
      </w:tr>
      <w:tr w:rsidR="00EC6666" w:rsidRPr="00C446B6" w:rsidTr="00657103">
        <w:trPr>
          <w:trHeight w:val="1840"/>
        </w:trPr>
        <w:tc>
          <w:tcPr>
            <w:tcW w:w="13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C6666" w:rsidRPr="007F7684" w:rsidRDefault="00EC6666" w:rsidP="00EC666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6666" w:rsidRPr="007F7684" w:rsidRDefault="00EC6666" w:rsidP="00EC6666">
            <w:pPr>
              <w:rPr>
                <w:rFonts w:ascii="Times New Roman" w:eastAsia="Arial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6666" w:rsidRPr="007F7684" w:rsidRDefault="00EC6666" w:rsidP="00EC6666">
            <w:pPr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6666" w:rsidRPr="007F7684" w:rsidRDefault="00EC6666" w:rsidP="00EC6666">
            <w:pPr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7.2.1.7 қауіпсіздік ережелерін сақтап шағын киімдерді үтіктеу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6666" w:rsidRPr="007F7684" w:rsidRDefault="00EC6666" w:rsidP="00EC6666">
            <w:pPr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8.2.1.7 блузка, жейде, шалбарларды  үтіктеу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6666" w:rsidRPr="007F7684" w:rsidRDefault="00EC6666" w:rsidP="00EC6666">
            <w:pPr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9.2.1.7 мақтадан тігілген ікі киім, төсек-орын тысын үтіктеу</w:t>
            </w:r>
          </w:p>
        </w:tc>
      </w:tr>
      <w:tr w:rsidR="000E5C7A" w:rsidRPr="007F7684" w:rsidTr="00657103">
        <w:tc>
          <w:tcPr>
            <w:tcW w:w="13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E5C7A" w:rsidRPr="007F7684" w:rsidRDefault="000E5C7A" w:rsidP="00EE713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</w:rPr>
              <w:t>2.2</w:t>
            </w:r>
            <w:r w:rsidR="008239BA" w:rsidRPr="007F7684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 xml:space="preserve"> Аяқ киім күт</w:t>
            </w:r>
            <w:r w:rsidR="00EE713A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імі</w:t>
            </w:r>
            <w:r w:rsidR="008239BA" w:rsidRPr="007F7684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C7A" w:rsidRPr="007F7684" w:rsidRDefault="008239BA" w:rsidP="000E5C7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5.2.2.1 </w:t>
            </w:r>
            <w:r w:rsidR="000E5C7A"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аяқ киім түрлерін ажырату білу (үйге арналған аяқ киім, далаға киетін аяқ киім)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C7A" w:rsidRPr="007F7684" w:rsidRDefault="008239BA" w:rsidP="000E5C7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6.2.2.1 </w:t>
            </w:r>
            <w:r w:rsidR="000E5C7A"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аяқ киім түрлерін мезгіл бойынша ажырату білу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C7A" w:rsidRPr="007F7684" w:rsidRDefault="008239BA" w:rsidP="000E5C7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7.2.2.1</w:t>
            </w:r>
            <w:r w:rsidR="000E5C7A"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 аяқ киім түрлерін мезгіл бойынша ажырату білу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C7A" w:rsidRPr="007F7684" w:rsidRDefault="008239BA" w:rsidP="000E5C7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8.2.2.1</w:t>
            </w:r>
            <w:r w:rsidR="000E5C7A"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 аяқ киім түрлерін мезгіл бойынша ажырату білу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C7A" w:rsidRPr="007F7684" w:rsidRDefault="008239BA" w:rsidP="000E5C7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9.2.2.1</w:t>
            </w:r>
            <w:r w:rsidR="000E5C7A"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 аяқ киім түрлерін мезгіл бойынша ажырату білу </w:t>
            </w:r>
          </w:p>
        </w:tc>
      </w:tr>
      <w:tr w:rsidR="000E5C7A" w:rsidRPr="00C446B6" w:rsidTr="00657103">
        <w:tc>
          <w:tcPr>
            <w:tcW w:w="13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E5C7A" w:rsidRPr="007F7684" w:rsidRDefault="000E5C7A" w:rsidP="000E5C7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C7A" w:rsidRPr="007F7684" w:rsidRDefault="000E5C7A" w:rsidP="000E5C7A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5.2.2.2 былғары аяқ киімді күту, су тиген аяқ киімді құрғату, құрғақ аяқ киімді сүрту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C7A" w:rsidRPr="007F7684" w:rsidRDefault="000E5C7A" w:rsidP="000E5C7A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6.2.2.2 турлі түсті аяқ киімге қарап крем таңдау білу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C7A" w:rsidRPr="007F7684" w:rsidRDefault="000E5C7A" w:rsidP="000E5C7A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7.2.2.2 турлі түсті аяқ киімге қарап крем таңдау білу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C7A" w:rsidRPr="007F7684" w:rsidRDefault="000E5C7A" w:rsidP="000E5C7A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8.2.2.2 турлі түсті аяқ киімге қарап крем таңдау білу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C7A" w:rsidRPr="007F7684" w:rsidRDefault="000E5C7A" w:rsidP="000E5C7A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9.2.2.2 турлі түсті аяқ киімге қарап крем таңдау білу</w:t>
            </w:r>
          </w:p>
        </w:tc>
      </w:tr>
      <w:tr w:rsidR="000E5C7A" w:rsidRPr="00C446B6" w:rsidTr="00657103">
        <w:tc>
          <w:tcPr>
            <w:tcW w:w="13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E5C7A" w:rsidRPr="007F7684" w:rsidRDefault="000E5C7A" w:rsidP="000E5C7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C7A" w:rsidRPr="007F7684" w:rsidRDefault="000E5C7A" w:rsidP="000E5C7A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5.2.2.3 резеңке аяқ </w:t>
            </w: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>кіимді күту, құрғату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C7A" w:rsidRPr="007F7684" w:rsidRDefault="008239BA" w:rsidP="000E5C7A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 xml:space="preserve">6.2.2.3 былғары </w:t>
            </w: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>аяқ</w:t>
            </w:r>
            <w:r w:rsidR="000E5C7A"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 киімді щеткамен крем жағып тазалау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C7A" w:rsidRPr="007F7684" w:rsidRDefault="000E5C7A" w:rsidP="000E5C7A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 xml:space="preserve">7.2.2.3 былғары </w:t>
            </w: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>аяқ  киімді щеткамен крем жағып тазалау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C7A" w:rsidRPr="007F7684" w:rsidRDefault="000E5C7A" w:rsidP="000E5C7A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 xml:space="preserve">8.2.2.3 былғары </w:t>
            </w: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>аяқ  киімді щеткамен крем жағып тазалау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5C7A" w:rsidRPr="007F7684" w:rsidRDefault="008239BA" w:rsidP="000E5C7A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 xml:space="preserve">9.2.2.3 былғары </w:t>
            </w: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lastRenderedPageBreak/>
              <w:t>аяқ</w:t>
            </w:r>
            <w:r w:rsidR="000E5C7A"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 xml:space="preserve"> киімді щеткамен крем жағып тазалау</w:t>
            </w:r>
          </w:p>
        </w:tc>
      </w:tr>
      <w:tr w:rsidR="002F0359" w:rsidRPr="00C446B6" w:rsidTr="00657103">
        <w:tc>
          <w:tcPr>
            <w:tcW w:w="137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F0359" w:rsidRPr="007F7684" w:rsidRDefault="002F0359" w:rsidP="002F03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359" w:rsidRPr="007F7684" w:rsidRDefault="002F0359" w:rsidP="002F035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5.2.2.4 тазаланған аяқ киімді мезгілдерге қарап қорапта сақтау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359" w:rsidRPr="007F7684" w:rsidRDefault="002F0359" w:rsidP="002F035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6.2.2.4 тазаланған аяқ киімді мезгілдерге қарап қорапта сақтау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359" w:rsidRPr="007F7684" w:rsidRDefault="002F0359" w:rsidP="002F035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7.2.2.4 тазаланған аяқ киімді мезгілдерге қарап қорапта сақтау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359" w:rsidRPr="007F7684" w:rsidRDefault="002F0359" w:rsidP="002F035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8.2.2.4 тазаланған аяқ киімді мезгілдерге қарап қорапта сақтау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359" w:rsidRPr="007F7684" w:rsidRDefault="002F0359" w:rsidP="002F035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9.2.2.4 тазаланған аяқ киімді мезгілдерге қарап қорапта сақтау</w:t>
            </w:r>
          </w:p>
        </w:tc>
      </w:tr>
      <w:tr w:rsidR="002F0359" w:rsidRPr="00C446B6" w:rsidTr="00657103">
        <w:tc>
          <w:tcPr>
            <w:tcW w:w="13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0359" w:rsidRPr="007F7684" w:rsidRDefault="002F0359" w:rsidP="002F03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359" w:rsidRPr="007F7684" w:rsidRDefault="002F0359" w:rsidP="002F035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359" w:rsidRPr="007F7684" w:rsidRDefault="002F0359" w:rsidP="002F035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359" w:rsidRPr="007F7684" w:rsidRDefault="002F0359" w:rsidP="002F035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7.2.2.5 бас киімді күту, щкафта киім сақтау ережесін сақтау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359" w:rsidRPr="007F7684" w:rsidRDefault="002F0359" w:rsidP="002F035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8.2.2.5 қысқы аяқ киімді күту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359" w:rsidRPr="007F7684" w:rsidRDefault="002F0359" w:rsidP="002F0359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9.2.2.5 бас киімді күту, щкафта киім сақтау ережесін сақтау</w:t>
            </w:r>
          </w:p>
        </w:tc>
      </w:tr>
    </w:tbl>
    <w:p w:rsidR="00171D28" w:rsidRPr="007F7684" w:rsidRDefault="00171D28" w:rsidP="00171D28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val="be-BY"/>
        </w:rPr>
      </w:pPr>
    </w:p>
    <w:p w:rsidR="00171D28" w:rsidRPr="007F7684" w:rsidRDefault="008B5F12" w:rsidP="00171D28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</w:rPr>
      </w:pPr>
      <w:r w:rsidRPr="007F7684">
        <w:rPr>
          <w:rFonts w:ascii="Times New Roman" w:hAnsi="Times New Roman"/>
          <w:kern w:val="2"/>
          <w:sz w:val="28"/>
          <w:szCs w:val="28"/>
        </w:rPr>
        <w:t xml:space="preserve">3) </w:t>
      </w:r>
      <w:r w:rsidR="00171D28" w:rsidRPr="007F7684">
        <w:rPr>
          <w:rFonts w:ascii="Times New Roman" w:hAnsi="Times New Roman"/>
          <w:kern w:val="2"/>
          <w:sz w:val="28"/>
          <w:szCs w:val="28"/>
        </w:rPr>
        <w:t>«</w:t>
      </w:r>
      <w:r w:rsidR="002F0359" w:rsidRPr="007F7684">
        <w:rPr>
          <w:rFonts w:ascii="Times New Roman" w:hAnsi="Times New Roman"/>
          <w:kern w:val="2"/>
          <w:sz w:val="28"/>
          <w:szCs w:val="28"/>
          <w:lang w:val="kk-KZ"/>
        </w:rPr>
        <w:t>Өсімдіктер күтімі</w:t>
      </w:r>
      <w:r w:rsidR="00171D28" w:rsidRPr="007F7684">
        <w:rPr>
          <w:rFonts w:ascii="Times New Roman" w:hAnsi="Times New Roman"/>
          <w:kern w:val="2"/>
          <w:sz w:val="28"/>
          <w:szCs w:val="28"/>
        </w:rPr>
        <w:t>»:</w:t>
      </w:r>
    </w:p>
    <w:p w:rsidR="00171D28" w:rsidRPr="007F7684" w:rsidRDefault="00006169" w:rsidP="00171D28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val="kk-KZ"/>
        </w:rPr>
      </w:pPr>
      <w:r w:rsidRPr="007F7684">
        <w:rPr>
          <w:rFonts w:ascii="Times New Roman" w:hAnsi="Times New Roman"/>
          <w:kern w:val="2"/>
          <w:sz w:val="28"/>
          <w:szCs w:val="28"/>
          <w:lang w:val="kk-KZ"/>
        </w:rPr>
        <w:t>3</w:t>
      </w:r>
      <w:r w:rsidR="008B5F12" w:rsidRPr="007F7684">
        <w:rPr>
          <w:rFonts w:ascii="Times New Roman" w:hAnsi="Times New Roman"/>
          <w:kern w:val="2"/>
          <w:sz w:val="28"/>
          <w:szCs w:val="28"/>
          <w:lang w:val="kk-KZ"/>
        </w:rPr>
        <w:t>-кесте</w:t>
      </w:r>
      <w:r w:rsidR="00657103" w:rsidRPr="007F7684">
        <w:rPr>
          <w:rFonts w:ascii="Times New Roman" w:hAnsi="Times New Roman"/>
          <w:kern w:val="2"/>
          <w:sz w:val="28"/>
          <w:szCs w:val="28"/>
          <w:lang w:val="kk-KZ"/>
        </w:rPr>
        <w:br/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1701"/>
        <w:gridCol w:w="1701"/>
        <w:gridCol w:w="1559"/>
        <w:gridCol w:w="1701"/>
      </w:tblGrid>
      <w:tr w:rsidR="002F0359" w:rsidRPr="007F7684" w:rsidTr="00BE36B3">
        <w:trPr>
          <w:trHeight w:val="333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0359" w:rsidRPr="007F7684" w:rsidRDefault="002F0359" w:rsidP="006F22E4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hAnsi="Times New Roman"/>
                <w:bCs/>
                <w:kern w:val="2"/>
                <w:sz w:val="28"/>
                <w:szCs w:val="28"/>
                <w:lang w:val="kk-KZ" w:eastAsia="en-US"/>
              </w:rPr>
              <w:t>Бөлім</w:t>
            </w:r>
            <w:r w:rsidR="00F92FA2" w:rsidRPr="007F7684">
              <w:rPr>
                <w:rFonts w:ascii="Times New Roman" w:hAnsi="Times New Roman"/>
                <w:bCs/>
                <w:kern w:val="2"/>
                <w:sz w:val="28"/>
                <w:szCs w:val="28"/>
                <w:lang w:val="kk-KZ" w:eastAsia="en-US"/>
              </w:rPr>
              <w:t>ше</w:t>
            </w:r>
          </w:p>
        </w:tc>
        <w:tc>
          <w:tcPr>
            <w:tcW w:w="8221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F0359" w:rsidRPr="007F7684" w:rsidRDefault="00F92FA2" w:rsidP="006F22E4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Оқыту маққсаттары</w:t>
            </w:r>
          </w:p>
        </w:tc>
      </w:tr>
      <w:tr w:rsidR="002F0359" w:rsidRPr="007F7684" w:rsidTr="00BE36B3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0359" w:rsidRPr="007F7684" w:rsidRDefault="002F0359" w:rsidP="002F0359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359" w:rsidRPr="007F7684" w:rsidRDefault="002F0359" w:rsidP="002F035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</w:rPr>
              <w:t>5</w:t>
            </w: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-сынып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359" w:rsidRPr="007F7684" w:rsidRDefault="002F0359" w:rsidP="002F035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</w:rPr>
              <w:t>6</w:t>
            </w: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-сынып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359" w:rsidRPr="007F7684" w:rsidRDefault="002F0359" w:rsidP="002F035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</w:rPr>
              <w:t>7</w:t>
            </w: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-сынып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359" w:rsidRPr="007F7684" w:rsidRDefault="002F0359" w:rsidP="002F035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</w:rPr>
              <w:t>8</w:t>
            </w: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-сынып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0359" w:rsidRPr="007F7684" w:rsidRDefault="002F0359" w:rsidP="002F035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</w:rPr>
              <w:t>9</w:t>
            </w: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-сынып</w:t>
            </w:r>
          </w:p>
        </w:tc>
      </w:tr>
      <w:tr w:rsidR="00B51604" w:rsidRPr="007F7684" w:rsidTr="00BE36B3"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51604" w:rsidRPr="007F7684" w:rsidRDefault="00B51604" w:rsidP="00EE713A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</w:rPr>
              <w:t xml:space="preserve">3.1 </w:t>
            </w:r>
            <w:r w:rsidR="0052571E" w:rsidRPr="007F7684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Үй өсімдіктер</w:t>
            </w:r>
            <w:r w:rsidR="00EE713A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інің</w:t>
            </w:r>
            <w:r w:rsidR="0052571E" w:rsidRPr="007F7684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 xml:space="preserve"> күт</w:t>
            </w:r>
            <w:r w:rsidR="00EE713A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імі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04" w:rsidRPr="007F7684" w:rsidRDefault="00B51604" w:rsidP="002F03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5.3.1.1 өсімдіктердің жапырақтарын сүрту</w:t>
            </w:r>
          </w:p>
          <w:p w:rsidR="0052571E" w:rsidRPr="007F7684" w:rsidRDefault="0052571E" w:rsidP="002F03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04" w:rsidRPr="007F7684" w:rsidRDefault="00B51604" w:rsidP="002F03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6.3.1.1 өсімдіктердің жапырақтарын сүрту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04" w:rsidRPr="007F7684" w:rsidRDefault="00B51604" w:rsidP="002F03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7.3.1.1 өсімдіктердің жапырақтарын сүрту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04" w:rsidRPr="007F7684" w:rsidRDefault="00B51604" w:rsidP="002F03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8.3.1.1 өсімдіктердің жапырақтарын сүрту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04" w:rsidRPr="007F7684" w:rsidRDefault="00B51604" w:rsidP="002F035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9.3.1.1 өсімдіктердің жапырақтарын сүрту</w:t>
            </w:r>
          </w:p>
        </w:tc>
      </w:tr>
      <w:tr w:rsidR="00B51604" w:rsidRPr="007F7684" w:rsidTr="00BE36B3"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51604" w:rsidRPr="007F7684" w:rsidRDefault="00B51604" w:rsidP="00B51604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04" w:rsidRPr="007F7684" w:rsidRDefault="00B51604" w:rsidP="00B5160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5.3.1.2 үй өсімдіктерді сұғару</w:t>
            </w:r>
          </w:p>
          <w:p w:rsidR="0052571E" w:rsidRPr="007F7684" w:rsidRDefault="0052571E" w:rsidP="00B5160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04" w:rsidRPr="007F7684" w:rsidRDefault="00B51604" w:rsidP="00B5160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6.3.1.2 үй өсімдіктерді сұғару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04" w:rsidRPr="007F7684" w:rsidRDefault="00B51604" w:rsidP="00B5160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7.3.1.2 үй өсімдіктерді сұғару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04" w:rsidRPr="007F7684" w:rsidRDefault="00B51604" w:rsidP="00B5160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8.3.1.2 үй өсімдіктерді сұғару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04" w:rsidRPr="007F7684" w:rsidRDefault="00B51604" w:rsidP="00B5160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  <w:t>9.3.1.2 үй өсімдіктерді сұғару</w:t>
            </w:r>
          </w:p>
        </w:tc>
      </w:tr>
      <w:tr w:rsidR="00B51604" w:rsidRPr="007F7684" w:rsidTr="00BE36B3"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51604" w:rsidRPr="007F7684" w:rsidRDefault="00B51604" w:rsidP="00B5160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04" w:rsidRPr="007F7684" w:rsidRDefault="00B51604" w:rsidP="00B51604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sz w:val="28"/>
                <w:szCs w:val="28"/>
                <w:lang w:val="kk-KZ"/>
              </w:rPr>
            </w:pPr>
            <w:r w:rsidRPr="007F7684">
              <w:rPr>
                <w:rFonts w:ascii="Times New Roman" w:hAnsi="Times New Roman" w:cs="Times New Roman"/>
                <w:kern w:val="2"/>
                <w:sz w:val="28"/>
                <w:szCs w:val="28"/>
                <w:lang w:val="be-BY" w:eastAsia="en-US"/>
              </w:rPr>
              <w:t xml:space="preserve">5.3.1.3 мұғалімнің көмегімен өсімдіктерді </w:t>
            </w:r>
            <w:r w:rsidRPr="007F7684">
              <w:rPr>
                <w:rFonts w:ascii="Times New Roman" w:hAnsi="Times New Roman" w:cs="Times New Roman"/>
                <w:color w:val="212121"/>
                <w:sz w:val="28"/>
                <w:szCs w:val="28"/>
                <w:lang w:val="kk-KZ"/>
              </w:rPr>
              <w:t>мөлшері құю</w:t>
            </w:r>
          </w:p>
          <w:p w:rsidR="0052571E" w:rsidRPr="007F7684" w:rsidRDefault="0052571E" w:rsidP="00B51604">
            <w:pPr>
              <w:pStyle w:val="HTML"/>
              <w:shd w:val="clear" w:color="auto" w:fill="FFFFFF"/>
              <w:rPr>
                <w:rFonts w:ascii="Times New Roman" w:hAnsi="Times New Roman" w:cs="Times New Roman"/>
                <w:color w:val="212121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04" w:rsidRPr="007F7684" w:rsidRDefault="00B51604" w:rsidP="00B5160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6.3.1.3 үй өсімдіктерді өсіру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04" w:rsidRPr="007F7684" w:rsidRDefault="00B51604" w:rsidP="00B5160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7.3.1.3 үй өсімдіктерді өсіру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04" w:rsidRPr="007F7684" w:rsidRDefault="00B51604" w:rsidP="00B5160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8.3.1.3 үй өсімдіктерді өсіру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04" w:rsidRPr="007F7684" w:rsidRDefault="00B51604" w:rsidP="00B5160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Arial" w:hAnsi="Times New Roman"/>
                <w:kern w:val="2"/>
                <w:sz w:val="28"/>
                <w:szCs w:val="28"/>
                <w:lang w:val="kk-KZ"/>
              </w:rPr>
              <w:t>9.3.1.3 үй өсімдіктерді өсіру</w:t>
            </w:r>
          </w:p>
        </w:tc>
      </w:tr>
      <w:tr w:rsidR="00B51604" w:rsidRPr="007F7684" w:rsidTr="00BE36B3"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51604" w:rsidRPr="007F7684" w:rsidRDefault="00B51604" w:rsidP="00B5160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04" w:rsidRPr="007F7684" w:rsidRDefault="00B51604" w:rsidP="00B51604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 xml:space="preserve">5.3.1.4 гүл өсіретін </w:t>
            </w: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lastRenderedPageBreak/>
              <w:t>ыдысты жуу</w:t>
            </w:r>
          </w:p>
          <w:p w:rsidR="0052571E" w:rsidRPr="007F7684" w:rsidRDefault="0052571E" w:rsidP="00B51604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04" w:rsidRPr="007F7684" w:rsidRDefault="00B51604" w:rsidP="00B51604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lastRenderedPageBreak/>
              <w:t xml:space="preserve">6.3.1.4 гүл өсіретін </w:t>
            </w: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lastRenderedPageBreak/>
              <w:t>ыдысты жуу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04" w:rsidRPr="007F7684" w:rsidRDefault="00B51604" w:rsidP="00B51604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lastRenderedPageBreak/>
              <w:t xml:space="preserve">7.3.1.4 гүл өсіретін </w:t>
            </w: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lastRenderedPageBreak/>
              <w:t>ыдысты жуу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04" w:rsidRPr="007F7684" w:rsidRDefault="00B51604" w:rsidP="00B51604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lastRenderedPageBreak/>
              <w:t xml:space="preserve">8.3.1.4 гүл өсіретін </w:t>
            </w: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lastRenderedPageBreak/>
              <w:t>ыдысты жуу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04" w:rsidRPr="007F7684" w:rsidRDefault="00B51604" w:rsidP="00B51604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lastRenderedPageBreak/>
              <w:t xml:space="preserve">9.3.1.4 гүл өсіретін </w:t>
            </w: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lastRenderedPageBreak/>
              <w:t>ыдысты жуу</w:t>
            </w:r>
          </w:p>
        </w:tc>
      </w:tr>
      <w:tr w:rsidR="00B51604" w:rsidRPr="007F7684" w:rsidTr="00BE36B3"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51604" w:rsidRPr="007F7684" w:rsidRDefault="00B51604" w:rsidP="00B5160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04" w:rsidRPr="007F7684" w:rsidRDefault="00B51604" w:rsidP="00B51604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>5.3.1.5 гүлдерді сыныпта орналастыру</w:t>
            </w:r>
          </w:p>
          <w:p w:rsidR="0052571E" w:rsidRPr="007F7684" w:rsidRDefault="0052571E" w:rsidP="00B51604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04" w:rsidRPr="007F7684" w:rsidRDefault="00B51604" w:rsidP="00B51604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>6.3.1.5 гүлдерді сыныпта орналастыру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04" w:rsidRPr="007F7684" w:rsidRDefault="00B51604" w:rsidP="00B51604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>7.3.1.5 гүлдерді сыныпта орналастыру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04" w:rsidRPr="007F7684" w:rsidRDefault="00B51604" w:rsidP="00B51604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>8.3.1.5 гүлдерді сыныпта орналастыру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1604" w:rsidRPr="007F7684" w:rsidRDefault="00B51604" w:rsidP="00B51604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>9.3.1.5 гүлдерді сыныпта орналастыру</w:t>
            </w:r>
          </w:p>
        </w:tc>
      </w:tr>
      <w:tr w:rsidR="0010219E" w:rsidRPr="007F7684" w:rsidTr="00BE36B3"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0219E" w:rsidRPr="007F7684" w:rsidRDefault="0052571E" w:rsidP="00EE713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3.2 Гү</w:t>
            </w:r>
            <w:r w:rsidR="0010219E" w:rsidRPr="007F7684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л бағындағы, бақшадағы өсімдіктерді</w:t>
            </w:r>
            <w:r w:rsidR="00EE713A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ң</w:t>
            </w:r>
            <w:r w:rsidR="0010219E" w:rsidRPr="007F7684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 xml:space="preserve"> күт</w:t>
            </w:r>
            <w:r w:rsidR="00EE713A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імі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9E" w:rsidRPr="007F7684" w:rsidRDefault="0010219E" w:rsidP="002F5E9A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>5.3.2.1 су құйғышпен өсімдіктерді суғару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9E" w:rsidRPr="007F7684" w:rsidRDefault="0010219E" w:rsidP="002F5E9A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>6.3.2.1 су құйғышпен өсімдіктерді суғару</w:t>
            </w:r>
          </w:p>
          <w:p w:rsidR="0052571E" w:rsidRPr="007F7684" w:rsidRDefault="0052571E" w:rsidP="002F5E9A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9E" w:rsidRPr="007F7684" w:rsidRDefault="0010219E" w:rsidP="002F5E9A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>7.3.2.1 су құйғышпен өсімдіктерді суғару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9E" w:rsidRPr="007F7684" w:rsidRDefault="0010219E" w:rsidP="002F5E9A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>8.3.2.1 су құйғышпен өсімдіктерді суғару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9E" w:rsidRPr="007F7684" w:rsidRDefault="0010219E" w:rsidP="002F5E9A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>9.3.2.1 су құйғышпен өсімдіктерді суғару</w:t>
            </w:r>
          </w:p>
        </w:tc>
      </w:tr>
      <w:tr w:rsidR="0010219E" w:rsidRPr="007F7684" w:rsidTr="00BE36B3"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0219E" w:rsidRPr="007F7684" w:rsidRDefault="0010219E" w:rsidP="002F5E9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9E" w:rsidRPr="007F7684" w:rsidRDefault="0010219E" w:rsidP="002F5E9A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>5.3.2.2 су құйғышты суға толтыру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9E" w:rsidRPr="007F7684" w:rsidRDefault="0010219E" w:rsidP="002F5E9A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>6.3.2.2 гүлзарды арамшөптен босату</w:t>
            </w:r>
          </w:p>
          <w:p w:rsidR="0052571E" w:rsidRPr="007F7684" w:rsidRDefault="0052571E" w:rsidP="002F5E9A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9E" w:rsidRPr="007F7684" w:rsidRDefault="0010219E" w:rsidP="002F5E9A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>7.3.2. гүлзарды арамшөптен босату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9E" w:rsidRPr="007F7684" w:rsidRDefault="0010219E" w:rsidP="002F5E9A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>8.3.2.2 гүлзарды арамшөптен босату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9E" w:rsidRPr="007F7684" w:rsidRDefault="0010219E" w:rsidP="002F5E9A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>9.3.2.2 гүлзарды арамшөптен босату</w:t>
            </w:r>
          </w:p>
        </w:tc>
      </w:tr>
      <w:tr w:rsidR="0010219E" w:rsidRPr="00C446B6" w:rsidTr="00BE36B3"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0219E" w:rsidRPr="007F7684" w:rsidRDefault="0010219E" w:rsidP="002F5E9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9E" w:rsidRPr="007F7684" w:rsidRDefault="0010219E" w:rsidP="002F5E9A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>5.3.2.3 тырнауышпен түскен жапырақтарды жинау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9E" w:rsidRPr="007F7684" w:rsidRDefault="0010219E" w:rsidP="002F5E9A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>6.3.2.3 тырнауышпен түскен жапырақтарды жинау, оларды мешкеуге жинау</w:t>
            </w:r>
          </w:p>
          <w:p w:rsidR="0052571E" w:rsidRPr="007F7684" w:rsidRDefault="0052571E" w:rsidP="002F5E9A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9E" w:rsidRPr="007F7684" w:rsidRDefault="0010219E" w:rsidP="002F5E9A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>7.3.2.3 тырнауышпен түскен жапырақтарды жинау, оларды мешкеуге жинау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9E" w:rsidRPr="007F7684" w:rsidRDefault="0010219E" w:rsidP="002F5E9A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>8.3.2.3 тырнауышпен түскен жапырақтарды жинау, оларды мешкеуге жинау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9E" w:rsidRPr="007F7684" w:rsidRDefault="0010219E" w:rsidP="002F5E9A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>9.3.2.3 тырнауышпен түскен жапырақтарды жинау, оларды мешкеуге жинау</w:t>
            </w:r>
          </w:p>
        </w:tc>
      </w:tr>
      <w:tr w:rsidR="0010219E" w:rsidRPr="007F7684" w:rsidTr="00BE36B3"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0219E" w:rsidRPr="007F7684" w:rsidRDefault="0010219E" w:rsidP="002F5E9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9E" w:rsidRPr="007F7684" w:rsidRDefault="0010219E" w:rsidP="002F5E9A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9E" w:rsidRPr="007F7684" w:rsidRDefault="0010219E" w:rsidP="002F5E9A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>6.3.2.4 даланы сыпыру</w:t>
            </w:r>
          </w:p>
          <w:p w:rsidR="0052571E" w:rsidRPr="007F7684" w:rsidRDefault="0052571E" w:rsidP="002F5E9A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9E" w:rsidRPr="007F7684" w:rsidRDefault="0010219E" w:rsidP="002F5E9A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>7.3.2.4 даланы сыпыру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9E" w:rsidRPr="007F7684" w:rsidRDefault="0010219E" w:rsidP="002F5E9A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>8.3.2.4 даланы сыпыру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9E" w:rsidRPr="007F7684" w:rsidRDefault="0010219E" w:rsidP="002F5E9A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>9.3.2.4 даланы сыпыру</w:t>
            </w:r>
          </w:p>
        </w:tc>
      </w:tr>
      <w:tr w:rsidR="0010219E" w:rsidRPr="00C446B6" w:rsidTr="00BE36B3"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10219E" w:rsidRPr="007F7684" w:rsidRDefault="0010219E" w:rsidP="0010219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9E" w:rsidRPr="007F7684" w:rsidRDefault="0010219E" w:rsidP="001021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9E" w:rsidRPr="007F7684" w:rsidRDefault="0010219E" w:rsidP="001021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>6.3.2.5 бақ гүлдерін, көкөністерді өсіру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9E" w:rsidRPr="007F7684" w:rsidRDefault="0010219E" w:rsidP="001021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>7.3.2.5 бақ өсімдіктерді күту, суғару, арамшөптен босату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9E" w:rsidRPr="007F7684" w:rsidRDefault="0010219E" w:rsidP="001021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>8.3.2.5 бақ өсімдіктерді күту, суғару, арамшөптен босату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9E" w:rsidRPr="007F7684" w:rsidRDefault="0010219E" w:rsidP="0010219E">
            <w:pPr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be-BY" w:eastAsia="en-US"/>
              </w:rPr>
              <w:t>9.3.2.5 бақ өсімдіктерді күту, суғару, арамшөптен босату</w:t>
            </w:r>
          </w:p>
        </w:tc>
      </w:tr>
    </w:tbl>
    <w:p w:rsidR="00171D28" w:rsidRPr="007F7684" w:rsidRDefault="00171D28" w:rsidP="00171D28">
      <w:pPr>
        <w:widowControl w:val="0"/>
        <w:tabs>
          <w:tab w:val="left" w:pos="993"/>
        </w:tabs>
        <w:suppressAutoHyphens/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:lang w:val="kk-KZ"/>
        </w:rPr>
      </w:pPr>
    </w:p>
    <w:p w:rsidR="00171D28" w:rsidRPr="007F7684" w:rsidRDefault="0052571E" w:rsidP="0052571E">
      <w:pPr>
        <w:widowControl w:val="0"/>
        <w:tabs>
          <w:tab w:val="left" w:pos="993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  <w:lang w:val="kk-KZ"/>
        </w:rPr>
      </w:pPr>
      <w:r w:rsidRPr="007F7684">
        <w:rPr>
          <w:rFonts w:ascii="Times New Roman" w:hAnsi="Times New Roman"/>
          <w:kern w:val="2"/>
          <w:sz w:val="28"/>
          <w:szCs w:val="28"/>
          <w:lang w:val="kk-KZ"/>
        </w:rPr>
        <w:t xml:space="preserve">4) </w:t>
      </w:r>
      <w:r w:rsidR="00171D28" w:rsidRPr="007F7684">
        <w:rPr>
          <w:rFonts w:ascii="Times New Roman" w:hAnsi="Times New Roman"/>
          <w:kern w:val="2"/>
          <w:sz w:val="28"/>
          <w:szCs w:val="28"/>
          <w:lang w:val="kk-KZ"/>
        </w:rPr>
        <w:t>«</w:t>
      </w:r>
      <w:r w:rsidR="00EE713A">
        <w:rPr>
          <w:rFonts w:ascii="Times New Roman" w:hAnsi="Times New Roman"/>
          <w:kern w:val="2"/>
          <w:sz w:val="28"/>
          <w:szCs w:val="28"/>
          <w:lang w:val="kk-KZ"/>
        </w:rPr>
        <w:t>Үй түлектерінің күтімі</w:t>
      </w:r>
      <w:r w:rsidR="00171D28" w:rsidRPr="007F7684">
        <w:rPr>
          <w:rFonts w:ascii="Times New Roman" w:hAnsi="Times New Roman"/>
          <w:kern w:val="2"/>
          <w:sz w:val="28"/>
          <w:szCs w:val="28"/>
          <w:lang w:val="kk-KZ"/>
        </w:rPr>
        <w:t>»</w:t>
      </w:r>
      <w:r w:rsidRPr="007F7684">
        <w:rPr>
          <w:rFonts w:ascii="Times New Roman" w:hAnsi="Times New Roman"/>
          <w:kern w:val="2"/>
          <w:sz w:val="28"/>
          <w:szCs w:val="28"/>
          <w:lang w:val="kk-KZ"/>
        </w:rPr>
        <w:t>:</w:t>
      </w:r>
    </w:p>
    <w:p w:rsidR="00171D28" w:rsidRPr="007F7684" w:rsidRDefault="00006169" w:rsidP="0052571E">
      <w:pPr>
        <w:widowControl w:val="0"/>
        <w:tabs>
          <w:tab w:val="left" w:pos="993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  <w:lang w:val="kk-KZ"/>
        </w:rPr>
      </w:pPr>
      <w:r w:rsidRPr="007F7684">
        <w:rPr>
          <w:rFonts w:ascii="Times New Roman" w:hAnsi="Times New Roman"/>
          <w:kern w:val="2"/>
          <w:sz w:val="28"/>
          <w:szCs w:val="28"/>
          <w:lang w:val="kk-KZ"/>
        </w:rPr>
        <w:t>4</w:t>
      </w:r>
      <w:r w:rsidR="00A8000F" w:rsidRPr="007F7684">
        <w:rPr>
          <w:rFonts w:ascii="Times New Roman" w:hAnsi="Times New Roman"/>
          <w:kern w:val="2"/>
          <w:sz w:val="28"/>
          <w:szCs w:val="28"/>
          <w:lang w:val="kk-KZ"/>
        </w:rPr>
        <w:t>-кесте</w:t>
      </w:r>
    </w:p>
    <w:p w:rsidR="00BE36B3" w:rsidRPr="007F7684" w:rsidRDefault="00BE36B3" w:rsidP="0052571E">
      <w:pPr>
        <w:widowControl w:val="0"/>
        <w:tabs>
          <w:tab w:val="left" w:pos="993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kern w:val="2"/>
          <w:sz w:val="28"/>
          <w:szCs w:val="28"/>
          <w:lang w:val="kk-KZ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1701"/>
        <w:gridCol w:w="1701"/>
        <w:gridCol w:w="1559"/>
        <w:gridCol w:w="1701"/>
      </w:tblGrid>
      <w:tr w:rsidR="0010219E" w:rsidRPr="007F7684" w:rsidTr="00BE36B3">
        <w:trPr>
          <w:trHeight w:val="331"/>
        </w:trPr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219E" w:rsidRPr="007F7684" w:rsidRDefault="0010219E" w:rsidP="00AF0965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kern w:val="2"/>
                <w:sz w:val="28"/>
                <w:szCs w:val="28"/>
                <w:lang w:val="kk-KZ" w:eastAsia="en-US"/>
              </w:rPr>
            </w:pPr>
          </w:p>
          <w:p w:rsidR="0010219E" w:rsidRPr="007F7684" w:rsidRDefault="0010219E" w:rsidP="00AF0965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hAnsi="Times New Roman"/>
                <w:bCs/>
                <w:kern w:val="2"/>
                <w:sz w:val="28"/>
                <w:szCs w:val="28"/>
                <w:lang w:val="kk-KZ" w:eastAsia="en-US"/>
              </w:rPr>
              <w:lastRenderedPageBreak/>
              <w:t>Бөлім</w:t>
            </w:r>
            <w:r w:rsidR="00F92FA2" w:rsidRPr="007F7684">
              <w:rPr>
                <w:rFonts w:ascii="Times New Roman" w:hAnsi="Times New Roman"/>
                <w:bCs/>
                <w:kern w:val="2"/>
                <w:sz w:val="28"/>
                <w:szCs w:val="28"/>
                <w:lang w:val="kk-KZ" w:eastAsia="en-US"/>
              </w:rPr>
              <w:t>ше</w:t>
            </w:r>
          </w:p>
        </w:tc>
        <w:tc>
          <w:tcPr>
            <w:tcW w:w="8221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0219E" w:rsidRPr="007F7684" w:rsidRDefault="00F92FA2" w:rsidP="00AF0965">
            <w:pPr>
              <w:widowControl w:val="0"/>
              <w:tabs>
                <w:tab w:val="left" w:pos="993"/>
              </w:tabs>
              <w:suppressAutoHyphens/>
              <w:spacing w:after="0" w:line="240" w:lineRule="auto"/>
              <w:ind w:left="214" w:hanging="214"/>
              <w:jc w:val="center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lastRenderedPageBreak/>
              <w:t>Оқыту мақсаттары</w:t>
            </w:r>
          </w:p>
        </w:tc>
      </w:tr>
      <w:tr w:rsidR="0010219E" w:rsidRPr="007F7684" w:rsidTr="00BE36B3"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219E" w:rsidRPr="007F7684" w:rsidRDefault="0010219E" w:rsidP="00AF0965">
            <w:pPr>
              <w:spacing w:after="0" w:line="240" w:lineRule="auto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9E" w:rsidRPr="007F7684" w:rsidRDefault="0010219E" w:rsidP="00AF09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</w:rPr>
              <w:t>5</w:t>
            </w: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-сынып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9E" w:rsidRPr="007F7684" w:rsidRDefault="0010219E" w:rsidP="00AF09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6-сынып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9E" w:rsidRPr="007F7684" w:rsidRDefault="0010219E" w:rsidP="00AF09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7-сынып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9E" w:rsidRPr="007F7684" w:rsidRDefault="0010219E" w:rsidP="00AF096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8-сынып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219E" w:rsidRPr="007F7684" w:rsidRDefault="0010219E" w:rsidP="00AF0965">
            <w:pPr>
              <w:widowControl w:val="0"/>
              <w:suppressAutoHyphens/>
              <w:spacing w:after="0" w:line="240" w:lineRule="auto"/>
              <w:ind w:left="214" w:hanging="214"/>
              <w:jc w:val="center"/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2"/>
                <w:sz w:val="28"/>
                <w:szCs w:val="28"/>
                <w:lang w:val="kk-KZ"/>
              </w:rPr>
              <w:t>9-сынып</w:t>
            </w:r>
          </w:p>
        </w:tc>
      </w:tr>
      <w:tr w:rsidR="00263793" w:rsidRPr="00C446B6" w:rsidTr="00BE36B3"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263793" w:rsidRPr="007F7684" w:rsidRDefault="00263793" w:rsidP="00EE713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 xml:space="preserve">4.1 </w:t>
            </w:r>
            <w:r w:rsidRPr="007F7684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Үй </w:t>
            </w:r>
            <w:r w:rsidR="00EE713A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жануарларының</w:t>
            </w:r>
            <w:r w:rsidRPr="007F7684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күтімі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793" w:rsidRPr="007F7684" w:rsidRDefault="00263793" w:rsidP="00AF096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F7684"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  <w:t>5.4.1.1 ыдысқа ит, мысық азық-түлігін салып, ыдысты жуу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793" w:rsidRPr="007F7684" w:rsidRDefault="00263793" w:rsidP="00AF096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F7684"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  <w:t>6.4.1.1 ыдысқа ит, мысық азық-түлігін салып, ыдысты жуу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793" w:rsidRPr="007F7684" w:rsidRDefault="00263793" w:rsidP="00AF096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F7684"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  <w:t>7.4.1.1 ыдысқа ит, мысық азық-түлігін салып, ыдысты жуу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793" w:rsidRPr="007F7684" w:rsidRDefault="00263793" w:rsidP="00AF096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  <w:r w:rsidRPr="007F7684"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  <w:t>8.4.1.1 ыдысқа ит, мысық азық-түлігін салып, ыдысты жуу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793" w:rsidRPr="007F7684" w:rsidRDefault="00263793" w:rsidP="00AF0965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  <w:t>9.4.1.1 ыдысқа ит, мысық азық-түлігін салып, ыдысты жуу</w:t>
            </w:r>
          </w:p>
          <w:p w:rsidR="0052571E" w:rsidRPr="007F7684" w:rsidRDefault="0052571E" w:rsidP="00AF096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 w:eastAsia="en-US"/>
              </w:rPr>
            </w:pPr>
          </w:p>
        </w:tc>
      </w:tr>
      <w:tr w:rsidR="00263793" w:rsidRPr="00C446B6" w:rsidTr="00BE36B3"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63793" w:rsidRPr="007F7684" w:rsidRDefault="00263793" w:rsidP="00AF09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793" w:rsidRPr="007F7684" w:rsidRDefault="00263793" w:rsidP="00AF0965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  <w:t>5.4.1.2 иттің жүнін тарау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793" w:rsidRPr="007F7684" w:rsidRDefault="00263793" w:rsidP="00AF0965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  <w:t>6.4.1.2 арнаулы дүкенде жануарларға арналған азық-түлік алу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793" w:rsidRPr="007F7684" w:rsidRDefault="00263793" w:rsidP="00AF0965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  <w:t>7.4.1.2 арнаулы дүкенде жануарларға арналған азық-түлік алу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793" w:rsidRPr="007F7684" w:rsidRDefault="00263793" w:rsidP="00AF0965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  <w:t>8.4.1.2 арнаулы дүкенде жануарларға арналған азық-түлік алу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793" w:rsidRPr="007F7684" w:rsidRDefault="00263793" w:rsidP="00AF0965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  <w:t>9.4.1.2 арнаулы дүкенде жануарларға арналған азық-түлік алу</w:t>
            </w:r>
          </w:p>
        </w:tc>
      </w:tr>
      <w:tr w:rsidR="00263793" w:rsidRPr="007F7684" w:rsidTr="00BE36B3"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63793" w:rsidRPr="007F7684" w:rsidRDefault="00263793" w:rsidP="00AF09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793" w:rsidRPr="007F7684" w:rsidRDefault="0052571E" w:rsidP="00AF0965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  <w:t>5.4.1.3 ү</w:t>
            </w:r>
            <w:r w:rsidR="00263793" w:rsidRPr="007F7684"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  <w:t>лкен кісімен үй түлектерді далаға шығару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793" w:rsidRPr="007F7684" w:rsidRDefault="00263793" w:rsidP="00AF0965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  <w:t>6.4.1.3 иттің жүнін тарау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793" w:rsidRPr="007F7684" w:rsidRDefault="00263793" w:rsidP="00AF0965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  <w:t>7.4.1.3 иттің жүнін тарау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793" w:rsidRPr="007F7684" w:rsidRDefault="00263793" w:rsidP="00AF0965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  <w:t>8.4.1.3 иттің жүнін тарау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793" w:rsidRPr="007F7684" w:rsidRDefault="00263793" w:rsidP="00AF0965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  <w:t>9.4.1.3 иттің жүнін тарау</w:t>
            </w:r>
          </w:p>
        </w:tc>
      </w:tr>
      <w:tr w:rsidR="00263793" w:rsidRPr="00C446B6" w:rsidTr="00BE36B3"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63793" w:rsidRPr="007F7684" w:rsidRDefault="00263793" w:rsidP="00AF09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793" w:rsidRPr="007F7684" w:rsidRDefault="00263793" w:rsidP="00AF0965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  <w:t>5.4.1.4 үй түлектерін тамақтандыру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793" w:rsidRPr="007F7684" w:rsidRDefault="0052571E" w:rsidP="00AF0965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  <w:t>6.4.1.4 ү</w:t>
            </w:r>
            <w:r w:rsidR="00263793" w:rsidRPr="007F7684"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  <w:t>лкен кісімен үй түлектерді далаға шығару</w:t>
            </w:r>
          </w:p>
          <w:p w:rsidR="0052571E" w:rsidRPr="007F7684" w:rsidRDefault="0052571E" w:rsidP="00AF0965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793" w:rsidRPr="007F7684" w:rsidRDefault="0052571E" w:rsidP="00AF0965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  <w:t>7.4.1.4 ү</w:t>
            </w:r>
            <w:r w:rsidR="00263793" w:rsidRPr="007F7684"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  <w:t>лкен кісімен үй түлектерді далаға шығару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793" w:rsidRPr="007F7684" w:rsidRDefault="0052571E" w:rsidP="00AF0965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  <w:t>8.4.1.4 ү</w:t>
            </w:r>
            <w:r w:rsidR="00263793" w:rsidRPr="007F7684"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  <w:t>лкен кісімен үй түлектерді далаға шығару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793" w:rsidRPr="007F7684" w:rsidRDefault="0052571E" w:rsidP="00AF0965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  <w:t>9.4.1.4 ү</w:t>
            </w:r>
            <w:r w:rsidR="00263793" w:rsidRPr="007F7684"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  <w:t>лкен кісімен үй түлектерді далаға шығару</w:t>
            </w:r>
          </w:p>
        </w:tc>
      </w:tr>
      <w:tr w:rsidR="00263793" w:rsidRPr="007F7684" w:rsidTr="00BE36B3"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63793" w:rsidRPr="007F7684" w:rsidRDefault="00263793" w:rsidP="00AF09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793" w:rsidRPr="007F7684" w:rsidRDefault="00263793" w:rsidP="00AF0965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793" w:rsidRPr="007F7684" w:rsidRDefault="00263793" w:rsidP="00AF0965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  <w:t>6.4.1.5 үй түлектерін тамақтандыру</w:t>
            </w:r>
          </w:p>
          <w:p w:rsidR="0052571E" w:rsidRPr="007F7684" w:rsidRDefault="0052571E" w:rsidP="00AF0965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793" w:rsidRPr="007F7684" w:rsidRDefault="00263793" w:rsidP="00AF0965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  <w:t>7.4.1.5 үй түлектерін тамақтандыру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793" w:rsidRPr="007F7684" w:rsidRDefault="00263793" w:rsidP="00AF0965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  <w:t>8.4.1.5 үй түлектерін тамақтандыру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3793" w:rsidRPr="007F7684" w:rsidRDefault="00263793" w:rsidP="00AF0965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  <w:t>9.4.1.5 үй түлектерін тамақтандыру</w:t>
            </w:r>
          </w:p>
        </w:tc>
      </w:tr>
      <w:tr w:rsidR="0081376F" w:rsidRPr="00C446B6" w:rsidTr="00BE36B3"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76F" w:rsidRPr="007F7684" w:rsidRDefault="0052571E" w:rsidP="00AF0965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</w:pPr>
            <w:r w:rsidRPr="007F7684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4.2 Қ</w:t>
            </w:r>
            <w:r w:rsidR="0081376F" w:rsidRPr="007F7684">
              <w:rPr>
                <w:rFonts w:ascii="Times New Roman" w:hAnsi="Times New Roman"/>
                <w:kern w:val="2"/>
                <w:sz w:val="28"/>
                <w:szCs w:val="28"/>
                <w:lang w:val="kk-KZ"/>
              </w:rPr>
              <w:t>ұстар күтімі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76F" w:rsidRPr="00AF0965" w:rsidRDefault="0081376F" w:rsidP="00AF096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8"/>
                <w:szCs w:val="28"/>
                <w:lang w:val="kk-KZ"/>
              </w:rPr>
            </w:pPr>
            <w:r w:rsidRPr="00AF0965">
              <w:rPr>
                <w:rFonts w:ascii="Times New Roman" w:hAnsi="Times New Roman"/>
                <w:kern w:val="1"/>
                <w:sz w:val="28"/>
                <w:szCs w:val="28"/>
                <w:lang w:val="kk-KZ"/>
              </w:rPr>
              <w:t xml:space="preserve">5.4.2.1 тотықұстардыжәне басқа құстарды үлкен кісінің көмегімен </w:t>
            </w:r>
            <w:r w:rsidRPr="00AF0965">
              <w:rPr>
                <w:rFonts w:ascii="Times New Roman" w:hAnsi="Times New Roman"/>
                <w:kern w:val="1"/>
                <w:sz w:val="28"/>
                <w:szCs w:val="28"/>
                <w:lang w:val="kk-KZ"/>
              </w:rPr>
              <w:lastRenderedPageBreak/>
              <w:t>тамақтандыру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76F" w:rsidRPr="00AF0965" w:rsidRDefault="0081376F" w:rsidP="00AF096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8"/>
                <w:szCs w:val="28"/>
                <w:lang w:val="kk-KZ"/>
              </w:rPr>
            </w:pPr>
            <w:r w:rsidRPr="00AF0965">
              <w:rPr>
                <w:rFonts w:ascii="Times New Roman" w:hAnsi="Times New Roman"/>
                <w:kern w:val="1"/>
                <w:sz w:val="28"/>
                <w:szCs w:val="28"/>
                <w:lang w:val="kk-KZ"/>
              </w:rPr>
              <w:lastRenderedPageBreak/>
              <w:t xml:space="preserve">6.4.2.1 тотықұстардыжәне басқа құстарды үлкен кісінің көмегімен </w:t>
            </w:r>
            <w:r w:rsidRPr="00AF0965">
              <w:rPr>
                <w:rFonts w:ascii="Times New Roman" w:hAnsi="Times New Roman"/>
                <w:kern w:val="1"/>
                <w:sz w:val="28"/>
                <w:szCs w:val="28"/>
                <w:lang w:val="kk-KZ"/>
              </w:rPr>
              <w:lastRenderedPageBreak/>
              <w:t>тамақтандыру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76F" w:rsidRPr="00AF0965" w:rsidRDefault="0081376F" w:rsidP="00AF096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8"/>
                <w:szCs w:val="28"/>
                <w:lang w:val="kk-KZ"/>
              </w:rPr>
            </w:pPr>
            <w:r w:rsidRPr="00AF0965">
              <w:rPr>
                <w:rFonts w:ascii="Times New Roman" w:hAnsi="Times New Roman"/>
                <w:kern w:val="1"/>
                <w:sz w:val="28"/>
                <w:szCs w:val="28"/>
                <w:lang w:val="kk-KZ"/>
              </w:rPr>
              <w:lastRenderedPageBreak/>
              <w:t xml:space="preserve">7.4.2.1 тотықұстардыжәне басқа құстарды үлкен кісінің көмегімен </w:t>
            </w:r>
            <w:r w:rsidRPr="00AF0965">
              <w:rPr>
                <w:rFonts w:ascii="Times New Roman" w:hAnsi="Times New Roman"/>
                <w:kern w:val="1"/>
                <w:sz w:val="28"/>
                <w:szCs w:val="28"/>
                <w:lang w:val="kk-KZ"/>
              </w:rPr>
              <w:lastRenderedPageBreak/>
              <w:t>тамақтандыру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376F" w:rsidRPr="00AF0965" w:rsidRDefault="0081376F" w:rsidP="00AF096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8"/>
                <w:szCs w:val="28"/>
                <w:lang w:val="kk-KZ"/>
              </w:rPr>
            </w:pPr>
            <w:r w:rsidRPr="00AF0965">
              <w:rPr>
                <w:rFonts w:ascii="Times New Roman" w:hAnsi="Times New Roman"/>
                <w:kern w:val="1"/>
                <w:sz w:val="28"/>
                <w:szCs w:val="28"/>
                <w:lang w:val="kk-KZ"/>
              </w:rPr>
              <w:lastRenderedPageBreak/>
              <w:t xml:space="preserve">8.4.2.1 тотықұстардыжәне басқа құстарды үлкен кісінің көмегімен </w:t>
            </w:r>
            <w:r w:rsidRPr="00AF0965">
              <w:rPr>
                <w:rFonts w:ascii="Times New Roman" w:hAnsi="Times New Roman"/>
                <w:kern w:val="1"/>
                <w:sz w:val="28"/>
                <w:szCs w:val="28"/>
                <w:lang w:val="kk-KZ"/>
              </w:rPr>
              <w:lastRenderedPageBreak/>
              <w:t>тамақтандыру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71E" w:rsidRPr="007F7684" w:rsidRDefault="0081376F" w:rsidP="00AF0965">
            <w:pPr>
              <w:suppressAutoHyphens/>
              <w:spacing w:after="0" w:line="240" w:lineRule="auto"/>
              <w:jc w:val="both"/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</w:pPr>
            <w:r w:rsidRPr="007F7684"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  <w:lastRenderedPageBreak/>
              <w:t xml:space="preserve">9.4.2.1 тотықұстардыжәне басқа құстарды үлкен кісінің көмегімен </w:t>
            </w:r>
            <w:r w:rsidRPr="007F7684">
              <w:rPr>
                <w:rFonts w:ascii="Times New Roman" w:eastAsia="Segoe UI" w:hAnsi="Times New Roman"/>
                <w:kern w:val="1"/>
                <w:sz w:val="28"/>
                <w:szCs w:val="28"/>
                <w:lang w:val="kk-KZ"/>
              </w:rPr>
              <w:lastRenderedPageBreak/>
              <w:t>тамақтандыру</w:t>
            </w:r>
          </w:p>
        </w:tc>
      </w:tr>
    </w:tbl>
    <w:p w:rsidR="00171D28" w:rsidRPr="007F7684" w:rsidRDefault="00171D28" w:rsidP="00171D28">
      <w:pPr>
        <w:widowControl w:val="0"/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val="kk-KZ"/>
        </w:rPr>
      </w:pPr>
    </w:p>
    <w:p w:rsidR="00171D28" w:rsidRPr="007F7684" w:rsidRDefault="00BE36B3" w:rsidP="0052571E">
      <w:pPr>
        <w:pStyle w:val="HTML"/>
        <w:shd w:val="clear" w:color="auto" w:fill="FFFFFF"/>
        <w:ind w:firstLine="709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7F7684">
        <w:rPr>
          <w:rFonts w:ascii="Times New Roman" w:hAnsi="Times New Roman" w:cs="Times New Roman"/>
          <w:kern w:val="1"/>
          <w:sz w:val="28"/>
          <w:szCs w:val="28"/>
          <w:lang w:val="kk-KZ"/>
        </w:rPr>
        <w:t>36</w:t>
      </w:r>
      <w:r w:rsidR="00F92FA2" w:rsidRPr="007F7684">
        <w:rPr>
          <w:rFonts w:ascii="Times New Roman" w:hAnsi="Times New Roman" w:cs="Times New Roman"/>
          <w:kern w:val="1"/>
          <w:sz w:val="28"/>
          <w:szCs w:val="28"/>
          <w:lang w:val="kk-KZ"/>
        </w:rPr>
        <w:t>.</w:t>
      </w:r>
      <w:r w:rsidR="00006169" w:rsidRPr="007F7684">
        <w:rPr>
          <w:rFonts w:ascii="Times New Roman" w:hAnsi="Times New Roman" w:cs="Times New Roman"/>
          <w:kern w:val="1"/>
          <w:sz w:val="28"/>
          <w:szCs w:val="28"/>
          <w:lang w:val="kk-KZ"/>
        </w:rPr>
        <w:t xml:space="preserve"> </w:t>
      </w:r>
      <w:r w:rsidR="0052571E" w:rsidRPr="007F7684">
        <w:rPr>
          <w:rFonts w:ascii="Times New Roman" w:hAnsi="Times New Roman" w:cs="Times New Roman"/>
          <w:kern w:val="1"/>
          <w:sz w:val="28"/>
          <w:szCs w:val="28"/>
          <w:lang w:val="kk-KZ"/>
        </w:rPr>
        <w:t>Білім алушылардың психофизикалық және ақыл-ой даму ерекшеліктеріне байланысты</w:t>
      </w:r>
      <w:r w:rsidR="00EE713A">
        <w:rPr>
          <w:rFonts w:ascii="Times New Roman" w:hAnsi="Times New Roman" w:cs="Times New Roman"/>
          <w:kern w:val="1"/>
          <w:sz w:val="28"/>
          <w:szCs w:val="28"/>
          <w:lang w:val="kk-KZ"/>
        </w:rPr>
        <w:t>,</w:t>
      </w:r>
      <w:r w:rsidR="0052571E" w:rsidRPr="007F7684">
        <w:rPr>
          <w:rFonts w:ascii="Times New Roman" w:hAnsi="Times New Roman" w:cs="Times New Roman"/>
          <w:kern w:val="1"/>
          <w:sz w:val="28"/>
          <w:szCs w:val="28"/>
          <w:lang w:val="kk-KZ"/>
        </w:rPr>
        <w:t xml:space="preserve"> </w:t>
      </w:r>
      <w:r w:rsidR="00EE713A">
        <w:rPr>
          <w:rFonts w:ascii="Times New Roman" w:hAnsi="Times New Roman" w:cs="Times New Roman"/>
          <w:kern w:val="1"/>
          <w:sz w:val="28"/>
          <w:szCs w:val="28"/>
          <w:lang w:val="kk-KZ"/>
        </w:rPr>
        <w:t xml:space="preserve"> </w:t>
      </w:r>
      <w:r w:rsidR="00EE713A" w:rsidRPr="007F7684">
        <w:rPr>
          <w:rFonts w:ascii="Times New Roman" w:hAnsi="Times New Roman" w:cs="Times New Roman"/>
          <w:kern w:val="1"/>
          <w:sz w:val="28"/>
          <w:szCs w:val="28"/>
          <w:lang w:val="kk-KZ"/>
        </w:rPr>
        <w:t xml:space="preserve">тоқсан бойынша </w:t>
      </w:r>
      <w:r w:rsidR="0052571E" w:rsidRPr="007F7684">
        <w:rPr>
          <w:rFonts w:ascii="Times New Roman" w:hAnsi="Times New Roman" w:cs="Times New Roman"/>
          <w:kern w:val="1"/>
          <w:sz w:val="28"/>
          <w:szCs w:val="28"/>
          <w:lang w:val="kk-KZ"/>
        </w:rPr>
        <w:t xml:space="preserve">ұзақ мерзімді жоспарды сынып </w:t>
      </w:r>
      <w:r w:rsidR="00EE713A">
        <w:rPr>
          <w:rFonts w:ascii="Times New Roman" w:hAnsi="Times New Roman" w:cs="Times New Roman"/>
          <w:kern w:val="1"/>
          <w:sz w:val="28"/>
          <w:szCs w:val="28"/>
          <w:lang w:val="kk-KZ"/>
        </w:rPr>
        <w:t>оқушыларының</w:t>
      </w:r>
      <w:r w:rsidR="0052571E" w:rsidRPr="007F7684">
        <w:rPr>
          <w:rFonts w:ascii="Times New Roman" w:hAnsi="Times New Roman" w:cs="Times New Roman"/>
          <w:kern w:val="1"/>
          <w:sz w:val="28"/>
          <w:szCs w:val="28"/>
          <w:lang w:val="kk-KZ"/>
        </w:rPr>
        <w:t xml:space="preserve"> мүмкіндіктерін ескере отырып, мұғалім өзі әзірлейді. </w:t>
      </w:r>
      <w:r w:rsidR="00EE713A">
        <w:rPr>
          <w:rFonts w:ascii="Times New Roman" w:hAnsi="Times New Roman" w:cs="Times New Roman"/>
          <w:kern w:val="1"/>
          <w:sz w:val="28"/>
          <w:szCs w:val="28"/>
          <w:lang w:val="kk-KZ"/>
        </w:rPr>
        <w:t xml:space="preserve"> </w:t>
      </w:r>
    </w:p>
    <w:sectPr w:rsidR="00171D28" w:rsidRPr="007F7684" w:rsidSect="007E199D">
      <w:headerReference w:type="default" r:id="rId9"/>
      <w:footerReference w:type="default" r:id="rId10"/>
      <w:headerReference w:type="first" r:id="rId11"/>
      <w:pgSz w:w="11906" w:h="16838"/>
      <w:pgMar w:top="1418" w:right="851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C17" w:rsidRDefault="00883C17" w:rsidP="00104E07">
      <w:pPr>
        <w:spacing w:after="0" w:line="240" w:lineRule="auto"/>
      </w:pPr>
      <w:r>
        <w:separator/>
      </w:r>
    </w:p>
  </w:endnote>
  <w:endnote w:type="continuationSeparator" w:id="0">
    <w:p w:rsidR="00883C17" w:rsidRDefault="00883C17" w:rsidP="00104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793" w:rsidRDefault="00263793">
    <w:pPr>
      <w:pStyle w:val="a7"/>
      <w:jc w:val="right"/>
    </w:pPr>
  </w:p>
  <w:p w:rsidR="00263793" w:rsidRDefault="0026379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C17" w:rsidRDefault="00883C17" w:rsidP="00104E07">
      <w:pPr>
        <w:spacing w:after="0" w:line="240" w:lineRule="auto"/>
      </w:pPr>
      <w:r>
        <w:separator/>
      </w:r>
    </w:p>
  </w:footnote>
  <w:footnote w:type="continuationSeparator" w:id="0">
    <w:p w:rsidR="00883C17" w:rsidRDefault="00883C17" w:rsidP="00104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3793" w:rsidRPr="002C267B" w:rsidRDefault="00263793">
    <w:pPr>
      <w:pStyle w:val="a5"/>
      <w:jc w:val="center"/>
      <w:rPr>
        <w:rFonts w:ascii="Times New Roman" w:hAnsi="Times New Roman"/>
        <w:sz w:val="28"/>
        <w:szCs w:val="28"/>
      </w:rPr>
    </w:pPr>
    <w:r w:rsidRPr="002C267B">
      <w:rPr>
        <w:rFonts w:ascii="Times New Roman" w:hAnsi="Times New Roman"/>
        <w:sz w:val="28"/>
        <w:szCs w:val="28"/>
      </w:rPr>
      <w:fldChar w:fldCharType="begin"/>
    </w:r>
    <w:r w:rsidRPr="002C267B">
      <w:rPr>
        <w:rFonts w:ascii="Times New Roman" w:hAnsi="Times New Roman"/>
        <w:sz w:val="28"/>
        <w:szCs w:val="28"/>
      </w:rPr>
      <w:instrText>PAGE   \* MERGEFORMAT</w:instrText>
    </w:r>
    <w:r w:rsidRPr="002C267B">
      <w:rPr>
        <w:rFonts w:ascii="Times New Roman" w:hAnsi="Times New Roman"/>
        <w:sz w:val="28"/>
        <w:szCs w:val="28"/>
      </w:rPr>
      <w:fldChar w:fldCharType="separate"/>
    </w:r>
    <w:r w:rsidR="00C021C6">
      <w:rPr>
        <w:rFonts w:ascii="Times New Roman" w:hAnsi="Times New Roman"/>
        <w:noProof/>
        <w:sz w:val="28"/>
        <w:szCs w:val="28"/>
      </w:rPr>
      <w:t>14</w:t>
    </w:r>
    <w:r w:rsidRPr="002C267B">
      <w:rPr>
        <w:rFonts w:ascii="Times New Roman" w:hAnsi="Times New Roman"/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202" w:rsidRPr="00F63202" w:rsidRDefault="00F63202">
    <w:pPr>
      <w:pStyle w:val="a5"/>
      <w:jc w:val="center"/>
      <w:rPr>
        <w:rFonts w:ascii="Times New Roman" w:hAnsi="Times New Roman"/>
        <w:sz w:val="28"/>
        <w:szCs w:val="28"/>
      </w:rPr>
    </w:pPr>
    <w:r w:rsidRPr="00F63202">
      <w:rPr>
        <w:rFonts w:ascii="Times New Roman" w:hAnsi="Times New Roman"/>
        <w:sz w:val="28"/>
        <w:szCs w:val="28"/>
      </w:rPr>
      <w:fldChar w:fldCharType="begin"/>
    </w:r>
    <w:r w:rsidRPr="00F63202">
      <w:rPr>
        <w:rFonts w:ascii="Times New Roman" w:hAnsi="Times New Roman"/>
        <w:sz w:val="28"/>
        <w:szCs w:val="28"/>
      </w:rPr>
      <w:instrText>PAGE   \* MERGEFORMAT</w:instrText>
    </w:r>
    <w:r w:rsidRPr="00F63202">
      <w:rPr>
        <w:rFonts w:ascii="Times New Roman" w:hAnsi="Times New Roman"/>
        <w:sz w:val="28"/>
        <w:szCs w:val="28"/>
      </w:rPr>
      <w:fldChar w:fldCharType="separate"/>
    </w:r>
    <w:r w:rsidR="00C021C6">
      <w:rPr>
        <w:rFonts w:ascii="Times New Roman" w:hAnsi="Times New Roman"/>
        <w:noProof/>
        <w:sz w:val="28"/>
        <w:szCs w:val="28"/>
      </w:rPr>
      <w:t>1</w:t>
    </w:r>
    <w:r w:rsidRPr="00F63202">
      <w:rPr>
        <w:rFonts w:ascii="Times New Roman" w:hAnsi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0274"/>
    <w:multiLevelType w:val="hybridMultilevel"/>
    <w:tmpl w:val="79D67AD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00260"/>
    <w:multiLevelType w:val="multilevel"/>
    <w:tmpl w:val="9274F50C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2D70086"/>
    <w:multiLevelType w:val="multilevel"/>
    <w:tmpl w:val="621070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36D78AF"/>
    <w:multiLevelType w:val="multilevel"/>
    <w:tmpl w:val="421C8984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BF24D9B"/>
    <w:multiLevelType w:val="hybridMultilevel"/>
    <w:tmpl w:val="BD7482C6"/>
    <w:lvl w:ilvl="0" w:tplc="AB8A434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F7853"/>
    <w:multiLevelType w:val="hybridMultilevel"/>
    <w:tmpl w:val="4B9AA3DC"/>
    <w:lvl w:ilvl="0" w:tplc="201E8414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00F09AF"/>
    <w:multiLevelType w:val="multilevel"/>
    <w:tmpl w:val="3A24E7C8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03B1C59"/>
    <w:multiLevelType w:val="hybridMultilevel"/>
    <w:tmpl w:val="068468B6"/>
    <w:lvl w:ilvl="0" w:tplc="03BCAE4C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239122EA"/>
    <w:multiLevelType w:val="hybridMultilevel"/>
    <w:tmpl w:val="6F0EEE9E"/>
    <w:lvl w:ilvl="0" w:tplc="8E98CB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0B7D65"/>
    <w:multiLevelType w:val="hybridMultilevel"/>
    <w:tmpl w:val="D028342C"/>
    <w:lvl w:ilvl="0" w:tplc="A4B2C0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4592184"/>
    <w:multiLevelType w:val="multilevel"/>
    <w:tmpl w:val="0FC07E40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25433C8C"/>
    <w:multiLevelType w:val="hybridMultilevel"/>
    <w:tmpl w:val="F9D4EEAE"/>
    <w:lvl w:ilvl="0" w:tplc="E096669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C717B5"/>
    <w:multiLevelType w:val="multilevel"/>
    <w:tmpl w:val="F62816A8"/>
    <w:lvl w:ilvl="0">
      <w:start w:val="5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6"/>
      <w:numFmt w:val="decimal"/>
      <w:lvlText w:val="%1.%2.%3.%4"/>
      <w:lvlJc w:val="left"/>
      <w:pPr>
        <w:ind w:left="1630" w:hanging="780"/>
      </w:pPr>
      <w:rPr>
        <w:rFonts w:hint="default"/>
        <w:lang w:val="be-BY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9A31ACE"/>
    <w:multiLevelType w:val="hybridMultilevel"/>
    <w:tmpl w:val="1EBA3DE6"/>
    <w:lvl w:ilvl="0" w:tplc="043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F46890"/>
    <w:multiLevelType w:val="multilevel"/>
    <w:tmpl w:val="3D94D18A"/>
    <w:lvl w:ilvl="0">
      <w:start w:val="5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4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327148A5"/>
    <w:multiLevelType w:val="multilevel"/>
    <w:tmpl w:val="86A8532A"/>
    <w:lvl w:ilvl="0">
      <w:start w:val="5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5"/>
      <w:numFmt w:val="decimal"/>
      <w:lvlText w:val="%1.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355C3AA3"/>
    <w:multiLevelType w:val="hybridMultilevel"/>
    <w:tmpl w:val="527E2582"/>
    <w:lvl w:ilvl="0" w:tplc="E23479B4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B01EB0"/>
    <w:multiLevelType w:val="hybridMultilevel"/>
    <w:tmpl w:val="FE387456"/>
    <w:lvl w:ilvl="0" w:tplc="BE066CD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CE93B85"/>
    <w:multiLevelType w:val="multilevel"/>
    <w:tmpl w:val="5E38279E"/>
    <w:lvl w:ilvl="0">
      <w:start w:val="5"/>
      <w:numFmt w:val="decimal"/>
      <w:lvlText w:val="%1"/>
      <w:lvlJc w:val="left"/>
      <w:pPr>
        <w:ind w:left="1519" w:hanging="81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810" w:hanging="81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810" w:hanging="81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9">
    <w:nsid w:val="524B4DCD"/>
    <w:multiLevelType w:val="hybridMultilevel"/>
    <w:tmpl w:val="03820730"/>
    <w:lvl w:ilvl="0" w:tplc="C4522858">
      <w:start w:val="48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0">
    <w:nsid w:val="546A2313"/>
    <w:multiLevelType w:val="hybridMultilevel"/>
    <w:tmpl w:val="FB242D54"/>
    <w:lvl w:ilvl="0" w:tplc="E24C1D5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4F9255E"/>
    <w:multiLevelType w:val="hybridMultilevel"/>
    <w:tmpl w:val="77A21374"/>
    <w:lvl w:ilvl="0" w:tplc="E42630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8713206"/>
    <w:multiLevelType w:val="hybridMultilevel"/>
    <w:tmpl w:val="23B661DA"/>
    <w:lvl w:ilvl="0" w:tplc="021C253E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0DF0CAA"/>
    <w:multiLevelType w:val="hybridMultilevel"/>
    <w:tmpl w:val="FD24E0D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4">
    <w:nsid w:val="61CC08E0"/>
    <w:multiLevelType w:val="hybridMultilevel"/>
    <w:tmpl w:val="59F476E8"/>
    <w:lvl w:ilvl="0" w:tplc="A0D0B9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6483321A"/>
    <w:multiLevelType w:val="hybridMultilevel"/>
    <w:tmpl w:val="DA4AFC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0B2822"/>
    <w:multiLevelType w:val="hybridMultilevel"/>
    <w:tmpl w:val="663EB1AC"/>
    <w:lvl w:ilvl="0" w:tplc="59EE51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DD42807"/>
    <w:multiLevelType w:val="hybridMultilevel"/>
    <w:tmpl w:val="D5EE8E78"/>
    <w:lvl w:ilvl="0" w:tplc="8FA4FE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F141CFB"/>
    <w:multiLevelType w:val="hybridMultilevel"/>
    <w:tmpl w:val="A802FC40"/>
    <w:lvl w:ilvl="0" w:tplc="C96E30E8">
      <w:start w:val="40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>
    <w:nsid w:val="70D16413"/>
    <w:multiLevelType w:val="hybridMultilevel"/>
    <w:tmpl w:val="64C693A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>
    <w:nsid w:val="7D626198"/>
    <w:multiLevelType w:val="hybridMultilevel"/>
    <w:tmpl w:val="522A68D2"/>
    <w:lvl w:ilvl="0" w:tplc="D71E3BB0">
      <w:start w:val="1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29"/>
  </w:num>
  <w:num w:numId="3">
    <w:abstractNumId w:val="14"/>
  </w:num>
  <w:num w:numId="4">
    <w:abstractNumId w:val="6"/>
  </w:num>
  <w:num w:numId="5">
    <w:abstractNumId w:val="3"/>
  </w:num>
  <w:num w:numId="6">
    <w:abstractNumId w:val="1"/>
  </w:num>
  <w:num w:numId="7">
    <w:abstractNumId w:val="12"/>
  </w:num>
  <w:num w:numId="8">
    <w:abstractNumId w:val="10"/>
  </w:num>
  <w:num w:numId="9">
    <w:abstractNumId w:val="15"/>
  </w:num>
  <w:num w:numId="10">
    <w:abstractNumId w:val="18"/>
  </w:num>
  <w:num w:numId="11">
    <w:abstractNumId w:val="19"/>
  </w:num>
  <w:num w:numId="12">
    <w:abstractNumId w:val="28"/>
  </w:num>
  <w:num w:numId="13">
    <w:abstractNumId w:val="7"/>
  </w:num>
  <w:num w:numId="14">
    <w:abstractNumId w:val="21"/>
  </w:num>
  <w:num w:numId="15">
    <w:abstractNumId w:val="23"/>
  </w:num>
  <w:num w:numId="16">
    <w:abstractNumId w:val="5"/>
  </w:num>
  <w:num w:numId="17">
    <w:abstractNumId w:val="27"/>
  </w:num>
  <w:num w:numId="18">
    <w:abstractNumId w:val="20"/>
  </w:num>
  <w:num w:numId="19">
    <w:abstractNumId w:val="0"/>
  </w:num>
  <w:num w:numId="20">
    <w:abstractNumId w:val="9"/>
  </w:num>
  <w:num w:numId="21">
    <w:abstractNumId w:val="26"/>
  </w:num>
  <w:num w:numId="22">
    <w:abstractNumId w:val="22"/>
  </w:num>
  <w:num w:numId="23">
    <w:abstractNumId w:val="30"/>
  </w:num>
  <w:num w:numId="24">
    <w:abstractNumId w:val="24"/>
  </w:num>
  <w:num w:numId="25">
    <w:abstractNumId w:val="4"/>
  </w:num>
  <w:num w:numId="26">
    <w:abstractNumId w:val="17"/>
  </w:num>
  <w:num w:numId="27">
    <w:abstractNumId w:val="8"/>
  </w:num>
  <w:num w:numId="28">
    <w:abstractNumId w:val="25"/>
  </w:num>
  <w:num w:numId="29">
    <w:abstractNumId w:val="13"/>
  </w:num>
  <w:num w:numId="30">
    <w:abstractNumId w:val="11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E07"/>
    <w:rsid w:val="000015F7"/>
    <w:rsid w:val="00004024"/>
    <w:rsid w:val="00006169"/>
    <w:rsid w:val="00024AA4"/>
    <w:rsid w:val="00047B9F"/>
    <w:rsid w:val="00060D8C"/>
    <w:rsid w:val="00073765"/>
    <w:rsid w:val="00080096"/>
    <w:rsid w:val="00090008"/>
    <w:rsid w:val="000A1B60"/>
    <w:rsid w:val="000B42B4"/>
    <w:rsid w:val="000D1789"/>
    <w:rsid w:val="000E5C7A"/>
    <w:rsid w:val="000F5904"/>
    <w:rsid w:val="0010219E"/>
    <w:rsid w:val="00104E07"/>
    <w:rsid w:val="001063C0"/>
    <w:rsid w:val="0013580C"/>
    <w:rsid w:val="001366CE"/>
    <w:rsid w:val="00153D07"/>
    <w:rsid w:val="001641F1"/>
    <w:rsid w:val="00171D28"/>
    <w:rsid w:val="00180BBD"/>
    <w:rsid w:val="0018655C"/>
    <w:rsid w:val="001A324A"/>
    <w:rsid w:val="001B367D"/>
    <w:rsid w:val="001B7360"/>
    <w:rsid w:val="001E4480"/>
    <w:rsid w:val="001F1356"/>
    <w:rsid w:val="00202A92"/>
    <w:rsid w:val="00203390"/>
    <w:rsid w:val="002112A7"/>
    <w:rsid w:val="002137B2"/>
    <w:rsid w:val="0021551B"/>
    <w:rsid w:val="002243DD"/>
    <w:rsid w:val="002301E1"/>
    <w:rsid w:val="00241E06"/>
    <w:rsid w:val="00263793"/>
    <w:rsid w:val="0027494D"/>
    <w:rsid w:val="00276765"/>
    <w:rsid w:val="00287833"/>
    <w:rsid w:val="002C267B"/>
    <w:rsid w:val="002E1F1B"/>
    <w:rsid w:val="002F0359"/>
    <w:rsid w:val="002F5E9A"/>
    <w:rsid w:val="00302149"/>
    <w:rsid w:val="00310CFC"/>
    <w:rsid w:val="003410A1"/>
    <w:rsid w:val="00347FDA"/>
    <w:rsid w:val="00382412"/>
    <w:rsid w:val="00387225"/>
    <w:rsid w:val="0039500B"/>
    <w:rsid w:val="003D5ADF"/>
    <w:rsid w:val="003E681A"/>
    <w:rsid w:val="003F0EC3"/>
    <w:rsid w:val="003F403C"/>
    <w:rsid w:val="00405948"/>
    <w:rsid w:val="004262F8"/>
    <w:rsid w:val="00435761"/>
    <w:rsid w:val="004377A8"/>
    <w:rsid w:val="0045415D"/>
    <w:rsid w:val="00477936"/>
    <w:rsid w:val="0049793B"/>
    <w:rsid w:val="004A1795"/>
    <w:rsid w:val="004A283F"/>
    <w:rsid w:val="004A490F"/>
    <w:rsid w:val="004B14C3"/>
    <w:rsid w:val="004D17D2"/>
    <w:rsid w:val="004F71B9"/>
    <w:rsid w:val="00503D46"/>
    <w:rsid w:val="0052571E"/>
    <w:rsid w:val="005464A8"/>
    <w:rsid w:val="00550674"/>
    <w:rsid w:val="005605F5"/>
    <w:rsid w:val="0057753F"/>
    <w:rsid w:val="005908ED"/>
    <w:rsid w:val="005B331A"/>
    <w:rsid w:val="005C271E"/>
    <w:rsid w:val="005E2748"/>
    <w:rsid w:val="005E70F2"/>
    <w:rsid w:val="005F3C01"/>
    <w:rsid w:val="00601144"/>
    <w:rsid w:val="00627B15"/>
    <w:rsid w:val="006343A9"/>
    <w:rsid w:val="00634CC0"/>
    <w:rsid w:val="00657103"/>
    <w:rsid w:val="00674834"/>
    <w:rsid w:val="00676489"/>
    <w:rsid w:val="006A251E"/>
    <w:rsid w:val="006D574D"/>
    <w:rsid w:val="006E5AA0"/>
    <w:rsid w:val="006F22E4"/>
    <w:rsid w:val="006F4A73"/>
    <w:rsid w:val="00701CF1"/>
    <w:rsid w:val="007040F8"/>
    <w:rsid w:val="007063C2"/>
    <w:rsid w:val="007078A4"/>
    <w:rsid w:val="007134E5"/>
    <w:rsid w:val="00733D17"/>
    <w:rsid w:val="00734C18"/>
    <w:rsid w:val="0076246F"/>
    <w:rsid w:val="00795038"/>
    <w:rsid w:val="007A318E"/>
    <w:rsid w:val="007A7BB1"/>
    <w:rsid w:val="007B19F9"/>
    <w:rsid w:val="007D3E97"/>
    <w:rsid w:val="007D6E2F"/>
    <w:rsid w:val="007E199D"/>
    <w:rsid w:val="007E6258"/>
    <w:rsid w:val="007F7684"/>
    <w:rsid w:val="008006A9"/>
    <w:rsid w:val="00806A22"/>
    <w:rsid w:val="0081376F"/>
    <w:rsid w:val="00815A2C"/>
    <w:rsid w:val="00817020"/>
    <w:rsid w:val="008239BA"/>
    <w:rsid w:val="00830AD3"/>
    <w:rsid w:val="00832DF5"/>
    <w:rsid w:val="00836334"/>
    <w:rsid w:val="008570E0"/>
    <w:rsid w:val="00865708"/>
    <w:rsid w:val="0087148E"/>
    <w:rsid w:val="00877220"/>
    <w:rsid w:val="00883C17"/>
    <w:rsid w:val="00893C7F"/>
    <w:rsid w:val="00893E8B"/>
    <w:rsid w:val="008B1936"/>
    <w:rsid w:val="008B5F12"/>
    <w:rsid w:val="008C5C8D"/>
    <w:rsid w:val="008E0AD2"/>
    <w:rsid w:val="008E7413"/>
    <w:rsid w:val="009003C1"/>
    <w:rsid w:val="00911E6B"/>
    <w:rsid w:val="00912695"/>
    <w:rsid w:val="0092607D"/>
    <w:rsid w:val="00952DA8"/>
    <w:rsid w:val="00964F06"/>
    <w:rsid w:val="00965914"/>
    <w:rsid w:val="009A57AE"/>
    <w:rsid w:val="009E5CE4"/>
    <w:rsid w:val="00A226B4"/>
    <w:rsid w:val="00A31645"/>
    <w:rsid w:val="00A45E6C"/>
    <w:rsid w:val="00A66B3A"/>
    <w:rsid w:val="00A8000F"/>
    <w:rsid w:val="00A92003"/>
    <w:rsid w:val="00AA55DE"/>
    <w:rsid w:val="00AB5252"/>
    <w:rsid w:val="00AB5C61"/>
    <w:rsid w:val="00AC3253"/>
    <w:rsid w:val="00AC652F"/>
    <w:rsid w:val="00AD4F93"/>
    <w:rsid w:val="00AF0965"/>
    <w:rsid w:val="00B2415A"/>
    <w:rsid w:val="00B2614A"/>
    <w:rsid w:val="00B51604"/>
    <w:rsid w:val="00B57FF4"/>
    <w:rsid w:val="00B91700"/>
    <w:rsid w:val="00B918C4"/>
    <w:rsid w:val="00BB57FB"/>
    <w:rsid w:val="00BC4BB5"/>
    <w:rsid w:val="00BC539E"/>
    <w:rsid w:val="00BE36B3"/>
    <w:rsid w:val="00C021C6"/>
    <w:rsid w:val="00C038C3"/>
    <w:rsid w:val="00C042D0"/>
    <w:rsid w:val="00C1300B"/>
    <w:rsid w:val="00C13F09"/>
    <w:rsid w:val="00C43B43"/>
    <w:rsid w:val="00C446B6"/>
    <w:rsid w:val="00C7665C"/>
    <w:rsid w:val="00C80310"/>
    <w:rsid w:val="00CF0903"/>
    <w:rsid w:val="00CF0CCB"/>
    <w:rsid w:val="00CF0CE2"/>
    <w:rsid w:val="00D0791F"/>
    <w:rsid w:val="00D146A3"/>
    <w:rsid w:val="00D5542C"/>
    <w:rsid w:val="00D6733B"/>
    <w:rsid w:val="00D73D90"/>
    <w:rsid w:val="00DC07D9"/>
    <w:rsid w:val="00DD3C70"/>
    <w:rsid w:val="00DD679E"/>
    <w:rsid w:val="00DF3AD0"/>
    <w:rsid w:val="00E1433B"/>
    <w:rsid w:val="00E310D1"/>
    <w:rsid w:val="00E364B3"/>
    <w:rsid w:val="00E37D16"/>
    <w:rsid w:val="00E61E3B"/>
    <w:rsid w:val="00E77635"/>
    <w:rsid w:val="00EC6666"/>
    <w:rsid w:val="00EE713A"/>
    <w:rsid w:val="00EF4363"/>
    <w:rsid w:val="00EF706A"/>
    <w:rsid w:val="00F104ED"/>
    <w:rsid w:val="00F258C8"/>
    <w:rsid w:val="00F37956"/>
    <w:rsid w:val="00F63202"/>
    <w:rsid w:val="00F65B12"/>
    <w:rsid w:val="00F7376C"/>
    <w:rsid w:val="00F92FA2"/>
    <w:rsid w:val="00FC648F"/>
    <w:rsid w:val="00FC6E7D"/>
    <w:rsid w:val="00FE0633"/>
    <w:rsid w:val="00FF4B2B"/>
    <w:rsid w:val="00FF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E07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E1433B"/>
    <w:pPr>
      <w:widowControl w:val="0"/>
      <w:spacing w:after="0" w:line="240" w:lineRule="auto"/>
      <w:ind w:left="794"/>
      <w:jc w:val="both"/>
      <w:outlineLvl w:val="0"/>
    </w:pPr>
    <w:rPr>
      <w:rFonts w:ascii="Times New Roman" w:hAnsi="Times New Roman"/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04E07"/>
    <w:rPr>
      <w:sz w:val="22"/>
      <w:szCs w:val="22"/>
      <w:lang w:eastAsia="en-US"/>
    </w:rPr>
  </w:style>
  <w:style w:type="character" w:customStyle="1" w:styleId="a4">
    <w:name w:val="Без интервала Знак"/>
    <w:link w:val="a3"/>
    <w:uiPriority w:val="1"/>
    <w:rsid w:val="00104E07"/>
  </w:style>
  <w:style w:type="paragraph" w:styleId="a5">
    <w:name w:val="header"/>
    <w:basedOn w:val="a"/>
    <w:link w:val="a6"/>
    <w:uiPriority w:val="99"/>
    <w:unhideWhenUsed/>
    <w:rsid w:val="00104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rsid w:val="00104E07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104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rsid w:val="00104E07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734C18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unhideWhenUsed/>
    <w:rsid w:val="001641F1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rsid w:val="001641F1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51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51604"/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E1433B"/>
    <w:rPr>
      <w:rFonts w:ascii="Times New Roman" w:eastAsia="Times New Roman" w:hAnsi="Times New Roman"/>
      <w:b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E07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E1433B"/>
    <w:pPr>
      <w:widowControl w:val="0"/>
      <w:spacing w:after="0" w:line="240" w:lineRule="auto"/>
      <w:ind w:left="794"/>
      <w:jc w:val="both"/>
      <w:outlineLvl w:val="0"/>
    </w:pPr>
    <w:rPr>
      <w:rFonts w:ascii="Times New Roman" w:hAnsi="Times New Roman"/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04E07"/>
    <w:rPr>
      <w:sz w:val="22"/>
      <w:szCs w:val="22"/>
      <w:lang w:eastAsia="en-US"/>
    </w:rPr>
  </w:style>
  <w:style w:type="character" w:customStyle="1" w:styleId="a4">
    <w:name w:val="Без интервала Знак"/>
    <w:link w:val="a3"/>
    <w:uiPriority w:val="1"/>
    <w:rsid w:val="00104E07"/>
  </w:style>
  <w:style w:type="paragraph" w:styleId="a5">
    <w:name w:val="header"/>
    <w:basedOn w:val="a"/>
    <w:link w:val="a6"/>
    <w:uiPriority w:val="99"/>
    <w:unhideWhenUsed/>
    <w:rsid w:val="00104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rsid w:val="00104E07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104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rsid w:val="00104E07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734C18"/>
    <w:pPr>
      <w:ind w:left="720"/>
      <w:contextualSpacing/>
    </w:pPr>
  </w:style>
  <w:style w:type="paragraph" w:styleId="aa">
    <w:name w:val="Body Text Indent"/>
    <w:basedOn w:val="a"/>
    <w:link w:val="ab"/>
    <w:uiPriority w:val="99"/>
    <w:semiHidden/>
    <w:unhideWhenUsed/>
    <w:rsid w:val="001641F1"/>
    <w:pPr>
      <w:spacing w:after="120"/>
      <w:ind w:left="283"/>
    </w:pPr>
  </w:style>
  <w:style w:type="character" w:customStyle="1" w:styleId="ab">
    <w:name w:val="Основной текст с отступом Знак"/>
    <w:link w:val="aa"/>
    <w:uiPriority w:val="99"/>
    <w:semiHidden/>
    <w:rsid w:val="001641F1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51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B51604"/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E1433B"/>
    <w:rPr>
      <w:rFonts w:ascii="Times New Roman" w:eastAsia="Times New Roman" w:hAnsi="Times New Roman"/>
      <w:b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1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29D44-D9DC-4FEE-9C6E-A8219AB9C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14</Pages>
  <Words>3290</Words>
  <Characters>18756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Шадырова Айжан</cp:lastModifiedBy>
  <cp:revision>12</cp:revision>
  <cp:lastPrinted>2016-11-14T09:40:00Z</cp:lastPrinted>
  <dcterms:created xsi:type="dcterms:W3CDTF">2018-08-14T10:49:00Z</dcterms:created>
  <dcterms:modified xsi:type="dcterms:W3CDTF">2018-10-02T11:46:00Z</dcterms:modified>
</cp:coreProperties>
</file>